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9" w:rsidRPr="004D7199" w:rsidRDefault="004D7199" w:rsidP="004D7199">
      <w:pPr>
        <w:pStyle w:val="a3"/>
        <w:rPr>
          <w:szCs w:val="32"/>
        </w:rPr>
      </w:pPr>
      <w:r w:rsidRPr="004D7199">
        <w:rPr>
          <w:szCs w:val="32"/>
        </w:rPr>
        <w:t>РОССИЙСКАЯ ФЕДЕРАЦИЯ</w:t>
      </w:r>
    </w:p>
    <w:p w:rsidR="004D7199" w:rsidRPr="004D7199" w:rsidRDefault="004D7199" w:rsidP="004D7199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D7199">
        <w:rPr>
          <w:rFonts w:ascii="Times New Roman" w:hAnsi="Times New Roman" w:cs="Times New Roman"/>
          <w:i/>
          <w:sz w:val="32"/>
          <w:szCs w:val="32"/>
        </w:rPr>
        <w:t>КРАСНОЯРСКИЙ КРАЙ</w:t>
      </w:r>
    </w:p>
    <w:p w:rsidR="004D7199" w:rsidRPr="004D7199" w:rsidRDefault="004D7199" w:rsidP="004D7199">
      <w:pPr>
        <w:pStyle w:val="a5"/>
        <w:rPr>
          <w:szCs w:val="36"/>
        </w:rPr>
      </w:pPr>
      <w:r w:rsidRPr="004D7199">
        <w:rPr>
          <w:szCs w:val="36"/>
        </w:rPr>
        <w:t>АДМИНИСТРАЦИЯ НОВОСЕЛОВСКОГО</w:t>
      </w:r>
    </w:p>
    <w:p w:rsidR="004D7199" w:rsidRDefault="004D7199" w:rsidP="004D7199">
      <w:pPr>
        <w:pStyle w:val="a5"/>
        <w:rPr>
          <w:szCs w:val="36"/>
        </w:rPr>
      </w:pPr>
      <w:r w:rsidRPr="004D7199">
        <w:rPr>
          <w:szCs w:val="36"/>
        </w:rPr>
        <w:t>РАЙОНА</w:t>
      </w:r>
    </w:p>
    <w:p w:rsidR="004D7199" w:rsidRPr="004D7199" w:rsidRDefault="004D7199" w:rsidP="004D7199">
      <w:pPr>
        <w:pStyle w:val="a5"/>
        <w:rPr>
          <w:szCs w:val="36"/>
        </w:rPr>
      </w:pPr>
    </w:p>
    <w:p w:rsidR="004D7199" w:rsidRPr="004D7199" w:rsidRDefault="004D7199" w:rsidP="004D719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71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D7199" w:rsidRPr="004D7199" w:rsidRDefault="00D91455" w:rsidP="00D91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 »  декабря </w:t>
      </w:r>
      <w:r w:rsidR="004D7199" w:rsidRPr="004D7199">
        <w:rPr>
          <w:rFonts w:ascii="Times New Roman" w:hAnsi="Times New Roman" w:cs="Times New Roman"/>
          <w:sz w:val="28"/>
          <w:szCs w:val="28"/>
        </w:rPr>
        <w:t xml:space="preserve"> 2014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7199" w:rsidRPr="004D7199">
        <w:rPr>
          <w:rFonts w:ascii="Times New Roman" w:hAnsi="Times New Roman" w:cs="Times New Roman"/>
          <w:sz w:val="28"/>
          <w:szCs w:val="28"/>
        </w:rPr>
        <w:t xml:space="preserve">с. Новоселово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901</w:t>
      </w:r>
    </w:p>
    <w:p w:rsidR="004D7199" w:rsidRPr="00317865" w:rsidRDefault="004D7199" w:rsidP="004D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D7199" w:rsidRPr="00317865" w:rsidRDefault="004D7199" w:rsidP="004D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D7199" w:rsidRPr="00317865" w:rsidRDefault="004D7199" w:rsidP="004D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5">
        <w:rPr>
          <w:rFonts w:ascii="Times New Roman" w:hAnsi="Times New Roman" w:cs="Times New Roman"/>
          <w:sz w:val="28"/>
          <w:szCs w:val="28"/>
        </w:rPr>
        <w:t>«Оказание финансовой поддержки</w:t>
      </w:r>
    </w:p>
    <w:p w:rsidR="004D7199" w:rsidRPr="00317865" w:rsidRDefault="004D7199" w:rsidP="004D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5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предпринимательства» </w:t>
      </w:r>
    </w:p>
    <w:p w:rsidR="004D7199" w:rsidRPr="00317865" w:rsidRDefault="004D7199" w:rsidP="004D7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8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199" w:rsidRPr="00317865" w:rsidRDefault="004D7199" w:rsidP="004D7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865">
        <w:rPr>
          <w:rFonts w:ascii="Times New Roman" w:hAnsi="Times New Roman" w:cs="Times New Roman"/>
          <w:sz w:val="28"/>
          <w:szCs w:val="28"/>
        </w:rPr>
        <w:t>Во исполнение Федерального закона Российской Федерации от 27.07.2010 № 210-ФЗ «Об организации предоставления государственных и муниципальных услуг», руководствуясь постановлением администрации Новоселовского района от 18.11.2010 № 918 «Об утверждении Порядка разработки и утверждения административных регламентов предоставления муниципальных услуг администрацией Новоселовского района», руководствуясь статьей 25.3 Устава  Новоселовского района,</w:t>
      </w:r>
    </w:p>
    <w:p w:rsidR="004D7199" w:rsidRPr="00317865" w:rsidRDefault="004D7199" w:rsidP="004D7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8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7199" w:rsidRPr="00317865" w:rsidRDefault="004D7199" w:rsidP="004D719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86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«Оказание финансовой поддержки субъектам малого и среднего предпринимательства» согласно приложению.</w:t>
      </w:r>
    </w:p>
    <w:p w:rsidR="004D7199" w:rsidRPr="00317865" w:rsidRDefault="004D7199" w:rsidP="004D719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86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Новоселовского района в информационно -телекоммуникационной сети Интернет.</w:t>
      </w:r>
    </w:p>
    <w:p w:rsidR="004D7199" w:rsidRPr="00317865" w:rsidRDefault="004D7199" w:rsidP="004D7199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17865">
        <w:rPr>
          <w:sz w:val="28"/>
          <w:szCs w:val="28"/>
        </w:rPr>
        <w:t xml:space="preserve">Признать утратившим силу постановление администрации Новоселовского района от 21.12.2011 № 856 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предпринимательства». </w:t>
      </w:r>
    </w:p>
    <w:p w:rsidR="004D7199" w:rsidRPr="00317865" w:rsidRDefault="004D7199" w:rsidP="004D719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86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района по финансово-экономическим вопросам – руководителя районного финансового управления администрации района Л.М.Ковалеву.</w:t>
      </w:r>
    </w:p>
    <w:p w:rsidR="004D7199" w:rsidRDefault="004D7199" w:rsidP="004D719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86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 его официального опубликования в периодическом печатном издании «Официальный </w:t>
      </w:r>
      <w:r w:rsidR="0064411A">
        <w:rPr>
          <w:rFonts w:ascii="Times New Roman" w:hAnsi="Times New Roman" w:cs="Times New Roman"/>
          <w:sz w:val="28"/>
          <w:szCs w:val="28"/>
        </w:rPr>
        <w:t>вестник Новоселовского района».</w:t>
      </w:r>
    </w:p>
    <w:p w:rsidR="0064411A" w:rsidRPr="00317865" w:rsidRDefault="0064411A" w:rsidP="006441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199" w:rsidRPr="004D7199" w:rsidRDefault="004D7199" w:rsidP="004D7199">
      <w:pPr>
        <w:pStyle w:val="ConsPlusNormal"/>
        <w:widowControl/>
        <w:tabs>
          <w:tab w:val="left" w:pos="200"/>
          <w:tab w:val="left" w:pos="720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317865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А.В. Гергарт</w:t>
      </w:r>
      <w:r w:rsidRPr="004D7199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</w:p>
    <w:p w:rsidR="00317865" w:rsidRDefault="00317865" w:rsidP="004D7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7865" w:rsidRPr="00317865" w:rsidRDefault="004D7199" w:rsidP="00317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7199">
        <w:rPr>
          <w:rFonts w:ascii="Times New Roman" w:hAnsi="Times New Roman" w:cs="Times New Roman"/>
          <w:sz w:val="20"/>
          <w:szCs w:val="20"/>
        </w:rPr>
        <w:t>Перцева Э.И</w:t>
      </w:r>
    </w:p>
    <w:p w:rsidR="00317865" w:rsidRDefault="00317865" w:rsidP="004D719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4D7199" w:rsidRPr="004D7199" w:rsidRDefault="004D7199" w:rsidP="004D719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 xml:space="preserve">Приложение к  постановлению </w:t>
      </w:r>
    </w:p>
    <w:p w:rsidR="004D7199" w:rsidRPr="004D7199" w:rsidRDefault="004D7199" w:rsidP="004D719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администрации</w:t>
      </w:r>
      <w:r w:rsidRPr="004D7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199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4D7199" w:rsidRPr="004D7199" w:rsidRDefault="004D7199" w:rsidP="004D719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от «___»_______2014 № ____</w:t>
      </w:r>
    </w:p>
    <w:p w:rsidR="004D7199" w:rsidRDefault="004D7199" w:rsidP="004D7199">
      <w:pPr>
        <w:spacing w:after="0"/>
        <w:rPr>
          <w:b/>
          <w:sz w:val="28"/>
          <w:szCs w:val="28"/>
        </w:rPr>
      </w:pPr>
    </w:p>
    <w:p w:rsidR="004D7199" w:rsidRPr="004D7199" w:rsidRDefault="004D7199" w:rsidP="004D7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9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4D7199" w:rsidRDefault="004D7199" w:rsidP="004D7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 xml:space="preserve">  предоставления  муниципальной  услуги    «Оказание финансовой поддержки субъектам малого и среднего предпринимательства»</w:t>
      </w:r>
    </w:p>
    <w:p w:rsid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разработан в целях повышения качества предоставления муниципальной услуги "Предоставление финансовой поддержки субъектам малого и среднего предпринимательства в виде субсидий на возмещение части затрат" (далее - муниципальная услуга), в целях дост</w:t>
      </w:r>
      <w:r>
        <w:rPr>
          <w:rFonts w:ascii="Times New Roman" w:hAnsi="Times New Roman" w:cs="Times New Roman"/>
          <w:sz w:val="28"/>
          <w:szCs w:val="28"/>
        </w:rPr>
        <w:t xml:space="preserve">упности на территории Новоселовского района </w:t>
      </w:r>
      <w:r w:rsidRPr="004D7199">
        <w:rPr>
          <w:rFonts w:ascii="Times New Roman" w:hAnsi="Times New Roman" w:cs="Times New Roman"/>
          <w:sz w:val="28"/>
          <w:szCs w:val="28"/>
        </w:rPr>
        <w:t>муниципальной услуги, создания комфортных условий для участников отношений. Настоящий Регламент определяет порядок, сроки и последовательность процедур по предоставлению муниципальной услуги.</w:t>
      </w:r>
    </w:p>
    <w:p w:rsidR="004D7199" w:rsidRPr="004D7199" w:rsidRDefault="004D7199" w:rsidP="004D71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исполнение муниципальной  услуги:</w:t>
      </w:r>
    </w:p>
    <w:p w:rsidR="004D7199" w:rsidRDefault="004D7199" w:rsidP="004D7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- Конституция Российской Федерации от 12 декабря 1993 года;</w:t>
      </w:r>
    </w:p>
    <w:p w:rsidR="006146BB" w:rsidRPr="006146BB" w:rsidRDefault="006146BB" w:rsidP="00614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Налоговый кодекс </w:t>
      </w:r>
      <w:r w:rsidRPr="006146B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146BB" w:rsidRPr="004D7199" w:rsidRDefault="006146BB" w:rsidP="00614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-Федеральный</w:t>
      </w:r>
      <w:r w:rsidRPr="0061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6146BB">
        <w:rPr>
          <w:rFonts w:ascii="Times New Roman" w:hAnsi="Times New Roman" w:cs="Times New Roman"/>
          <w:sz w:val="28"/>
          <w:szCs w:val="28"/>
        </w:rPr>
        <w:t>от 25.12.2008 N 273-ФЗ "О противодействии коррупции";</w:t>
      </w:r>
    </w:p>
    <w:p w:rsidR="004D7199" w:rsidRPr="004D7199" w:rsidRDefault="004D7199" w:rsidP="004D7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 xml:space="preserve">-Федеральный закон от 27 июля 2010 года № 210-ФЗ «Об организации предоставления государственных и муниципальных услуг»; </w:t>
      </w:r>
    </w:p>
    <w:p w:rsidR="004D7199" w:rsidRPr="004D7199" w:rsidRDefault="004D7199" w:rsidP="004D7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-Федеральный закон  от 24.07.2007  № 209-ФЗ «О развитии малого и среднего предпринимательства в Российской Федерации»;</w:t>
      </w:r>
    </w:p>
    <w:p w:rsidR="004D7199" w:rsidRPr="004D7199" w:rsidRDefault="004D7199" w:rsidP="004D7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 xml:space="preserve"> - действующая редакция муниципальной программы  «Поддержка субъектов малого и среднего предпринимательства в Новоселовском  районе»;</w:t>
      </w:r>
    </w:p>
    <w:p w:rsidR="004D7199" w:rsidRPr="004D7199" w:rsidRDefault="004D7199" w:rsidP="004D7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- постановление администрации Новоселовского района  от 18.11.2010 № 918  "Об утверждении Порядка  разработки  и утверждения  административных регламентов предоставления муниципальных услуг администрацией Новоселовского района».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4D7199">
        <w:rPr>
          <w:rFonts w:ascii="Times New Roman" w:hAnsi="Times New Roman" w:cs="Times New Roman"/>
          <w:sz w:val="28"/>
          <w:szCs w:val="28"/>
        </w:rPr>
        <w:t>1.3. Заявителями на предоставление муниципальной услуги являются юридические лица и индивидуальные предприниматели, зарегистрирова</w:t>
      </w:r>
      <w:r>
        <w:rPr>
          <w:rFonts w:ascii="Times New Roman" w:hAnsi="Times New Roman" w:cs="Times New Roman"/>
          <w:sz w:val="28"/>
          <w:szCs w:val="28"/>
        </w:rPr>
        <w:t>нные на территории Новоселовского района</w:t>
      </w:r>
      <w:r w:rsidRPr="004D7199">
        <w:rPr>
          <w:rFonts w:ascii="Times New Roman" w:hAnsi="Times New Roman" w:cs="Times New Roman"/>
          <w:sz w:val="28"/>
          <w:szCs w:val="28"/>
        </w:rPr>
        <w:t xml:space="preserve"> Красноярского края, относящиеся в соответствии с законодательством Российской Федерации к субъектам малого и среднего предпринимательства; при отсутствии у данных субъектов малого и среднего предпринимательства просроченной задолженности по налоговым и иным обязательным платежам в бюджетную систему Российской Федерации.</w:t>
      </w:r>
    </w:p>
    <w:p w:rsid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lastRenderedPageBreak/>
        <w:t>1.4. Муниципальная услуга не оказывается в многофункциональном центре предоставления государственных и муниципальных услуг.</w:t>
      </w:r>
    </w:p>
    <w:p w:rsidR="006146BB" w:rsidRPr="004D7199" w:rsidRDefault="006146BB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2.1. Наименование муниципальной услуги - предоставление финансовой поддержки субъектам малого и среднего предпринимательства в виде субсидий на возмещение части затрат. Финансовая поддержка субъектам малого и среднего предпринимательства предоставляется в виде:</w:t>
      </w:r>
    </w:p>
    <w:p w:rsidR="006146BB" w:rsidRDefault="006146BB" w:rsidP="00614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46BB">
        <w:rPr>
          <w:sz w:val="28"/>
          <w:szCs w:val="28"/>
        </w:rPr>
        <w:t xml:space="preserve"> </w:t>
      </w:r>
      <w:r w:rsidRPr="006146BB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 на возмещение части затрат на уплату первого взноса (аванса) при заключени</w:t>
      </w:r>
      <w:r>
        <w:rPr>
          <w:rFonts w:ascii="Times New Roman" w:hAnsi="Times New Roman" w:cs="Times New Roman"/>
          <w:sz w:val="28"/>
          <w:szCs w:val="28"/>
        </w:rPr>
        <w:t>и договоров лизинга оборудования</w:t>
      </w:r>
      <w:r w:rsidR="004D7199" w:rsidRPr="004D7199">
        <w:rPr>
          <w:rFonts w:ascii="Times New Roman" w:hAnsi="Times New Roman" w:cs="Times New Roman"/>
          <w:sz w:val="28"/>
          <w:szCs w:val="28"/>
        </w:rPr>
        <w:t>;</w:t>
      </w:r>
    </w:p>
    <w:p w:rsidR="006146BB" w:rsidRPr="008737E4" w:rsidRDefault="006146BB" w:rsidP="00614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7E4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</w:t>
      </w:r>
      <w:r w:rsidRPr="008737E4">
        <w:rPr>
          <w:rFonts w:ascii="Times New Roman" w:hAnsi="Times New Roman" w:cs="Times New Roman"/>
          <w:sz w:val="28"/>
          <w:szCs w:val="28"/>
        </w:rPr>
        <w:t xml:space="preserve"> малого и (или) среднего предпринимательства, занимающихся  переработкой сельскохозяйственной продукции (кроме субъектов малого и (или) среднего предпринимательства, являющихся субъектами агропромышленного комплекса),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6BB" w:rsidRDefault="006146BB" w:rsidP="00614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6BB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на возмещение части затрат по приобретению (созданию) основных средств или оборудования необходимого для осуществления деятельности субъектам малого и (или) среднего предпринимательства, осуществляющим свою деятельность в сфере общественного питания и бытовых услуг;</w:t>
      </w:r>
      <w:r w:rsidRPr="00614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99" w:rsidRPr="006146BB" w:rsidRDefault="006146BB" w:rsidP="00614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6BB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затрат, связанных с началом коммерческой деятельности, вновь созданным субъектам малого предпринимательства, осуществляющим свою деятельность в производственной сфере и (или) оказывающим социально значимые услуги на территории Новоселовского района.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2.2. Муниципальная услуга предоставляе</w:t>
      </w:r>
      <w:r w:rsidR="006146BB">
        <w:rPr>
          <w:rFonts w:ascii="Times New Roman" w:hAnsi="Times New Roman" w:cs="Times New Roman"/>
          <w:sz w:val="28"/>
          <w:szCs w:val="28"/>
        </w:rPr>
        <w:t xml:space="preserve">тся отделом экономики и прогнозирования администрации Новоселовского района </w:t>
      </w:r>
      <w:r w:rsidRPr="004D7199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2.3. Конечным результатом предоставления муниципальной услуги является поступление средств субсидии на расчетный счет получателя муниципальной услуги.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</w:t>
      </w:r>
      <w:r w:rsidR="006146BB">
        <w:rPr>
          <w:rFonts w:ascii="Times New Roman" w:hAnsi="Times New Roman" w:cs="Times New Roman"/>
          <w:sz w:val="28"/>
          <w:szCs w:val="28"/>
        </w:rPr>
        <w:t>ой услуги составляет не более 30</w:t>
      </w:r>
      <w:r w:rsidRPr="004D7199">
        <w:rPr>
          <w:rFonts w:ascii="Times New Roman" w:hAnsi="Times New Roman" w:cs="Times New Roman"/>
          <w:sz w:val="28"/>
          <w:szCs w:val="28"/>
        </w:rPr>
        <w:t xml:space="preserve"> дней с даты регистрации заявления;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федеральным и краевым законодательством не предусмотрено.</w:t>
      </w:r>
    </w:p>
    <w:p w:rsidR="004D7199" w:rsidRDefault="004D7199" w:rsidP="00614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 нормы, установленные следующими нормативными правовыми актами:</w:t>
      </w:r>
    </w:p>
    <w:p w:rsidR="006146BB" w:rsidRDefault="00592FCD" w:rsidP="00614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Конституцией </w:t>
      </w:r>
      <w:r w:rsidR="006146BB" w:rsidRPr="004D7199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 года;</w:t>
      </w:r>
    </w:p>
    <w:p w:rsidR="006146BB" w:rsidRPr="006146BB" w:rsidRDefault="006146BB" w:rsidP="003178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146BB">
        <w:rPr>
          <w:rFonts w:ascii="Times New Roman" w:hAnsi="Times New Roman" w:cs="Times New Roman"/>
          <w:sz w:val="28"/>
          <w:szCs w:val="28"/>
        </w:rPr>
        <w:t>Налоговым</w:t>
      </w:r>
      <w:r w:rsidR="0031786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Pr="006146BB">
        <w:rPr>
          <w:rFonts w:ascii="Times New Roman" w:hAnsi="Times New Roman" w:cs="Times New Roman"/>
          <w:sz w:val="28"/>
          <w:szCs w:val="28"/>
        </w:rPr>
        <w:t>;</w:t>
      </w:r>
    </w:p>
    <w:p w:rsidR="006146BB" w:rsidRPr="006146BB" w:rsidRDefault="006146BB" w:rsidP="0059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146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/>
      <w:r w:rsidR="00592FC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6146BB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</w:t>
      </w:r>
      <w:r w:rsidRPr="006146BB">
        <w:rPr>
          <w:rFonts w:ascii="Times New Roman" w:hAnsi="Times New Roman" w:cs="Times New Roman"/>
          <w:sz w:val="28"/>
          <w:szCs w:val="28"/>
        </w:rPr>
        <w:lastRenderedPageBreak/>
        <w:t>коррупции";</w:t>
      </w:r>
    </w:p>
    <w:p w:rsidR="006146BB" w:rsidRPr="004D7199" w:rsidRDefault="00592FCD" w:rsidP="00614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</w:t>
      </w:r>
      <w:r w:rsidR="006146BB" w:rsidRPr="004D719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146BB" w:rsidRPr="004D7199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 </w:t>
      </w:r>
    </w:p>
    <w:p w:rsidR="006146BB" w:rsidRPr="004D7199" w:rsidRDefault="00592FCD" w:rsidP="00614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</w:t>
      </w:r>
      <w:r w:rsidR="006146BB" w:rsidRPr="004D719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146BB" w:rsidRPr="004D7199">
        <w:rPr>
          <w:rFonts w:ascii="Times New Roman" w:hAnsi="Times New Roman" w:cs="Times New Roman"/>
          <w:sz w:val="28"/>
          <w:szCs w:val="28"/>
        </w:rPr>
        <w:t xml:space="preserve">  от 24.07.2007  № 209-ФЗ «О развитии малого и среднего предпринимательства в Российской Федерации»;</w:t>
      </w:r>
    </w:p>
    <w:p w:rsidR="006146BB" w:rsidRPr="004D7199" w:rsidRDefault="006146BB" w:rsidP="00592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 xml:space="preserve"> - действующ</w:t>
      </w:r>
      <w:r w:rsidR="00592FCD">
        <w:rPr>
          <w:rFonts w:ascii="Times New Roman" w:hAnsi="Times New Roman" w:cs="Times New Roman"/>
          <w:sz w:val="28"/>
          <w:szCs w:val="28"/>
        </w:rPr>
        <w:t>ей редакцией</w:t>
      </w:r>
      <w:r w:rsidRPr="004D7199">
        <w:rPr>
          <w:rFonts w:ascii="Times New Roman" w:hAnsi="Times New Roman" w:cs="Times New Roman"/>
          <w:sz w:val="28"/>
          <w:szCs w:val="28"/>
        </w:rPr>
        <w:t xml:space="preserve"> муниципальной программы  «Поддержка субъектов малого и среднего предпринимательства в Новоселовском  районе»;</w:t>
      </w:r>
    </w:p>
    <w:p w:rsidR="004D7199" w:rsidRPr="004D7199" w:rsidRDefault="00592FCD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Порядками </w:t>
      </w:r>
      <w:r w:rsidR="004D7199" w:rsidRPr="004D7199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(или) среднего предпринимательства,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 администрации Новоселовского района</w:t>
      </w:r>
      <w:r w:rsidR="00C53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 w:rsidRPr="004D7199">
        <w:rPr>
          <w:rFonts w:ascii="Times New Roman" w:hAnsi="Times New Roman" w:cs="Times New Roman"/>
          <w:sz w:val="28"/>
          <w:szCs w:val="28"/>
        </w:rPr>
        <w:t>2.6. Перечень документов, представляемых заявителем для предоставления муниципальной услуги (далее - пакет документов):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2.6</w:t>
      </w:r>
      <w:r w:rsidR="00C53872">
        <w:rPr>
          <w:rFonts w:ascii="Times New Roman" w:hAnsi="Times New Roman" w:cs="Times New Roman"/>
          <w:sz w:val="28"/>
          <w:szCs w:val="28"/>
        </w:rPr>
        <w:t xml:space="preserve">.1. В виде субсидии </w:t>
      </w:r>
      <w:r w:rsidR="00C53872" w:rsidRPr="006146BB">
        <w:rPr>
          <w:rFonts w:ascii="Times New Roman" w:hAnsi="Times New Roman" w:cs="Times New Roman"/>
          <w:sz w:val="28"/>
          <w:szCs w:val="28"/>
        </w:rPr>
        <w:t>субъектам малого и (или) среднего предпринимательства на возмещение части затрат на уплату первого взноса (аванса) при заключени</w:t>
      </w:r>
      <w:r w:rsidR="00C53872">
        <w:rPr>
          <w:rFonts w:ascii="Times New Roman" w:hAnsi="Times New Roman" w:cs="Times New Roman"/>
          <w:sz w:val="28"/>
          <w:szCs w:val="28"/>
        </w:rPr>
        <w:t>и договоров лизинга оборудования</w:t>
      </w:r>
      <w:r w:rsidRPr="004D7199">
        <w:rPr>
          <w:rFonts w:ascii="Times New Roman" w:hAnsi="Times New Roman" w:cs="Times New Roman"/>
          <w:sz w:val="28"/>
          <w:szCs w:val="28"/>
        </w:rPr>
        <w:t>:</w:t>
      </w:r>
    </w:p>
    <w:p w:rsidR="004A32D7" w:rsidRPr="004A32D7" w:rsidRDefault="004D7199" w:rsidP="004A3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 xml:space="preserve">- </w:t>
      </w:r>
      <w:r w:rsidR="004A32D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D7199">
        <w:rPr>
          <w:rFonts w:ascii="Times New Roman" w:hAnsi="Times New Roman" w:cs="Times New Roman"/>
          <w:sz w:val="28"/>
          <w:szCs w:val="28"/>
        </w:rPr>
        <w:t>о предоставлении субсидии по форме согласно приложению N 1 к настоящему Регламенту;</w:t>
      </w:r>
    </w:p>
    <w:p w:rsidR="004A32D7" w:rsidRDefault="004A32D7" w:rsidP="004A32D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63A1F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года;</w:t>
      </w:r>
      <w:bookmarkStart w:id="2" w:name="sub_11031037"/>
    </w:p>
    <w:p w:rsidR="004A32D7" w:rsidRPr="004A32D7" w:rsidRDefault="004A32D7" w:rsidP="004A32D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63A1F">
        <w:rPr>
          <w:rFonts w:ascii="Times New Roman" w:hAnsi="Times New Roman"/>
          <w:sz w:val="28"/>
          <w:szCs w:val="28"/>
        </w:rPr>
        <w:t xml:space="preserve"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</w:t>
      </w:r>
      <w:r w:rsidRPr="00304132">
        <w:rPr>
          <w:rFonts w:ascii="Times New Roman" w:hAnsi="Times New Roman"/>
          <w:sz w:val="28"/>
          <w:szCs w:val="28"/>
        </w:rPr>
        <w:t xml:space="preserve">не </w:t>
      </w:r>
      <w:r w:rsidRPr="00304132">
        <w:rPr>
          <w:rFonts w:ascii="Times New Roman" w:hAnsi="Times New Roman"/>
          <w:color w:val="000000"/>
          <w:sz w:val="28"/>
          <w:szCs w:val="28"/>
        </w:rPr>
        <w:t>ранее 30 дней до даты подачи заявки (предоставляется по инициативе заявителя)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75A3B">
        <w:rPr>
          <w:color w:val="000000"/>
          <w:sz w:val="28"/>
          <w:szCs w:val="28"/>
        </w:rPr>
        <w:t xml:space="preserve"> </w:t>
      </w:r>
      <w:r w:rsidRPr="00290895">
        <w:rPr>
          <w:rFonts w:ascii="Times New Roman" w:hAnsi="Times New Roman"/>
          <w:color w:val="000000"/>
          <w:sz w:val="28"/>
          <w:szCs w:val="28"/>
        </w:rPr>
        <w:t>В случае если данные справки не предоставлены заявителем на момент подачи заявления, то администрация вправе сама делать данные запросы в соответствующие органы</w:t>
      </w:r>
      <w:r w:rsidRPr="00290895">
        <w:rPr>
          <w:rFonts w:ascii="Times New Roman" w:hAnsi="Times New Roman"/>
          <w:sz w:val="28"/>
          <w:szCs w:val="28"/>
        </w:rPr>
        <w:t>;</w:t>
      </w:r>
      <w:bookmarkEnd w:id="2"/>
    </w:p>
    <w:p w:rsidR="004A32D7" w:rsidRPr="004A32D7" w:rsidRDefault="004A32D7" w:rsidP="004A3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63A1F">
        <w:rPr>
          <w:rFonts w:ascii="Times New Roman" w:hAnsi="Times New Roman"/>
          <w:sz w:val="28"/>
          <w:szCs w:val="28"/>
        </w:rPr>
        <w:t>копии бухгалтерского баланса (</w:t>
      </w:r>
      <w:hyperlink r:id="rId8" w:history="1">
        <w:r w:rsidRPr="00663A1F">
          <w:rPr>
            <w:rStyle w:val="a8"/>
            <w:color w:val="000000"/>
            <w:sz w:val="28"/>
            <w:szCs w:val="28"/>
          </w:rPr>
          <w:t>форма N 1</w:t>
        </w:r>
      </w:hyperlink>
      <w:r w:rsidRPr="00663A1F">
        <w:rPr>
          <w:rFonts w:ascii="Times New Roman" w:hAnsi="Times New Roman"/>
          <w:sz w:val="28"/>
          <w:szCs w:val="28"/>
        </w:rPr>
        <w:t>), отчета о прибыли и убытках (</w:t>
      </w:r>
      <w:hyperlink r:id="rId9" w:history="1">
        <w:r w:rsidRPr="00663A1F">
          <w:rPr>
            <w:rStyle w:val="a8"/>
            <w:color w:val="000000"/>
            <w:sz w:val="28"/>
            <w:szCs w:val="28"/>
          </w:rPr>
          <w:t>форма N 2</w:t>
        </w:r>
      </w:hyperlink>
      <w:r w:rsidRPr="00663A1F">
        <w:rPr>
          <w:rFonts w:ascii="Times New Roman" w:hAnsi="Times New Roman"/>
          <w:sz w:val="28"/>
          <w:szCs w:val="28"/>
        </w:rPr>
        <w:t>) за предшествующий календарный год и последний отчетный период. Для заявителей, применявших в отчетном периоде специальные режимы налогообложения, и индивидуальных предпринимателей, применяющих общую систему налогообложения, - справку об имущественном и финансовом состоянии.</w:t>
      </w:r>
      <w:r w:rsidRPr="004A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N 2</w:t>
      </w:r>
      <w:r w:rsidRPr="004D7199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4A32D7" w:rsidRPr="00304132" w:rsidRDefault="004A32D7" w:rsidP="004A32D7">
      <w:pP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3A1F">
        <w:rPr>
          <w:rFonts w:ascii="Times New Roman" w:hAnsi="Times New Roman"/>
          <w:sz w:val="28"/>
          <w:szCs w:val="28"/>
        </w:rPr>
        <w:t xml:space="preserve"> В случае,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4A32D7" w:rsidRDefault="004A32D7" w:rsidP="004A32D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63A1F">
        <w:rPr>
          <w:rFonts w:ascii="Times New Roman" w:hAnsi="Times New Roman"/>
          <w:sz w:val="28"/>
          <w:szCs w:val="28"/>
        </w:rPr>
        <w:t>копии лизинговых договоров, графиков погашения и уплаты лизинговых платежей;</w:t>
      </w:r>
    </w:p>
    <w:p w:rsidR="004D7199" w:rsidRPr="004A32D7" w:rsidRDefault="004A32D7" w:rsidP="004A32D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63A1F">
        <w:rPr>
          <w:rFonts w:ascii="Times New Roman" w:hAnsi="Times New Roman"/>
          <w:sz w:val="28"/>
          <w:szCs w:val="28"/>
        </w:rPr>
        <w:lastRenderedPageBreak/>
        <w:t>копии платежных документов, подтверждающих уплату первого взноса (аванса) при заключении договора лизинга оборудования.</w:t>
      </w:r>
    </w:p>
    <w:p w:rsidR="004D7199" w:rsidRPr="004D7199" w:rsidRDefault="004D7199" w:rsidP="004A3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Все копии должны быть заверены заявителем, представляются вместе с подлинниками документов. После сверки подлинники документов возвращаются заявителю.</w:t>
      </w:r>
    </w:p>
    <w:p w:rsidR="004D7199" w:rsidRPr="004D7199" w:rsidRDefault="00C53872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В виде субсидии   </w:t>
      </w:r>
      <w:r w:rsidRPr="008737E4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</w:t>
      </w:r>
      <w:r w:rsidRPr="008737E4">
        <w:rPr>
          <w:rFonts w:ascii="Times New Roman" w:hAnsi="Times New Roman" w:cs="Times New Roman"/>
          <w:sz w:val="28"/>
          <w:szCs w:val="28"/>
        </w:rPr>
        <w:t xml:space="preserve"> малого и (или) среднего предпринимательства, занимающихся  переработкой сельскохозяйственной продукции (кроме субъектов малого и (или) среднего предпринимательства, являющихся субъектами агропромышленного комплекса),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</w:t>
      </w:r>
      <w:r w:rsidR="004D7199" w:rsidRPr="004D7199">
        <w:rPr>
          <w:rFonts w:ascii="Times New Roman" w:hAnsi="Times New Roman" w:cs="Times New Roman"/>
          <w:sz w:val="28"/>
          <w:szCs w:val="28"/>
        </w:rPr>
        <w:t>:</w:t>
      </w:r>
    </w:p>
    <w:p w:rsidR="004D7199" w:rsidRPr="004D7199" w:rsidRDefault="004A32D7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D7199" w:rsidRPr="004D7199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N 3</w:t>
      </w:r>
      <w:r w:rsidR="004D7199" w:rsidRPr="004D7199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4A32D7" w:rsidRPr="004A32D7" w:rsidRDefault="004A32D7" w:rsidP="004A32D7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4A32D7">
        <w:rPr>
          <w:rFonts w:ascii="Times New Roman" w:eastAsia="Calibri" w:hAnsi="Times New Roman" w:cs="Times New Roman"/>
          <w:color w:val="000000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года. Представляется субъектом малого и (или) среднего предпринимательства один раз в течение финансового года и принимается к рассмотрению заявки (заявок) субъектов малого или среднего предпринимательства по всем мероприятиям муниципальной поддержки в форме субсидии;</w:t>
      </w:r>
    </w:p>
    <w:p w:rsidR="004A32D7" w:rsidRPr="004A32D7" w:rsidRDefault="004A32D7" w:rsidP="004A32D7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полученную в срок не ранее 30 дней до даты подачи заявки (предоставляется по инициативе заявителя). В случае если данные справки не предоставлены заявителем на момент подачи заявления, то администрация вправе сама делать данные запросы в соответствующие органы. </w:t>
      </w:r>
    </w:p>
    <w:p w:rsidR="004A32D7" w:rsidRPr="004A32D7" w:rsidRDefault="004A32D7" w:rsidP="004A32D7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2D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A32D7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- копию уведомления о постановке на учет российской организации в налоговом органе на территории Российской Федерации (форма № 1-3 Учет), заверенная заявителем, в случае регистрации юридического лица в другом муниципальном образовании края (регионе) и осуществлении деятельности на территории муниципального образования в форме филиала, представительства, обособленного подразделения; </w:t>
      </w:r>
    </w:p>
    <w:p w:rsidR="004A32D7" w:rsidRPr="004A32D7" w:rsidRDefault="004A32D7" w:rsidP="004A32D7">
      <w:pPr>
        <w:tabs>
          <w:tab w:val="left" w:pos="540"/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2D7">
        <w:rPr>
          <w:rFonts w:ascii="Times New Roman" w:eastAsia="Calibri" w:hAnsi="Times New Roman" w:cs="Times New Roman"/>
          <w:sz w:val="28"/>
          <w:szCs w:val="28"/>
        </w:rPr>
        <w:t xml:space="preserve">          для физических лиц - копию уведомления о постановке на учет физического лица в налоговом органе на территории Российской Федерации (форма № 2-3 Учет),  заверенная заявителем, в случае регистрации физического лица в другом муниципальном образовании края (регионе) и осуществлении деятельности на территории муниципального образования, по </w:t>
      </w:r>
      <w:r w:rsidRPr="004A32D7">
        <w:rPr>
          <w:rFonts w:ascii="Times New Roman" w:eastAsia="Calibri" w:hAnsi="Times New Roman" w:cs="Times New Roman"/>
          <w:sz w:val="28"/>
          <w:szCs w:val="28"/>
        </w:rPr>
        <w:lastRenderedPageBreak/>
        <w:t>месту нахождения принадлежащих ему недвижимого имущества и (или) транспортного средства;</w:t>
      </w:r>
    </w:p>
    <w:p w:rsidR="004A32D7" w:rsidRPr="004A32D7" w:rsidRDefault="004A32D7" w:rsidP="004A32D7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копии договоров на приобретение, доставку и монтаж перерабатывающего оборудования, заверенные заявителем;</w:t>
      </w:r>
    </w:p>
    <w:p w:rsidR="004A32D7" w:rsidRPr="004A32D7" w:rsidRDefault="004A32D7" w:rsidP="004A32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копии платежных документов, подтверждающих оплату приобретенного перерабатывающего оборудования, его доставки и монтажа: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 предмета лизинга; копии всех документов должны быть заверены заявителем;</w:t>
      </w:r>
    </w:p>
    <w:p w:rsidR="004A32D7" w:rsidRPr="004A32D7" w:rsidRDefault="004A32D7" w:rsidP="004A32D7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 оборудования и (или)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7, заверенные заявителем;</w:t>
      </w:r>
    </w:p>
    <w:p w:rsidR="004A32D7" w:rsidRPr="004A32D7" w:rsidRDefault="004A32D7" w:rsidP="004A32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копии бухгалтерского баланса (форма № 1), отчета о прибылях и убытках (форма № 2) за предшествующий календарный год и последний отчетный период, заверенные субъектом малого и (или) среднего предпринимательства.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налогообложения, - справку об имущественном и финансовом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остоянии согласно приложению № 4</w:t>
      </w:r>
      <w:r w:rsidR="002F17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Регламенту</w:t>
      </w:r>
      <w:r w:rsidRPr="004A32D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A32D7" w:rsidRPr="004A32D7" w:rsidRDefault="004A32D7" w:rsidP="004A32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Для вновь созданных организаций или вновь зарегистрированных индивидуальных предпринимателей и крестьянских (фермерских) хозяйств документы, предусмотренные абзацем 11 настоящего пункта, представляются за период, прошедший со дня их государственной регистрации.</w:t>
      </w:r>
    </w:p>
    <w:p w:rsidR="004A32D7" w:rsidRDefault="004A32D7" w:rsidP="004A32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заявитель занимается производством или переработкой сельскохозяйственной продукции, Отдел экономики в течении пяти рабочих дней направляет в отдел сельского хозяйства администрации Новоселовского района запрос о наличии (отсутствия) заявителя в реестре субъектов агропромышленного комплекса края, претендующих на получении государственной поддержки в соответствии с Законом Красноярского края от </w:t>
      </w:r>
      <w:r w:rsidRPr="004A32D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21.02.2006 № 17-4487 «О государственной поддержке субъектов аг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ропромышленного комплекса края».</w:t>
      </w:r>
    </w:p>
    <w:p w:rsidR="004D7199" w:rsidRPr="004D7199" w:rsidRDefault="004A32D7" w:rsidP="00294A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D7">
        <w:rPr>
          <w:rFonts w:ascii="Times New Roman" w:hAnsi="Times New Roman" w:cs="Times New Roman"/>
          <w:sz w:val="28"/>
          <w:szCs w:val="28"/>
        </w:rPr>
        <w:t>технико-экономическое обоснование приобретения специальной техники, перерабатывающего (обрабатывающего) оборудования, агрегатов и комплексов оформляется по форме согласно при</w:t>
      </w:r>
      <w:r w:rsidR="00294A1F">
        <w:rPr>
          <w:rFonts w:ascii="Times New Roman" w:hAnsi="Times New Roman" w:cs="Times New Roman"/>
          <w:sz w:val="28"/>
          <w:szCs w:val="28"/>
        </w:rPr>
        <w:t>ложению № 5 к настоящему Регламенту</w:t>
      </w:r>
      <w:r w:rsidRPr="004A32D7">
        <w:rPr>
          <w:rFonts w:ascii="Times New Roman" w:hAnsi="Times New Roman" w:cs="Times New Roman"/>
          <w:sz w:val="28"/>
          <w:szCs w:val="28"/>
        </w:rPr>
        <w:t>;</w:t>
      </w:r>
    </w:p>
    <w:p w:rsidR="004D7199" w:rsidRPr="004D7199" w:rsidRDefault="004D7199" w:rsidP="0029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Все копии должны быть заверены заявителем, представляются вместе с подлинниками документов. После сверки подлинники документов возвращаются заявителю.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2.6.3. В виде субсидии на во</w:t>
      </w:r>
      <w:r w:rsidR="00C53872">
        <w:rPr>
          <w:rFonts w:ascii="Times New Roman" w:hAnsi="Times New Roman" w:cs="Times New Roman"/>
          <w:sz w:val="28"/>
          <w:szCs w:val="28"/>
        </w:rPr>
        <w:t xml:space="preserve">змещение части затрат </w:t>
      </w:r>
      <w:r w:rsidR="00C53872" w:rsidRPr="006146BB">
        <w:rPr>
          <w:rFonts w:ascii="Times New Roman" w:hAnsi="Times New Roman" w:cs="Times New Roman"/>
          <w:color w:val="000000"/>
          <w:sz w:val="28"/>
          <w:szCs w:val="28"/>
        </w:rPr>
        <w:t>по приобретению (созданию) основных средств или оборудования необходимого для осуществления деятельности субъектам малого и (или) среднего предпринимательства, осуществляющим свою деятельность в сфере общественного питания и бытовых услу</w:t>
      </w:r>
      <w:r w:rsidR="00C5387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D7199">
        <w:rPr>
          <w:rFonts w:ascii="Times New Roman" w:hAnsi="Times New Roman" w:cs="Times New Roman"/>
          <w:sz w:val="28"/>
          <w:szCs w:val="28"/>
        </w:rPr>
        <w:t>: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 xml:space="preserve">- </w:t>
      </w:r>
      <w:r w:rsidR="00294A1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D7199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294A1F">
        <w:rPr>
          <w:rFonts w:ascii="Times New Roman" w:hAnsi="Times New Roman" w:cs="Times New Roman"/>
          <w:sz w:val="28"/>
          <w:szCs w:val="28"/>
        </w:rPr>
        <w:t>по форме согласно приложению N 6</w:t>
      </w:r>
      <w:r w:rsidRPr="004D7199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294A1F" w:rsidRPr="00294A1F" w:rsidRDefault="00294A1F" w:rsidP="00294A1F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года. Представляется субъектом малого и (или) среднего предпринимательства один раз в течение финансового года и принимается к рассмотрению заявки (заявок) субъектов малого или среднего предпринимательства по всем мероприятиям муниципальной поддержки в форме субсидии;</w:t>
      </w:r>
    </w:p>
    <w:p w:rsidR="00294A1F" w:rsidRPr="00294A1F" w:rsidRDefault="00294A1F" w:rsidP="00294A1F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полученную в срок не ранее 30 дней до даты подачи заявки (предоставляется по инициативе заявителя). В случае если данные справки не предоставлены заявителем на момент подачи заявления, то администрация вправе сама делать данные запросы в соответствующие органы. </w:t>
      </w:r>
    </w:p>
    <w:p w:rsidR="00294A1F" w:rsidRPr="00294A1F" w:rsidRDefault="00294A1F" w:rsidP="00294A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1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- копию уведомления о постановке на учет российской организации в налоговом органе на территории Российской Федерации (форма № 1-3 Учет), заверенная заявителем, в случае регистрации юридического лица в другом муниципальном образовании края (регионе) и осуществлении деятельности на территории муниципального образования в форме филиала, представительства, обособленного подразделения; </w:t>
      </w:r>
    </w:p>
    <w:p w:rsidR="00294A1F" w:rsidRPr="00294A1F" w:rsidRDefault="00294A1F" w:rsidP="00294A1F">
      <w:pPr>
        <w:tabs>
          <w:tab w:val="left" w:pos="540"/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sz w:val="28"/>
          <w:szCs w:val="28"/>
        </w:rPr>
        <w:t xml:space="preserve">          для физических лиц - копию уведомления о постановке на учет физического лица в налоговом органе на территории Российской Федерации (форма № 2-3 Учет),  заверенная заявителем, в случае регистрации </w:t>
      </w:r>
      <w:r w:rsidRPr="00294A1F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физического лица в другом муниципальном образовании края (регионе) и осуществлении деятельности на территории муниципального образования, по месту нахождения принадлежащих ему недвижимого имущества и (или) транспортного средства.</w:t>
      </w:r>
    </w:p>
    <w:p w:rsidR="00294A1F" w:rsidRPr="00294A1F" w:rsidRDefault="00294A1F" w:rsidP="00294A1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копии договоров купли-продажи (поставки) товаров (выполнения работ, оказания услуг), лизинга, подтверждающие приобретение и (или) создание объектов, затраты на приобретение и создание которых подлежат суб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сидированию</w:t>
      </w: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94A1F" w:rsidRPr="00294A1F" w:rsidRDefault="00294A1F" w:rsidP="00294A1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заверенные заявителем копии платёжных документов, подтверждающих осуществление затрат, подлежащих субсидированию согласно перечню затрат, определенному в пункте 4 настоящего Порядка, осуществление платежей, в том числе авансовых, а также частичную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расчёта – платёжные поручения, в случае наличного расчёта – кассовые (или товарные) чеки и (или) квитанции к приходным кассовым ордерам;</w:t>
      </w:r>
    </w:p>
    <w:p w:rsidR="00294A1F" w:rsidRPr="00294A1F" w:rsidRDefault="00294A1F" w:rsidP="00294A1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копии документов, подтверждающих получение товаров (работ, услуг): товарные (или товарно-транспортные накладные), акты передачи-приёмки выполненных работ (оказанных услуг), акты приёмки предмета лизинга, заверенные заявителем;</w:t>
      </w:r>
    </w:p>
    <w:p w:rsidR="00294A1F" w:rsidRPr="00294A1F" w:rsidRDefault="00294A1F" w:rsidP="00294A1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копии бухгалтерского баланса (форма № 1), отчета о прибыли и убытках (форма № 2) за период, прошедший со дня их государственной регистрации, заверенные заявителем;</w:t>
      </w:r>
    </w:p>
    <w:p w:rsidR="00294A1F" w:rsidRPr="00294A1F" w:rsidRDefault="00294A1F" w:rsidP="00294A1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</w:rPr>
        <w:t xml:space="preserve">для субъектов малого предпринимательства, применявших в отчётном периоде специальные режимы налогообложения и индивидуальных предпринимателей, применяющих общую систему налогообложения,  справку об имущественном и финансовом </w:t>
      </w:r>
      <w:r>
        <w:rPr>
          <w:rFonts w:ascii="Times New Roman" w:hAnsi="Times New Roman" w:cs="Times New Roman"/>
          <w:color w:val="000000"/>
          <w:sz w:val="28"/>
        </w:rPr>
        <w:t>состоянии согласно приложению  7 к настоящему Регламенту</w:t>
      </w:r>
      <w:r w:rsidRPr="00294A1F">
        <w:rPr>
          <w:rFonts w:ascii="Times New Roman" w:eastAsia="Calibri" w:hAnsi="Times New Roman" w:cs="Times New Roman"/>
          <w:color w:val="000000"/>
          <w:sz w:val="28"/>
        </w:rPr>
        <w:t>;</w:t>
      </w:r>
    </w:p>
    <w:p w:rsidR="004D7199" w:rsidRPr="00294A1F" w:rsidRDefault="00294A1F" w:rsidP="00294A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</w:rPr>
        <w:t>копии актов о приёме-передаче объектов основных средств, заверенные заявителем.</w:t>
      </w:r>
    </w:p>
    <w:p w:rsid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Все копии должны быть заверены заявителем, представляются вместе с подлинниками документов. После сверки подлинники документов возвращаются заявителю.</w:t>
      </w:r>
    </w:p>
    <w:p w:rsidR="00C53872" w:rsidRDefault="00C53872" w:rsidP="00C53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 </w:t>
      </w:r>
      <w:r w:rsidR="00294A1F">
        <w:rPr>
          <w:rFonts w:ascii="Times New Roman" w:hAnsi="Times New Roman" w:cs="Times New Roman"/>
          <w:sz w:val="28"/>
          <w:szCs w:val="28"/>
        </w:rPr>
        <w:t>В виде</w:t>
      </w:r>
      <w:r w:rsidRPr="006146BB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затрат, связанных с началом коммерческой деятельности, вновь созданным субъектам малого предпринимательства, осуществляющим свою деятельность в производственной сфере и (или) оказывающим социально значимые услуги на т</w:t>
      </w:r>
      <w:r>
        <w:rPr>
          <w:rFonts w:ascii="Times New Roman" w:hAnsi="Times New Roman" w:cs="Times New Roman"/>
          <w:sz w:val="28"/>
          <w:szCs w:val="28"/>
        </w:rPr>
        <w:t>ерритории Новоселовского района:</w:t>
      </w:r>
    </w:p>
    <w:p w:rsidR="00294A1F" w:rsidRDefault="00294A1F" w:rsidP="00294A1F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заявление о предоставлении субсидии по форме согласно приложению № 8 к настоящему Регламенту;</w:t>
      </w:r>
    </w:p>
    <w:p w:rsidR="00294A1F" w:rsidRPr="00294A1F" w:rsidRDefault="00294A1F" w:rsidP="00294A1F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года. Представляется субъектом малого и (или) среднего предпринимательства один раз в течение финансового года и принимается к рассмотрению заявки (заявок) субъектов малого или среднего предпринимательства по всем мероприятиям муниципальной поддержки в форме субсидии;</w:t>
      </w:r>
    </w:p>
    <w:p w:rsidR="00294A1F" w:rsidRPr="00294A1F" w:rsidRDefault="00294A1F" w:rsidP="00294A1F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полученную в срок не ранее 30 дней до даты подачи заявки (предоставляется по инициативе заявителя). В случае если данные справки не предоставлены заявителем на момент подачи заявления, то администрация вправе сама делать данные запросы в соответствующие органы. </w:t>
      </w:r>
    </w:p>
    <w:p w:rsidR="00294A1F" w:rsidRPr="00294A1F" w:rsidRDefault="00294A1F" w:rsidP="00294A1F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94A1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- копию уведомления о постановке на учет российской организации в налоговом органе на территории Российской Федерации (форма № 1-3 Учет), заверенная заявителем, в случае регистрации юридического лица в другом муниципальном образовании края (регионе) и осуществлении деятельности на территории муниципального образования в форме филиала, представительства, обособленного подразделения; </w:t>
      </w:r>
    </w:p>
    <w:p w:rsidR="00294A1F" w:rsidRPr="00294A1F" w:rsidRDefault="00294A1F" w:rsidP="00294A1F">
      <w:pPr>
        <w:tabs>
          <w:tab w:val="left" w:pos="540"/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sz w:val="28"/>
          <w:szCs w:val="28"/>
        </w:rPr>
        <w:t xml:space="preserve">          для физических лиц - копию уведомления о постановке на учет физического лица в налоговом органе на территории Российской Федерации (форма № 2-3 Учет),  заверенная заявителем, в случае регистрации физического лица в другом муниципальном образовании края (регионе) и осуществлении деятельности на территории муниципального образования, по месту нахождения принадлежащих ему недвижимого имущества и (или) транспортного средства;</w:t>
      </w:r>
    </w:p>
    <w:p w:rsidR="00294A1F" w:rsidRPr="00294A1F" w:rsidRDefault="00294A1F" w:rsidP="00294A1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копии договоров купли-продажи (поставки) товаров (выполнения работ, оказания услуг),  подтверждающие приобретение основных средств или оборудования, необходимого для осуществления деятельности, и (или) создание объектов, затраты на приобретение и создание которых подлежат суб</w:t>
      </w:r>
      <w:r w:rsidR="002F1749">
        <w:rPr>
          <w:rFonts w:ascii="Times New Roman" w:eastAsia="Calibri" w:hAnsi="Times New Roman" w:cs="Times New Roman"/>
          <w:color w:val="000000"/>
          <w:sz w:val="28"/>
          <w:szCs w:val="28"/>
        </w:rPr>
        <w:t>сидированию</w:t>
      </w: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94A1F" w:rsidRPr="00294A1F" w:rsidRDefault="00294A1F" w:rsidP="00294A1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заверенные заявителем копии платёжных документов, подтверждающих осуществление затрат, подлежащих субсидированию согласно перечню затрат, определенному в пункте 5 настоящего Порядка, осуществление платежей, в том числе авансовых, а также частичную оплату приобретенных и созданных (приобретаемых и создаваемых) основных средств: счета-фактуры (за исключением случаев, предусмотренных </w:t>
      </w: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законодательством, когда счет-фактура может не составляться поставщиком (исполнителем, подрядчиком), счета, в случае безналичного расчёта – платёжные поручения, в случае наличного расчёта – кассовые (или товарные) чеки и (или) квитанции к приходным кассовым ордерам, - в случае взаиморасчетов с физическими лицами, не осуществляющими предпринимательскую деятельность, документом подтверждающим факт оплаты является акт приемки - передачи денежных средств;</w:t>
      </w:r>
    </w:p>
    <w:p w:rsidR="00294A1F" w:rsidRPr="00294A1F" w:rsidRDefault="00294A1F" w:rsidP="00294A1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копии документов, подтверждающих получение товаров (работ, услуг): товарные (или товарно-транспортные накладные), акты передачи-приёмки выполненных работ (оказанных услуг) заверенные заявителем;</w:t>
      </w:r>
    </w:p>
    <w:p w:rsidR="00294A1F" w:rsidRPr="00294A1F" w:rsidRDefault="00294A1F" w:rsidP="00294A1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копии документов, подтверждающих затраты, связанные с началом коммерческой деятельности (квитанции об уплате государственной пошлины за регистрацию в качестве юридического лица или индивидуального предпринимателя), заверенные заявителем;</w:t>
      </w:r>
    </w:p>
    <w:p w:rsidR="00294A1F" w:rsidRPr="00294A1F" w:rsidRDefault="00294A1F" w:rsidP="002F174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бухгалтерского баланса (форма № 1), отчёта о прибыли и убытках (форма № 2), заверенные заявителем, за период, прошедший со дня их государственной регистрации - для субъектов малого предпринимательства, применяющих общую систему налогообложения; справку о финансово-экономическом </w:t>
      </w:r>
      <w:r w:rsidR="002F17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состоянии согласно приложению 9 к настоящему Регламенту</w:t>
      </w: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</w:p>
    <w:p w:rsidR="00294A1F" w:rsidRPr="00294A1F" w:rsidRDefault="00294A1F" w:rsidP="002F1749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копию документа, подтверждающего</w:t>
      </w:r>
      <w:r w:rsidRPr="00294A1F">
        <w:rPr>
          <w:rFonts w:ascii="Times New Roman" w:eastAsia="Calibri" w:hAnsi="Times New Roman" w:cs="Times New Roman"/>
          <w:color w:val="000000"/>
          <w:sz w:val="28"/>
        </w:rPr>
        <w:t xml:space="preserve">  </w:t>
      </w: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прохождение краткосрочного обучения по вопросам организации и ведения предпринимательской деятельности</w:t>
      </w:r>
      <w:r w:rsidRPr="00294A1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(справка, диплом, свидетельство, сертификат, удостоверение);</w:t>
      </w:r>
    </w:p>
    <w:p w:rsidR="00294A1F" w:rsidRPr="00294A1F" w:rsidRDefault="00294A1F" w:rsidP="00294A1F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бизнес-проект (бизнес-план) создания и ведения предпринимательской деятельности с независимой оценкой его реализуемости и социально-экономической эффективности. </w:t>
      </w:r>
    </w:p>
    <w:p w:rsidR="00C53872" w:rsidRDefault="00294A1F" w:rsidP="00294A1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Затраты по проведению оценки  реализуемости и социально-экономической эффективности бизнес-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плана (проекта) несет заявитель.</w:t>
      </w:r>
    </w:p>
    <w:p w:rsidR="00E02A55" w:rsidRDefault="00E02A55" w:rsidP="00CD5C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2.7</w:t>
      </w:r>
      <w:r w:rsidRPr="00E02A55">
        <w:rPr>
          <w:sz w:val="26"/>
          <w:szCs w:val="26"/>
        </w:rPr>
        <w:t xml:space="preserve"> </w:t>
      </w:r>
      <w:r w:rsidRPr="00E02A5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 органы, участвующие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E02A55" w:rsidRPr="00E02A55" w:rsidRDefault="00E02A55" w:rsidP="00CD5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r:id="rId10" w:history="1">
        <w:r w:rsidRPr="00E02A55">
          <w:rPr>
            <w:rFonts w:ascii="Times New Roman" w:hAnsi="Times New Roman" w:cs="Times New Roman"/>
            <w:sz w:val="28"/>
            <w:szCs w:val="28"/>
          </w:rPr>
          <w:t>подпунктах 2.6.1</w:t>
        </w:r>
      </w:hyperlink>
      <w:r w:rsidRPr="00E02A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02A55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E02A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02A55">
          <w:rPr>
            <w:rFonts w:ascii="Times New Roman" w:hAnsi="Times New Roman" w:cs="Times New Roman"/>
            <w:sz w:val="28"/>
            <w:szCs w:val="28"/>
          </w:rPr>
          <w:t>2.6.3</w:t>
        </w:r>
        <w:r>
          <w:rPr>
            <w:rFonts w:ascii="Times New Roman" w:hAnsi="Times New Roman" w:cs="Times New Roman"/>
            <w:sz w:val="28"/>
            <w:szCs w:val="28"/>
          </w:rPr>
          <w:t>, 2.6.4</w:t>
        </w:r>
        <w:r w:rsidRPr="00E02A55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Pr="00E02A55">
        <w:rPr>
          <w:rFonts w:ascii="Times New Roman" w:hAnsi="Times New Roman" w:cs="Times New Roman"/>
          <w:sz w:val="28"/>
          <w:szCs w:val="28"/>
        </w:rPr>
        <w:t>6 Административного регламента, не представлены заявителем, и которые выдаются госуда</w:t>
      </w:r>
      <w:r>
        <w:rPr>
          <w:rFonts w:ascii="Times New Roman" w:hAnsi="Times New Roman" w:cs="Times New Roman"/>
          <w:sz w:val="28"/>
          <w:szCs w:val="28"/>
        </w:rPr>
        <w:t>рственными органами, Отдел</w:t>
      </w:r>
      <w:r w:rsidRPr="00E02A55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межведомственного запроса в эти государственные органы в письменном виде,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</w:t>
      </w:r>
    </w:p>
    <w:p w:rsidR="00F15C64" w:rsidRDefault="00F15C64" w:rsidP="00E02A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E02A55">
        <w:rPr>
          <w:rFonts w:ascii="Times New Roman" w:hAnsi="Times New Roman" w:cs="Times New Roman"/>
          <w:sz w:val="28"/>
          <w:szCs w:val="28"/>
        </w:rPr>
        <w:t xml:space="preserve"> Межведомственный запрос должен содержать следующие сведения: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- наименование органа, осуществляющего запрос;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 xml:space="preserve">- наименование органа, в адрес которого направляется межведомственный запрос; 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 номер (идентификатор) такой услуги в реестре государственных, муниципальных услуг (если имеется);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информации: 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наименование организации, индивидуальный идентификационный номер налогоплательщика и основной государственный регистрационный номер - для юридических лиц,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фамилия, имя, отчество (при наличии), индивидуальный идентификационный номер налогоплательщика и основной государственный регистрационный номер - для индивидуальных предпринимателей;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- дата направления межведомственного запроса и срок ожидаемого ответа;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- фамилия, имя, отчество и должность должностного лица, подготовившего и направившего межведомственный запрос, а также номер служебного телефона и (или) адрес электронной почты для связи.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Pr="00E02A55">
        <w:rPr>
          <w:rFonts w:ascii="Times New Roman" w:hAnsi="Times New Roman" w:cs="Times New Roman"/>
          <w:sz w:val="28"/>
          <w:szCs w:val="28"/>
        </w:rPr>
        <w:t>. 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Межведомственный запрос формируется в электронной форме и направляется по системе межведомственного информационного взаимодействия.</w:t>
      </w:r>
    </w:p>
    <w:p w:rsidR="00F15C64" w:rsidRDefault="00F15C64" w:rsidP="00E02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A55" w:rsidRPr="00E02A55" w:rsidRDefault="00E02A55" w:rsidP="00E02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Pr="00E02A55">
        <w:rPr>
          <w:rFonts w:ascii="Times New Roman" w:hAnsi="Times New Roman" w:cs="Times New Roman"/>
          <w:sz w:val="28"/>
          <w:szCs w:val="28"/>
        </w:rPr>
        <w:t>. Максимальный срок формирования и направления запроса составляет 5 дней с даты поступления заявления.</w:t>
      </w:r>
    </w:p>
    <w:p w:rsidR="00E02A55" w:rsidRDefault="00E02A55" w:rsidP="00E02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Pr="00E02A55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требуется представление следующих документов, находящихся в распоряжении других государственных органов: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- копии свидетельства о государственной регистрации юридического лица;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- копии свидетельства о государственной регистрации физического лица в качестве индивидуального предпринимателя;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>- копии выписки из Единого государственного реестра юридических лиц;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 xml:space="preserve">- копии выписки из Единого государственного реестра индивидуальных предпринимателей; </w:t>
      </w:r>
    </w:p>
    <w:p w:rsidR="00E02A55" w:rsidRPr="00E02A55" w:rsidRDefault="00E02A55" w:rsidP="00E02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справки Управления Федеральной налоговой службы России по Красноярскому краю о состоянии расчетов по налогам, сборам и взносам</w:t>
      </w:r>
      <w:r w:rsidR="0068476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02A55" w:rsidRDefault="00684768" w:rsidP="00294A1F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2A55">
        <w:rPr>
          <w:rFonts w:ascii="Times New Roman" w:hAnsi="Times New Roman" w:cs="Times New Roman"/>
          <w:color w:val="000000"/>
          <w:sz w:val="28"/>
          <w:szCs w:val="28"/>
        </w:rPr>
        <w:t xml:space="preserve">- справки </w:t>
      </w:r>
      <w:r w:rsidR="00E02A55"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Пенсионного Фонда Российской Федерации о состоянии расчетов по страховым взносам, пеням и штрафам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4768" w:rsidRPr="00294A1F" w:rsidRDefault="00684768" w:rsidP="00684768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справки </w:t>
      </w:r>
      <w:r w:rsidRPr="006847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94A1F">
        <w:rPr>
          <w:rFonts w:ascii="Times New Roman" w:eastAsia="Calibri" w:hAnsi="Times New Roman" w:cs="Times New Roman"/>
          <w:color w:val="000000"/>
          <w:sz w:val="28"/>
          <w:szCs w:val="28"/>
        </w:rPr>
        <w:t>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D7199" w:rsidRPr="004D7199" w:rsidRDefault="00E02A55" w:rsidP="00684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D7199" w:rsidRPr="004D719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- в заявлении о предоставлении субсидии субъекта малого и (или) среднего предпринимательства (индивидуального предпринимателя) не указаны его фамилия, имя, отчество и почтовый адрес;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- в заявлении о предоставлении субсидии субъекта малого и (или) среднего предпринимательства (юридического лица) не указано наименование юридического лица, направившего обращение, и его почтовый адрес;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- текст в заявлении о предоставлении субсидии не поддается прочтению;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- в заявлении о предоставлении субсидии заявителя содержатся нецензурные либо оскорбительные выражения, угрозы жизни, здоровью и имуществу должностных лиц администрации, а также членов их семей.</w:t>
      </w:r>
    </w:p>
    <w:p w:rsidR="004D7199" w:rsidRPr="004D7199" w:rsidRDefault="00E02A55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D7199" w:rsidRPr="004D7199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является: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- отсутствие предусмот</w:t>
      </w:r>
      <w:r w:rsidR="00C53872">
        <w:rPr>
          <w:rFonts w:ascii="Times New Roman" w:hAnsi="Times New Roman" w:cs="Times New Roman"/>
          <w:sz w:val="28"/>
          <w:szCs w:val="28"/>
        </w:rPr>
        <w:t xml:space="preserve">ренных средств в бюджете района </w:t>
      </w:r>
      <w:r w:rsidRPr="004D7199">
        <w:rPr>
          <w:rFonts w:ascii="Times New Roman" w:hAnsi="Times New Roman" w:cs="Times New Roman"/>
          <w:sz w:val="28"/>
          <w:szCs w:val="28"/>
        </w:rPr>
        <w:t>на эти цели в текущем финансовом году;</w:t>
      </w:r>
    </w:p>
    <w:p w:rsidR="00F15C64" w:rsidRDefault="00F15C64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C64" w:rsidRDefault="00F15C64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lastRenderedPageBreak/>
        <w:t xml:space="preserve">- подача заявки от заявителя, не соответствующего требованиям </w:t>
      </w:r>
      <w:hyperlink w:anchor="Par56" w:history="1">
        <w:r w:rsidR="00294A1F" w:rsidRPr="00294A1F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294A1F">
        <w:rPr>
          <w:rFonts w:ascii="Times New Roman" w:hAnsi="Times New Roman" w:cs="Times New Roman"/>
          <w:sz w:val="28"/>
          <w:szCs w:val="28"/>
        </w:rPr>
        <w:t xml:space="preserve"> 1.3</w:t>
      </w:r>
      <w:r w:rsidRPr="004D719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 xml:space="preserve">- представление неполного пакета документов, согласно </w:t>
      </w:r>
      <w:hyperlink w:anchor="Par78" w:history="1">
        <w:r w:rsidRPr="00294A1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294A1F">
        <w:rPr>
          <w:rFonts w:ascii="Times New Roman" w:hAnsi="Times New Roman" w:cs="Times New Roman"/>
          <w:sz w:val="28"/>
          <w:szCs w:val="28"/>
        </w:rPr>
        <w:t xml:space="preserve"> </w:t>
      </w:r>
      <w:r w:rsidRPr="004D7199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- принятие ранее в отношении заявителя - субъекта малого и среднего предпринимательства решения об оказании аналогичной услуги (поддержки), и сроки ее оказания не истекли;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- с момента признания субъекта малого и (или)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услуги (поддержки), прошло менее чем три года;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- представление копий документов, не поддающихся прочтению, с исправлениями.</w:t>
      </w:r>
    </w:p>
    <w:p w:rsidR="004D7199" w:rsidRPr="004D7199" w:rsidRDefault="00E02A55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D7199" w:rsidRPr="004D7199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:rsidR="004D7199" w:rsidRPr="004D7199" w:rsidRDefault="00E02A55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D7199" w:rsidRPr="004D719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на предоставление муниципальной услуги не должен превышать 10 минут.</w:t>
      </w:r>
    </w:p>
    <w:p w:rsidR="004D7199" w:rsidRPr="004D7199" w:rsidRDefault="00E02A55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D7199" w:rsidRPr="004D7199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Все письменные заявления (обращения) регистрируются в 3-дневный срок с момента поступления. В случае поступления заявления (обращения) в день, предшествующий праздничным или выходным дням, регистрация их производится в рабочий день, следующий за праздничными или выходными днями.</w:t>
      </w:r>
    </w:p>
    <w:p w:rsidR="004D7199" w:rsidRPr="004D7199" w:rsidRDefault="00E02A55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D7199" w:rsidRPr="004D7199">
        <w:rPr>
          <w:rFonts w:ascii="Times New Roman" w:hAnsi="Times New Roman" w:cs="Times New Roman"/>
          <w:sz w:val="28"/>
          <w:szCs w:val="28"/>
        </w:rPr>
        <w:t>. Требование к помещению, в котором предоставляется муниципальная услуга.</w:t>
      </w:r>
    </w:p>
    <w:p w:rsidR="004D7199" w:rsidRPr="004D7199" w:rsidRDefault="00E02A55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D7199" w:rsidRPr="004D7199">
        <w:rPr>
          <w:rFonts w:ascii="Times New Roman" w:hAnsi="Times New Roman" w:cs="Times New Roman"/>
          <w:sz w:val="28"/>
          <w:szCs w:val="28"/>
        </w:rPr>
        <w:t xml:space="preserve">.1. Центральный вход в здание, в котором располагается </w:t>
      </w:r>
      <w:r w:rsidR="00C53872">
        <w:rPr>
          <w:rFonts w:ascii="Times New Roman" w:hAnsi="Times New Roman" w:cs="Times New Roman"/>
          <w:sz w:val="28"/>
          <w:szCs w:val="28"/>
        </w:rPr>
        <w:t>администрация Новоселовского района</w:t>
      </w:r>
      <w:r w:rsidR="004D7199" w:rsidRPr="004D7199">
        <w:rPr>
          <w:rFonts w:ascii="Times New Roman" w:hAnsi="Times New Roman" w:cs="Times New Roman"/>
          <w:sz w:val="28"/>
          <w:szCs w:val="28"/>
        </w:rPr>
        <w:t>, должен быть оборудован информационной табличкой (вывеской), содержащей наименование администрации.</w:t>
      </w:r>
    </w:p>
    <w:p w:rsidR="004D7199" w:rsidRPr="004D7199" w:rsidRDefault="00E02A55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D7199" w:rsidRPr="004D7199">
        <w:rPr>
          <w:rFonts w:ascii="Times New Roman" w:hAnsi="Times New Roman" w:cs="Times New Roman"/>
          <w:sz w:val="28"/>
          <w:szCs w:val="28"/>
        </w:rPr>
        <w:t>.2. Места для ожидания должны быть оборудованы стульями.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</w:t>
      </w:r>
    </w:p>
    <w:p w:rsidR="004D7199" w:rsidRPr="004D7199" w:rsidRDefault="00E02A55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D7199" w:rsidRPr="004D7199">
        <w:rPr>
          <w:rFonts w:ascii="Times New Roman" w:hAnsi="Times New Roman" w:cs="Times New Roman"/>
          <w:sz w:val="28"/>
          <w:szCs w:val="28"/>
        </w:rPr>
        <w:t>.3.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столами.</w:t>
      </w:r>
    </w:p>
    <w:p w:rsidR="004D7199" w:rsidRPr="004D7199" w:rsidRDefault="00E02A55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D7199" w:rsidRPr="004D7199">
        <w:rPr>
          <w:rFonts w:ascii="Times New Roman" w:hAnsi="Times New Roman" w:cs="Times New Roman"/>
          <w:sz w:val="28"/>
          <w:szCs w:val="28"/>
        </w:rPr>
        <w:t>.4. На информационном стенде размещается следующая информация: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место нахождения и график работы специалиста отдела;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4D7199" w:rsidRPr="004D7199" w:rsidRDefault="00C53872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Новоселовского района</w:t>
      </w:r>
      <w:r w:rsidR="004D7199" w:rsidRPr="004D7199">
        <w:rPr>
          <w:rFonts w:ascii="Times New Roman" w:hAnsi="Times New Roman" w:cs="Times New Roman"/>
          <w:sz w:val="28"/>
          <w:szCs w:val="28"/>
        </w:rPr>
        <w:t xml:space="preserve"> в сети Интернет, содержащего информацию о предоставлении муниципальной услуги;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текст Административного регламента.</w:t>
      </w:r>
    </w:p>
    <w:p w:rsidR="00F15C64" w:rsidRDefault="00F15C64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199" w:rsidRPr="004D7199" w:rsidRDefault="00E02A55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4D7199" w:rsidRPr="004D7199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а) отсутствие жалоб со стороны заявителей;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б) соблюдение сроков предоставления муниципальной услуги;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99">
        <w:rPr>
          <w:rFonts w:ascii="Times New Roman" w:hAnsi="Times New Roman" w:cs="Times New Roman"/>
          <w:sz w:val="28"/>
          <w:szCs w:val="28"/>
        </w:rPr>
        <w:t>в) наличие информации о муниципальной услуге в средствах массовой информации, в сети Интернет.</w:t>
      </w:r>
    </w:p>
    <w:p w:rsidR="004D7199" w:rsidRPr="004D7199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- прием и регистрация пакета документов заявителя;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- рассмотрение пакета документов заявителя и принятие решения о предоставлении (отказе в предоставлении) субъекту малого и среднего предпринимательства финансовой поддержки;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- предоставление субъекту малого и среднего предпринимательства финансовой поддержки.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3.2. Ответственными за выполнение административных процедур настоящ</w:t>
      </w:r>
      <w:r w:rsidR="00332435">
        <w:rPr>
          <w:rFonts w:ascii="Times New Roman" w:hAnsi="Times New Roman" w:cs="Times New Roman"/>
          <w:sz w:val="28"/>
          <w:szCs w:val="28"/>
        </w:rPr>
        <w:t>его Регламента являются отдел экономики и прогнозирования администрации Новоселовского района (далее - Отдел)</w:t>
      </w:r>
      <w:r w:rsidRPr="002F1749">
        <w:rPr>
          <w:rFonts w:ascii="Times New Roman" w:hAnsi="Times New Roman" w:cs="Times New Roman"/>
          <w:sz w:val="28"/>
          <w:szCs w:val="28"/>
        </w:rPr>
        <w:t>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3.3. Содержание административных процедур, продолжительность и (или) максимальный срок их выполнения.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3.3.1. Прием и регистрация пакета документов заявителя.</w:t>
      </w:r>
    </w:p>
    <w:p w:rsidR="00332435" w:rsidRPr="00332435" w:rsidRDefault="002F1749" w:rsidP="003324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.</w:t>
      </w:r>
      <w:r w:rsidR="00332435" w:rsidRPr="00332435">
        <w:rPr>
          <w:sz w:val="28"/>
          <w:szCs w:val="28"/>
        </w:rPr>
        <w:t xml:space="preserve"> </w:t>
      </w:r>
      <w:r w:rsidR="00332435" w:rsidRPr="00332435">
        <w:rPr>
          <w:rFonts w:ascii="Times New Roman" w:hAnsi="Times New Roman" w:cs="Times New Roman"/>
          <w:sz w:val="28"/>
          <w:szCs w:val="28"/>
        </w:rPr>
        <w:t>Заявления об оказании муниципальной услуги  принимают и регистрируют специалисты отдела экономики и прогнозирования администрации Новоселовского района. По требованию получателя услуги  выдается расписка в получении докум</w:t>
      </w:r>
      <w:r w:rsidR="00332435" w:rsidRPr="00332435">
        <w:rPr>
          <w:rFonts w:ascii="Times New Roman" w:hAnsi="Times New Roman" w:cs="Times New Roman"/>
          <w:color w:val="000000"/>
          <w:sz w:val="28"/>
          <w:szCs w:val="28"/>
        </w:rPr>
        <w:t xml:space="preserve">ентов. </w:t>
      </w:r>
    </w:p>
    <w:p w:rsidR="002F1749" w:rsidRPr="00332435" w:rsidRDefault="00332435" w:rsidP="003324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435">
        <w:rPr>
          <w:rFonts w:ascii="Times New Roman" w:hAnsi="Times New Roman" w:cs="Times New Roman"/>
          <w:color w:val="000000"/>
          <w:sz w:val="28"/>
          <w:szCs w:val="28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332435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заявок и оценку документов на соответствие требованиям, предъявляемым законодательством, осуществляет Координационный совет, который создается постановлением администрации района (далее – совет). </w:t>
      </w:r>
    </w:p>
    <w:p w:rsidR="00332435" w:rsidRPr="00332435" w:rsidRDefault="00332435" w:rsidP="00332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435">
        <w:rPr>
          <w:rFonts w:ascii="Times New Roman" w:hAnsi="Times New Roman" w:cs="Times New Roman"/>
          <w:color w:val="000000"/>
          <w:sz w:val="28"/>
          <w:szCs w:val="28"/>
        </w:rPr>
        <w:t>3.4 Отдел экономики в течение трёх дней со дня регистрации заявления передает документы на рассмотрение совета. На основании протокола заседания совета отдел экономики готовит распоряжение администрации района о предоставлении субсидии либо, в случаях, предусмотренных Федеральным законом, распоряжение об отказе в предоставлении субсидии. В течение пяти дней со дня принятия решения (т.е. протокола) отдел экономики информирует заявителя о принятом решении.</w:t>
      </w:r>
    </w:p>
    <w:p w:rsidR="002F1749" w:rsidRPr="002F1749" w:rsidRDefault="00332435" w:rsidP="0033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5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91599">
        <w:rPr>
          <w:rFonts w:ascii="Times New Roman" w:hAnsi="Times New Roman" w:cs="Times New Roman"/>
          <w:sz w:val="28"/>
          <w:szCs w:val="28"/>
        </w:rPr>
        <w:t>3.5</w:t>
      </w:r>
      <w:r>
        <w:t xml:space="preserve"> </w:t>
      </w:r>
      <w:r w:rsidRPr="00591599">
        <w:rPr>
          <w:rFonts w:ascii="Times New Roman" w:hAnsi="Times New Roman" w:cs="Times New Roman"/>
          <w:sz w:val="28"/>
          <w:szCs w:val="28"/>
        </w:rPr>
        <w:t>Заявки субъектов малого и среднего предпринимательства с приложением всех необходимых документов д</w:t>
      </w:r>
      <w:r>
        <w:rPr>
          <w:rFonts w:ascii="Times New Roman" w:hAnsi="Times New Roman" w:cs="Times New Roman"/>
          <w:sz w:val="28"/>
          <w:szCs w:val="28"/>
        </w:rPr>
        <w:t>олжны быть рассмотрены советом</w:t>
      </w:r>
      <w:r w:rsidRPr="00591599">
        <w:rPr>
          <w:rFonts w:ascii="Times New Roman" w:hAnsi="Times New Roman" w:cs="Times New Roman"/>
          <w:sz w:val="28"/>
          <w:szCs w:val="28"/>
        </w:rPr>
        <w:t xml:space="preserve"> в срок, не превышающий 30 дней с момента их регистрации.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представленная заявителю информация о принятом решении.</w:t>
      </w:r>
    </w:p>
    <w:p w:rsidR="00F15C64" w:rsidRDefault="00F15C64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C64" w:rsidRDefault="00F15C64" w:rsidP="00F15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749" w:rsidRPr="002F1749" w:rsidRDefault="002F1749" w:rsidP="00F15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3.3.3.</w:t>
      </w:r>
      <w:r w:rsidR="00F15C64">
        <w:rPr>
          <w:rFonts w:ascii="Times New Roman" w:hAnsi="Times New Roman" w:cs="Times New Roman"/>
          <w:sz w:val="28"/>
          <w:szCs w:val="28"/>
        </w:rPr>
        <w:t xml:space="preserve"> Предоставление субъекту  </w:t>
      </w:r>
      <w:r w:rsidRPr="002F1749">
        <w:rPr>
          <w:rFonts w:ascii="Times New Roman" w:hAnsi="Times New Roman" w:cs="Times New Roman"/>
          <w:sz w:val="28"/>
          <w:szCs w:val="28"/>
        </w:rPr>
        <w:t>малого</w:t>
      </w:r>
      <w:r w:rsidR="00F15C64">
        <w:rPr>
          <w:rFonts w:ascii="Times New Roman" w:hAnsi="Times New Roman" w:cs="Times New Roman"/>
          <w:sz w:val="28"/>
          <w:szCs w:val="28"/>
        </w:rPr>
        <w:t xml:space="preserve"> и </w:t>
      </w:r>
      <w:r w:rsidRPr="002F1749">
        <w:rPr>
          <w:rFonts w:ascii="Times New Roman" w:hAnsi="Times New Roman" w:cs="Times New Roman"/>
          <w:sz w:val="28"/>
          <w:szCs w:val="28"/>
        </w:rPr>
        <w:t>среднего</w:t>
      </w:r>
      <w:r w:rsidR="00F15C64">
        <w:rPr>
          <w:rFonts w:ascii="Times New Roman" w:hAnsi="Times New Roman" w:cs="Times New Roman"/>
          <w:sz w:val="28"/>
          <w:szCs w:val="28"/>
        </w:rPr>
        <w:t xml:space="preserve"> п</w:t>
      </w:r>
      <w:r w:rsidRPr="002F1749">
        <w:rPr>
          <w:rFonts w:ascii="Times New Roman" w:hAnsi="Times New Roman" w:cs="Times New Roman"/>
          <w:sz w:val="28"/>
          <w:szCs w:val="28"/>
        </w:rPr>
        <w:t>редпринимательства финансовой поддержки.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332435">
        <w:rPr>
          <w:rFonts w:ascii="Times New Roman" w:hAnsi="Times New Roman" w:cs="Times New Roman"/>
          <w:sz w:val="28"/>
          <w:szCs w:val="28"/>
        </w:rPr>
        <w:t>является передача Отделом</w:t>
      </w:r>
      <w:r w:rsidRPr="002F1749">
        <w:rPr>
          <w:rFonts w:ascii="Times New Roman" w:hAnsi="Times New Roman" w:cs="Times New Roman"/>
          <w:sz w:val="28"/>
          <w:szCs w:val="28"/>
        </w:rPr>
        <w:t xml:space="preserve"> в трехдневный срок со дня принятия решения в финансовое управл</w:t>
      </w:r>
      <w:r w:rsidR="00332435">
        <w:rPr>
          <w:rFonts w:ascii="Times New Roman" w:hAnsi="Times New Roman" w:cs="Times New Roman"/>
          <w:sz w:val="28"/>
          <w:szCs w:val="28"/>
        </w:rPr>
        <w:t>ение администрации Новоселовского района</w:t>
      </w:r>
      <w:r w:rsidRPr="002F1749">
        <w:rPr>
          <w:rFonts w:ascii="Times New Roman" w:hAnsi="Times New Roman" w:cs="Times New Roman"/>
          <w:sz w:val="28"/>
          <w:szCs w:val="28"/>
        </w:rPr>
        <w:t xml:space="preserve"> реестра получателей субсидии, расчета суммы субсидии, копии постановления о предоставлении субсидии получателю субсидии.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Предоставление субсидий получателям производится в пределах средств, предусмотренных на эти цел</w:t>
      </w:r>
      <w:r w:rsidR="00332435">
        <w:rPr>
          <w:rFonts w:ascii="Times New Roman" w:hAnsi="Times New Roman" w:cs="Times New Roman"/>
          <w:sz w:val="28"/>
          <w:szCs w:val="28"/>
        </w:rPr>
        <w:t>и решением Новоселовского районного</w:t>
      </w:r>
      <w:r w:rsidRPr="002F1749">
        <w:rPr>
          <w:rFonts w:ascii="Times New Roman" w:hAnsi="Times New Roman" w:cs="Times New Roman"/>
          <w:sz w:val="28"/>
          <w:szCs w:val="28"/>
        </w:rPr>
        <w:t xml:space="preserve"> Со</w:t>
      </w:r>
      <w:r w:rsidR="00332435">
        <w:rPr>
          <w:rFonts w:ascii="Times New Roman" w:hAnsi="Times New Roman" w:cs="Times New Roman"/>
          <w:sz w:val="28"/>
          <w:szCs w:val="28"/>
        </w:rPr>
        <w:t>вета депутатов о районном</w:t>
      </w:r>
      <w:r w:rsidRPr="002F1749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Финансовое управл</w:t>
      </w:r>
      <w:r w:rsidR="00332435">
        <w:rPr>
          <w:rFonts w:ascii="Times New Roman" w:hAnsi="Times New Roman" w:cs="Times New Roman"/>
          <w:sz w:val="28"/>
          <w:szCs w:val="28"/>
        </w:rPr>
        <w:t>ение администрации Новоселовского района</w:t>
      </w:r>
      <w:r w:rsidRPr="002F1749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документов, в соответствии с установленными предельными объемами финансирования производит перечисление бюджетных средств на лицевой счет Администрации.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Администрация в течение пяти дней перечисляет субсидии на расчетные счета получателей субсидий, открытые ими в кредитных организациях.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Субсидия считается предоставленной в день списания средств на счет получателя субсидии.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не более 27 дней.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перечисление субсидии на счет получателя субсидии в соответствии с банковскими реквизитами, указанными в пакете документов.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3.4. Информация о местах нахождения, номерах телефонов и графике работы:</w:t>
      </w:r>
    </w:p>
    <w:p w:rsidR="000B2787" w:rsidRPr="000B2787" w:rsidRDefault="000B2787" w:rsidP="000B2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87">
        <w:rPr>
          <w:rFonts w:ascii="Times New Roman" w:hAnsi="Times New Roman" w:cs="Times New Roman"/>
          <w:sz w:val="28"/>
          <w:szCs w:val="28"/>
        </w:rPr>
        <w:t>662430 с. Новоселово ул. Ленина, 9.  Отдел экономики  и прогнозирования администрации Новоселовского района.  Контактный телефон: (839147) 99-2-10.</w:t>
      </w:r>
    </w:p>
    <w:p w:rsidR="000B2787" w:rsidRPr="000B2787" w:rsidRDefault="000B2787" w:rsidP="000B2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87">
        <w:rPr>
          <w:rFonts w:ascii="Times New Roman" w:hAnsi="Times New Roman" w:cs="Times New Roman"/>
          <w:sz w:val="28"/>
          <w:szCs w:val="28"/>
        </w:rPr>
        <w:t xml:space="preserve"> Адреса электронной почты: </w:t>
      </w:r>
      <w:hyperlink r:id="rId13" w:history="1">
        <w:r w:rsidRPr="000B278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novecon</w:t>
        </w:r>
        <w:r w:rsidRPr="000B2787">
          <w:rPr>
            <w:rStyle w:val="a9"/>
            <w:rFonts w:ascii="Times New Roman" w:hAnsi="Times New Roman" w:cs="Times New Roman"/>
            <w:sz w:val="28"/>
            <w:szCs w:val="28"/>
          </w:rPr>
          <w:t xml:space="preserve">@ </w:t>
        </w:r>
        <w:r w:rsidRPr="000B278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0B278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0B278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2787">
        <w:rPr>
          <w:rFonts w:ascii="Times New Roman" w:hAnsi="Times New Roman" w:cs="Times New Roman"/>
          <w:sz w:val="28"/>
          <w:szCs w:val="28"/>
        </w:rPr>
        <w:t>.</w:t>
      </w:r>
    </w:p>
    <w:p w:rsidR="002F1749" w:rsidRPr="000B2787" w:rsidRDefault="000B2787" w:rsidP="000B2787">
      <w:pPr>
        <w:jc w:val="both"/>
        <w:rPr>
          <w:sz w:val="28"/>
          <w:szCs w:val="28"/>
        </w:rPr>
      </w:pPr>
      <w:r w:rsidRPr="000B2787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Новоселовского района:  </w:t>
      </w:r>
      <w:hyperlink r:id="rId14" w:history="1">
        <w:r w:rsidRPr="000B278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278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0B278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nov</w:t>
        </w:r>
        <w:r w:rsidRPr="000B278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0B278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krs</w:t>
        </w:r>
        <w:r w:rsidRPr="000B278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0B278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2787">
        <w:rPr>
          <w:rFonts w:ascii="Times New Roman" w:hAnsi="Times New Roman" w:cs="Times New Roman"/>
          <w:sz w:val="28"/>
          <w:szCs w:val="28"/>
        </w:rPr>
        <w:t xml:space="preserve"> График  приема:  понедельник с 8.00. до 17.00, вторник - пятница с 8.00. до 16.00, обеденный перерыв с 12.00 -13.00 ,  Выходные дни – суббота, воскресенье. 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 xml:space="preserve">3.6. </w:t>
      </w:r>
      <w:hyperlink w:anchor="Par631" w:history="1">
        <w:r w:rsidRPr="000B278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2F1749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"Предоставление финансовой поддержки субъектам малого и среднего предпринимательства в виде субсидий на возмещение части за</w:t>
      </w:r>
      <w:r w:rsidR="000B2787">
        <w:rPr>
          <w:rFonts w:ascii="Times New Roman" w:hAnsi="Times New Roman" w:cs="Times New Roman"/>
          <w:sz w:val="28"/>
          <w:szCs w:val="28"/>
        </w:rPr>
        <w:t>трат" приведена в приложении N 10</w:t>
      </w:r>
      <w:r w:rsidRPr="002F174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  <w:r w:rsidRPr="002F174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процедурами, и принятием специалистом решений осуществляется начальником отдела.</w:t>
      </w:r>
    </w:p>
    <w:p w:rsidR="00F15C64" w:rsidRDefault="00F15C64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начальником отдела. Текущий контроль может быть плановым (осуществляться на основании планов работы отдела) и внеплановым.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Проверка также может проводиться по конкретному обращению заявителя.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4.3. Должностные лица, осуществляющие выполнение административных процедур, предусмотренных настоящим Административным регламентом, несут ответственность за соблюдение сроков и порядка предоставления муниципальной услуги.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подготовка ответов на обращения заявителей, содержащих жалобы на решения, действия (бездействие) специалиста отдела.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Заявители в рамках контроля за предоставлением муниципальной услуги имеют право: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749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2F1749" w:rsidRPr="002F1749" w:rsidRDefault="002F1749" w:rsidP="002F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87" w:rsidRPr="000B2787" w:rsidRDefault="000B2787" w:rsidP="000B2787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ДЕЙСТВИЙ (БЕЗДЕЙСТВИЯ) ДОЛЖНОСТНОГО ЛИЦА ЛИБО ПРИНИМАЕМОГО ИМ РЕШЕНИЯ</w:t>
      </w:r>
      <w:r>
        <w:rPr>
          <w:rFonts w:ascii="Times New Roman" w:hAnsi="Times New Roman" w:cs="Times New Roman"/>
        </w:rPr>
        <w:t>.</w:t>
      </w:r>
    </w:p>
    <w:p w:rsidR="000B2787" w:rsidRPr="002F1749" w:rsidRDefault="000B2787" w:rsidP="000B2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5.1 Заявитель вправе обжаловать решения, принятые в ходе  предоставления Муниципальной услуги, действия (бездействие) должностных лиц администрации Новоселовского района, муниципальных служащих в досудебном (внесудебном) порядке.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5.2 Заявитель может обратиться с жалобой, в том числе в следующих случаях: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нарушение срока регистрации запроса Заявителя о предоставлении правовыми актами Российской Федерации, нормативными правовыми актами Красноярского края Муниципальной услуги;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0B2787" w:rsidRPr="000B2787" w:rsidRDefault="000B2787" w:rsidP="000B278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5) отказ Заявителю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5.3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Новоселовского района.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5.4 Жалоба подается в письменной форме на бумажном носителе, в электронной форме в администрацию Новоселовского района.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Ответственный, за рассмотрение жалоб – начальник отдела экономики и прогнозирования администрации района.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</w:t>
      </w: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(функций)», а так же может быть принята при личном приеме Заявителя.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5.6 Жалоба должна содержать: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787" w:rsidRPr="000B2787" w:rsidRDefault="000B2787" w:rsidP="000B278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– физического лица либо наименование, сведения о месте нахождения Заявителя –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5.7 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5.8 Результатом рассмотрения жалобы является одно из следующих решений: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1) удовлетворение жалобы, в том числе в форме отмены принятого решения, исправления допущенных администрацией Новоселовского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2) отказ в удовлетворении жалобы.</w:t>
      </w:r>
    </w:p>
    <w:p w:rsidR="00F15C64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 Не позднее дня, следующего за днем принятия решения, указанного в пункте 5.8 Административного регламента, Заявителю в письменной форме </w:t>
      </w:r>
    </w:p>
    <w:p w:rsidR="00F15C64" w:rsidRDefault="00F15C64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C64" w:rsidRDefault="00F15C64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787" w:rsidRPr="000B2787" w:rsidRDefault="000B2787" w:rsidP="000B2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0B2787" w:rsidRPr="000B2787" w:rsidRDefault="000B2787" w:rsidP="00DE4D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5.10 В случае установления в ходе или по результатам рассмотрения жалобы признаков состава правонарушения или преступления должностное лицо, наделенн</w:t>
      </w:r>
      <w:r w:rsidR="0031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полномочиями по рассмотрению </w:t>
      </w: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жалоб, незамедлительно направляет имеющиеся материалы в органы прокуратуры.</w:t>
      </w:r>
    </w:p>
    <w:p w:rsidR="000B2787" w:rsidRPr="000B2787" w:rsidRDefault="000B2787" w:rsidP="00DE4D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5.11 Заявители имеют право обратиться в администрацию Новоселовского района за получением информации и документов, необходимых для обоснования и рассмотрения жалобы.</w:t>
      </w:r>
    </w:p>
    <w:p w:rsidR="000B2787" w:rsidRPr="000B2787" w:rsidRDefault="000B2787" w:rsidP="00DE4D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5.12 Основания для приостановления рассмотрения жалобы отсутствуют.</w:t>
      </w:r>
    </w:p>
    <w:p w:rsidR="000B2787" w:rsidRPr="000B2787" w:rsidRDefault="000B2787" w:rsidP="00DE4D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5.13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0B2787" w:rsidRPr="000B2787" w:rsidRDefault="000B2787" w:rsidP="000B278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87">
        <w:rPr>
          <w:rFonts w:ascii="Times New Roman" w:hAnsi="Times New Roman" w:cs="Times New Roman"/>
          <w:color w:val="000000" w:themeColor="text1"/>
          <w:sz w:val="28"/>
          <w:szCs w:val="28"/>
        </w:rPr>
        <w:t>5.14 Заявители вправе обжаловать решения, принятые в ходе предоставления Муниципальной услуги, действия или бездействие должностных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0B2787" w:rsidRPr="000B2787" w:rsidRDefault="000B2787" w:rsidP="000B278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GoBack"/>
      <w:bookmarkEnd w:id="4"/>
    </w:p>
    <w:p w:rsidR="000B2787" w:rsidRPr="000B2787" w:rsidRDefault="000B2787" w:rsidP="000B2787">
      <w:pPr>
        <w:jc w:val="both"/>
        <w:rPr>
          <w:rFonts w:ascii="Times New Roman" w:hAnsi="Times New Roman" w:cs="Times New Roman"/>
        </w:rPr>
      </w:pPr>
    </w:p>
    <w:p w:rsidR="00DE4DDE" w:rsidRPr="00DE4DDE" w:rsidRDefault="00DE4DDE" w:rsidP="00DE4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>Ведущий специалист отдела экономики</w:t>
      </w:r>
    </w:p>
    <w:p w:rsidR="00DE4DDE" w:rsidRPr="00DE4DDE" w:rsidRDefault="00DE4DDE" w:rsidP="00DE4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 и прогнозирования администрации района                                    Э.И. Перцева</w:t>
      </w:r>
    </w:p>
    <w:p w:rsidR="00DE4DDE" w:rsidRPr="00DE4DDE" w:rsidRDefault="00DE4DDE" w:rsidP="00DE4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DE" w:rsidRDefault="00DE4DDE" w:rsidP="00DE4DDE">
      <w:pPr>
        <w:spacing w:after="0"/>
      </w:pPr>
    </w:p>
    <w:p w:rsidR="00DE4DDE" w:rsidRDefault="00DE4DDE" w:rsidP="00DE4DDE"/>
    <w:p w:rsidR="00DE4DDE" w:rsidRDefault="00DE4DDE" w:rsidP="00DE4DDE"/>
    <w:p w:rsidR="00DE4DDE" w:rsidRDefault="00DE4DDE" w:rsidP="00DE4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B2787" w:rsidRPr="000B2787" w:rsidRDefault="000B2787" w:rsidP="000B2787">
      <w:pPr>
        <w:jc w:val="both"/>
        <w:rPr>
          <w:rFonts w:ascii="Times New Roman" w:hAnsi="Times New Roman" w:cs="Times New Roman"/>
        </w:rPr>
      </w:pPr>
    </w:p>
    <w:p w:rsidR="000B2787" w:rsidRPr="000B2787" w:rsidRDefault="000B2787" w:rsidP="000B2787">
      <w:pPr>
        <w:jc w:val="both"/>
        <w:rPr>
          <w:rFonts w:ascii="Times New Roman" w:hAnsi="Times New Roman" w:cs="Times New Roman"/>
        </w:rPr>
      </w:pPr>
    </w:p>
    <w:p w:rsidR="000B2787" w:rsidRPr="000B2787" w:rsidRDefault="000B2787" w:rsidP="000B2787">
      <w:pPr>
        <w:jc w:val="both"/>
        <w:rPr>
          <w:rFonts w:ascii="Times New Roman" w:hAnsi="Times New Roman" w:cs="Times New Roman"/>
        </w:rPr>
      </w:pPr>
    </w:p>
    <w:p w:rsidR="00EF375C" w:rsidRDefault="00EF375C">
      <w:pPr>
        <w:rPr>
          <w:rFonts w:ascii="Times New Roman" w:hAnsi="Times New Roman" w:cs="Times New Roman"/>
          <w:sz w:val="28"/>
          <w:szCs w:val="28"/>
        </w:rPr>
      </w:pPr>
    </w:p>
    <w:p w:rsidR="00223C58" w:rsidRDefault="00223C58">
      <w:pPr>
        <w:rPr>
          <w:rFonts w:ascii="Times New Roman" w:hAnsi="Times New Roman" w:cs="Times New Roman"/>
          <w:sz w:val="28"/>
          <w:szCs w:val="28"/>
        </w:rPr>
      </w:pPr>
    </w:p>
    <w:p w:rsidR="00223C58" w:rsidRDefault="00223C58">
      <w:pPr>
        <w:rPr>
          <w:rFonts w:ascii="Times New Roman" w:hAnsi="Times New Roman" w:cs="Times New Roman"/>
          <w:sz w:val="28"/>
          <w:szCs w:val="28"/>
        </w:rPr>
      </w:pPr>
    </w:p>
    <w:p w:rsidR="00317865" w:rsidRDefault="00223C58" w:rsidP="0031786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317865">
        <w:rPr>
          <w:sz w:val="28"/>
          <w:szCs w:val="28"/>
        </w:rPr>
        <w:t xml:space="preserve">  </w:t>
      </w:r>
    </w:p>
    <w:p w:rsidR="00223C58" w:rsidRPr="00223C58" w:rsidRDefault="00317865" w:rsidP="00317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23C58" w:rsidRPr="00223C5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23C58" w:rsidRP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 предоставлению муниципальной  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услуги «Оказание финансовой 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поддержки субъектам малого</w:t>
      </w:r>
    </w:p>
    <w:p w:rsid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среднего предпринимательства»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23C58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223C58" w:rsidRPr="00223C58" w:rsidRDefault="00223C58" w:rsidP="0031786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23C58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>о предоставлении субсидии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Прошу предоставить_________________________________________________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(полное наименование заявителя)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субсидию на возмещение части затрат на уплату первого взноса (аванса) при заключении договоров лизинга оборудования.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1. Информация о заявителе: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Телефон, факс, e-mail 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ИНН/КПП_________________________________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3C58" w:rsidRPr="00223C58" w:rsidRDefault="00223C58" w:rsidP="00223C58">
      <w:pPr>
        <w:pStyle w:val="ac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2. Средняя численность работников за предшествующий календарный год, включая   лиц,   работающих   по   гражданско-правовым    договорам   или по совместительству  с учетом  реально  отработанного времени, работников представительств,  филиалов  и других обособленных подразделений, человек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 _________________________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(на последнюю отчетную дату)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4. Является участником соглашений о разделе продукции: __________</w:t>
      </w:r>
    </w:p>
    <w:p w:rsidR="00223C58" w:rsidRPr="00223C58" w:rsidRDefault="00223C58" w:rsidP="00223C58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(да/нет)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бумаг: ________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(да/нет)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6. Осуществляет производство и реализацию подакцизных товаров: ____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(да/нет)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7. Осуществляет    добычу    и   реализацию   полезных   ископаемых, за исключением общераспространенных полезных ископаемых _________________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(да/нет)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8. Применяемая  заявителем  система  налогообложения (отметить любым знаком):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общеустановленная;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упрощенная (УСН);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lastRenderedPageBreak/>
        <w:t xml:space="preserve">     в  виде  единого  налога  на  вмененный  доход  для  отдельных видов деятельности (ЕНВД);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для сельскохозяйственных товаропроизводителей.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Размер  субсидии   прошу  установить   в  соответствии   с  Порядком и условиями  предоставления  субсидий  субъектам  малого и (или) среднего предпринимательства  на возмещение части затрат  на уплату первого взноса (аванса) при заключении договоров лизинга оборудования.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Прошу  указанную  информацию  не  представлять  без  моего  согласия третьим лицам.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5" w:name="sub_11031049"/>
      <w:r>
        <w:rPr>
          <w:rFonts w:ascii="Times New Roman" w:hAnsi="Times New Roman" w:cs="Times New Roman"/>
          <w:sz w:val="28"/>
          <w:szCs w:val="28"/>
        </w:rPr>
        <w:t xml:space="preserve">     9.Договор </w:t>
      </w:r>
      <w:r w:rsidRPr="00223C58">
        <w:rPr>
          <w:rFonts w:ascii="Times New Roman" w:hAnsi="Times New Roman" w:cs="Times New Roman"/>
          <w:sz w:val="28"/>
          <w:szCs w:val="28"/>
        </w:rPr>
        <w:t>лизинга N ________________________ от_____________________.</w:t>
      </w:r>
    </w:p>
    <w:bookmarkEnd w:id="5"/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Предмет лизинга по договору___________________________________________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6" w:name="sub_11031050"/>
      <w:r w:rsidRPr="00223C58">
        <w:rPr>
          <w:rFonts w:ascii="Times New Roman" w:hAnsi="Times New Roman" w:cs="Times New Roman"/>
          <w:sz w:val="28"/>
          <w:szCs w:val="28"/>
        </w:rPr>
        <w:t xml:space="preserve">     10. Планируемое    увеличение   численности   персонала   в  связи с</w:t>
      </w:r>
      <w:bookmarkEnd w:id="6"/>
      <w:r w:rsidRPr="00223C58">
        <w:rPr>
          <w:rFonts w:ascii="Times New Roman" w:hAnsi="Times New Roman" w:cs="Times New Roman"/>
          <w:sz w:val="28"/>
          <w:szCs w:val="28"/>
        </w:rPr>
        <w:t xml:space="preserve"> приобретением оборудования по лизингу:________________________________.</w:t>
      </w:r>
    </w:p>
    <w:p w:rsidR="00223C58" w:rsidRPr="00223C58" w:rsidRDefault="00223C58" w:rsidP="00223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Руководитель ____________________________/_________________________/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(должность)         (подпись)              (расшифровка подписи)</w:t>
      </w:r>
    </w:p>
    <w:p w:rsidR="00223C58" w:rsidRPr="00223C58" w:rsidRDefault="00223C58" w:rsidP="00223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М.П.</w:t>
      </w:r>
    </w:p>
    <w:p w:rsidR="00223C58" w:rsidRPr="00223C58" w:rsidRDefault="00223C58" w:rsidP="00223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Дата</w:t>
      </w:r>
    </w:p>
    <w:p w:rsidR="00223C58" w:rsidRPr="00223C58" w:rsidRDefault="00223C58" w:rsidP="00223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5C64" w:rsidRDefault="00223C58" w:rsidP="00223C58">
      <w:pPr>
        <w:spacing w:after="0"/>
        <w:rPr>
          <w:sz w:val="28"/>
          <w:szCs w:val="28"/>
        </w:rPr>
      </w:pPr>
      <w:r w:rsidRPr="002D3F7D">
        <w:rPr>
          <w:rStyle w:val="ae"/>
          <w:bCs/>
          <w:color w:val="000000"/>
          <w:sz w:val="28"/>
          <w:szCs w:val="28"/>
        </w:rPr>
        <w:br w:type="page"/>
      </w:r>
      <w:r>
        <w:rPr>
          <w:rStyle w:val="ae"/>
          <w:bCs/>
          <w:color w:val="000000"/>
          <w:sz w:val="28"/>
          <w:szCs w:val="28"/>
        </w:rPr>
        <w:lastRenderedPageBreak/>
        <w:t xml:space="preserve">                                            </w:t>
      </w:r>
      <w:r>
        <w:rPr>
          <w:sz w:val="28"/>
          <w:szCs w:val="28"/>
        </w:rPr>
        <w:t xml:space="preserve">                                  </w:t>
      </w:r>
      <w:r w:rsidR="00F15C64">
        <w:rPr>
          <w:sz w:val="28"/>
          <w:szCs w:val="28"/>
        </w:rPr>
        <w:t xml:space="preserve">      </w:t>
      </w:r>
    </w:p>
    <w:p w:rsidR="00223C58" w:rsidRPr="00223C58" w:rsidRDefault="00F15C64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23C5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23C58" w:rsidRP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 предоставлению муниципальной  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услуги «Оказание финансовой 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поддержки субъектам малого</w:t>
      </w:r>
    </w:p>
    <w:p w:rsid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среднего предпринимательства»</w:t>
      </w:r>
    </w:p>
    <w:p w:rsidR="00223C58" w:rsidRPr="00223C58" w:rsidRDefault="00223C58" w:rsidP="00223C58">
      <w:pPr>
        <w:spacing w:after="0" w:line="240" w:lineRule="auto"/>
        <w:ind w:firstLine="697"/>
        <w:rPr>
          <w:rFonts w:ascii="Times New Roman" w:hAnsi="Times New Roman"/>
          <w:sz w:val="28"/>
          <w:szCs w:val="28"/>
        </w:rPr>
      </w:pPr>
    </w:p>
    <w:p w:rsidR="00223C58" w:rsidRPr="002D3F7D" w:rsidRDefault="00223C58" w:rsidP="00223C5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3C58" w:rsidRPr="00223C58" w:rsidRDefault="00223C58" w:rsidP="00223C5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58">
        <w:rPr>
          <w:rStyle w:val="ae"/>
          <w:rFonts w:ascii="Times New Roman" w:hAnsi="Times New Roman" w:cs="Times New Roman"/>
          <w:b w:val="0"/>
          <w:bCs/>
          <w:color w:val="000000"/>
          <w:sz w:val="28"/>
          <w:szCs w:val="28"/>
        </w:rPr>
        <w:t>Справка</w:t>
      </w:r>
    </w:p>
    <w:p w:rsidR="00223C58" w:rsidRPr="00223C58" w:rsidRDefault="00223C58" w:rsidP="00223C5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58">
        <w:rPr>
          <w:rStyle w:val="ae"/>
          <w:rFonts w:ascii="Times New Roman" w:hAnsi="Times New Roman" w:cs="Times New Roman"/>
          <w:b w:val="0"/>
          <w:bCs/>
          <w:color w:val="000000"/>
          <w:sz w:val="28"/>
          <w:szCs w:val="28"/>
        </w:rPr>
        <w:t>об имущественном и финансовом состоянии</w:t>
      </w:r>
    </w:p>
    <w:p w:rsidR="00223C58" w:rsidRPr="00223C58" w:rsidRDefault="00223C58" w:rsidP="00223C5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58">
        <w:rPr>
          <w:rStyle w:val="ae"/>
          <w:rFonts w:ascii="Times New Roman" w:hAnsi="Times New Roman" w:cs="Times New Roman"/>
          <w:b w:val="0"/>
          <w:bCs/>
          <w:color w:val="000000"/>
          <w:sz w:val="28"/>
          <w:szCs w:val="28"/>
        </w:rPr>
        <w:t>_______________________________________</w:t>
      </w:r>
    </w:p>
    <w:p w:rsidR="00223C58" w:rsidRPr="00223C58" w:rsidRDefault="00223C58" w:rsidP="00223C5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58">
        <w:rPr>
          <w:rStyle w:val="ae"/>
          <w:rFonts w:ascii="Times New Roman" w:hAnsi="Times New Roman" w:cs="Times New Roman"/>
          <w:b w:val="0"/>
          <w:bCs/>
          <w:color w:val="000000"/>
          <w:sz w:val="28"/>
          <w:szCs w:val="28"/>
        </w:rPr>
        <w:t>(полное наименование заявителя)</w:t>
      </w:r>
    </w:p>
    <w:p w:rsidR="00223C58" w:rsidRPr="00223C58" w:rsidRDefault="00223C58" w:rsidP="00223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1. Сведения об имуществе:</w:t>
      </w:r>
    </w:p>
    <w:p w:rsidR="00223C58" w:rsidRPr="00223C58" w:rsidRDefault="00223C58" w:rsidP="00223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90"/>
        <w:gridCol w:w="5480"/>
      </w:tblGrid>
      <w:tr w:rsidR="00223C58" w:rsidRPr="00223C58" w:rsidTr="001852C7">
        <w:tc>
          <w:tcPr>
            <w:tcW w:w="8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C58" w:rsidRPr="00223C58" w:rsidRDefault="00223C58" w:rsidP="001852C7">
            <w:pPr>
              <w:pStyle w:val="ab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3C5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223C58" w:rsidRPr="00223C58" w:rsidTr="001852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223C58" w:rsidRDefault="00223C58" w:rsidP="001852C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C5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223C58" w:rsidRDefault="00223C58" w:rsidP="001852C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C58">
              <w:rPr>
                <w:rFonts w:ascii="Times New Roman" w:hAnsi="Times New Roman"/>
                <w:sz w:val="28"/>
                <w:szCs w:val="28"/>
              </w:rPr>
              <w:t>Остаточная стоимость за предшествующий календарный год</w:t>
            </w:r>
            <w:hyperlink r:id="rId15" w:anchor="sub_10712100" w:history="1">
              <w:r w:rsidRPr="00223C58">
                <w:rPr>
                  <w:rStyle w:val="a8"/>
                  <w:color w:val="000000"/>
                  <w:sz w:val="28"/>
                  <w:szCs w:val="28"/>
                </w:rPr>
                <w:t>*</w:t>
              </w:r>
            </w:hyperlink>
          </w:p>
        </w:tc>
      </w:tr>
      <w:tr w:rsidR="00223C58" w:rsidRPr="00223C58" w:rsidTr="001852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223C58" w:rsidRDefault="00223C58" w:rsidP="001852C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223C58" w:rsidRDefault="00223C58" w:rsidP="001852C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C58" w:rsidRPr="00223C58" w:rsidTr="001852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223C58" w:rsidRDefault="00223C58" w:rsidP="001852C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223C58" w:rsidRDefault="00223C58" w:rsidP="001852C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C58" w:rsidRPr="00223C58" w:rsidTr="001852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223C58" w:rsidRDefault="00223C58" w:rsidP="001852C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223C58" w:rsidRDefault="00223C58" w:rsidP="001852C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C58" w:rsidRPr="00223C58" w:rsidTr="001852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223C58" w:rsidRDefault="00223C58" w:rsidP="001852C7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3C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223C58" w:rsidRDefault="00223C58" w:rsidP="001852C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C58" w:rsidRPr="00223C58" w:rsidRDefault="00223C58" w:rsidP="00223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2. Сведения о финансовом состоянии:</w:t>
      </w:r>
    </w:p>
    <w:p w:rsidR="00223C58" w:rsidRPr="00223C58" w:rsidRDefault="00223C58" w:rsidP="00223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Выручка  от реализации  товаров  (работ,  услуг)  без  учета  налога на   добавленную   стоимость   (доходы    от    основной    деятельности) за предшествующий календарный год</w:t>
      </w:r>
      <w:hyperlink r:id="rId16" w:anchor="sub_10712100" w:history="1">
        <w:r w:rsidRPr="00223C58">
          <w:rPr>
            <w:rStyle w:val="a8"/>
            <w:color w:val="000000"/>
            <w:sz w:val="28"/>
            <w:szCs w:val="28"/>
          </w:rPr>
          <w:t>*</w:t>
        </w:r>
      </w:hyperlink>
      <w:r w:rsidRPr="00223C58">
        <w:rPr>
          <w:rFonts w:ascii="Times New Roman" w:hAnsi="Times New Roman" w:cs="Times New Roman"/>
          <w:sz w:val="28"/>
          <w:szCs w:val="28"/>
        </w:rPr>
        <w:t>, тыс. рублей: _______________________.</w:t>
      </w:r>
    </w:p>
    <w:p w:rsidR="00223C58" w:rsidRPr="00223C58" w:rsidRDefault="00223C58" w:rsidP="00223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Руководитель ____________________________/_________________________/</w:t>
      </w: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(должность)         (подпись)              (расшифровка подписи)</w:t>
      </w:r>
    </w:p>
    <w:p w:rsidR="00223C58" w:rsidRPr="00223C58" w:rsidRDefault="00223C58" w:rsidP="00223C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>М.П.</w:t>
      </w:r>
    </w:p>
    <w:p w:rsidR="00223C58" w:rsidRDefault="00223C58" w:rsidP="00223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2D3F7D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223C58" w:rsidRDefault="00223C58">
      <w:pPr>
        <w:rPr>
          <w:rFonts w:ascii="Times New Roman" w:hAnsi="Times New Roman" w:cs="Times New Roman"/>
          <w:sz w:val="28"/>
          <w:szCs w:val="28"/>
        </w:rPr>
      </w:pPr>
    </w:p>
    <w:p w:rsidR="00223C58" w:rsidRDefault="00223C58">
      <w:pPr>
        <w:rPr>
          <w:rFonts w:ascii="Times New Roman" w:hAnsi="Times New Roman" w:cs="Times New Roman"/>
          <w:sz w:val="28"/>
          <w:szCs w:val="28"/>
        </w:rPr>
      </w:pPr>
    </w:p>
    <w:p w:rsid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C58" w:rsidRP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№3</w:t>
      </w:r>
    </w:p>
    <w:p w:rsidR="00223C58" w:rsidRP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 предоставлению муниципальной  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услуги «Оказание финансовой 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поддержки субъектам малого</w:t>
      </w:r>
    </w:p>
    <w:p w:rsid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среднего предпринимательства»</w:t>
      </w:r>
    </w:p>
    <w:p w:rsidR="00223C58" w:rsidRPr="00112270" w:rsidRDefault="00223C58" w:rsidP="00223C5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223C58" w:rsidRPr="00112270" w:rsidRDefault="00223C58" w:rsidP="00223C5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о предоставлении субсидии</w:t>
      </w:r>
    </w:p>
    <w:p w:rsidR="00223C58" w:rsidRPr="00112270" w:rsidRDefault="00223C58" w:rsidP="00223C5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Прошу предоставить _____________________________________________________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(полное наименование заявителя)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субсидию на возмещение части затрат на  приобретение  специальной  техники, перерабатывающего (обрабатывающего) оборудования, агрегатов  и  комплексов.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1. Информация о заявителе: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Юридический адрес 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Телефон, факс, e-mail 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223C58" w:rsidRPr="00112270" w:rsidRDefault="00317865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ИНН/КПП</w:t>
      </w:r>
      <w:r w:rsidR="00223C58" w:rsidRPr="00112270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 w:rsidR="00223C58" w:rsidRPr="001122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Банковские реквизиты 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2. Средняя численность  работников  за  предшествующий календарный год, включая    лиц,  работающих   по  гражданско-правовым  договорам   или   по совместительству  с  учетом   реально  отработанного   времени,  работников  представительств,  филиалов  и  других  обособленных подразделений, человек___________________________________________________________.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3. Размер средней заработной платы, рублей 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(на последнюю отчетную дату)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4. Является участником соглашений о разделе продукции:___________________________________________________.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(да/нет)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5. Является профессиональным участником рынка ценных бумаг:______________________________________________.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(да/нет)</w:t>
      </w:r>
    </w:p>
    <w:p w:rsidR="00223C58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6. Осуществляет производство и реализацию подакцизных товаров: _____________________________.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(да/нет)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7. Осуществляет добычу и реализацию полезных ископаемых, за исключением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общераспространенных полезных ископаемых _________________________________.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(да/нет)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8.  Применяемая  заявителем  система  налогообложения  (отметить  любым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знаком):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общеустановленная;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упрощенная (УСН);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в  виде  единого  налога  на  вмененный   доход   для  отдельных  видов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деятельности (ЕНВД);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для сельскохозяйственных товаропроизводителей.</w:t>
      </w:r>
    </w:p>
    <w:p w:rsidR="00223C58" w:rsidRDefault="00223C58" w:rsidP="00223C5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3C58" w:rsidRPr="00112270" w:rsidRDefault="00223C58" w:rsidP="003178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Размер   субсидии   прошу  установить  в   соответствии   с    Порядком</w:t>
      </w:r>
    </w:p>
    <w:p w:rsidR="00223C58" w:rsidRPr="00112270" w:rsidRDefault="00223C58" w:rsidP="003178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предоставления     субсидий     субъектам    малого   и   (или)    среднего</w:t>
      </w:r>
    </w:p>
    <w:p w:rsidR="00223C58" w:rsidRPr="00112270" w:rsidRDefault="00223C58" w:rsidP="003178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предприни</w:t>
      </w:r>
      <w:r>
        <w:rPr>
          <w:rFonts w:ascii="Times New Roman" w:hAnsi="Times New Roman" w:cs="Times New Roman"/>
          <w:color w:val="000000"/>
          <w:sz w:val="26"/>
          <w:szCs w:val="26"/>
        </w:rPr>
        <w:t>мательства,     занимающимся   п</w:t>
      </w:r>
      <w:r w:rsidRPr="00112270">
        <w:rPr>
          <w:rFonts w:ascii="Times New Roman" w:hAnsi="Times New Roman" w:cs="Times New Roman"/>
          <w:color w:val="000000"/>
          <w:sz w:val="26"/>
          <w:szCs w:val="26"/>
        </w:rPr>
        <w:t>ереработкой сельскохозяйственной   продукции,   дикоросов,   а   также   иными   видами обрабатывающих    производств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на приобретение специальной техники, перерабатывающего (обрабатывающего) оборудования, агрегатов и комплексов, </w:t>
      </w:r>
      <w:r w:rsidRPr="00112270">
        <w:rPr>
          <w:rFonts w:ascii="Times New Roman" w:hAnsi="Times New Roman" w:cs="Times New Roman"/>
          <w:color w:val="000000"/>
          <w:sz w:val="26"/>
          <w:szCs w:val="26"/>
        </w:rPr>
        <w:t>утвержденным     постановлением администрации Новоселовского района от __________ № ____________.</w:t>
      </w:r>
    </w:p>
    <w:p w:rsidR="00223C58" w:rsidRPr="00112270" w:rsidRDefault="00223C58" w:rsidP="003178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Прошу указанную информацию не представлять без моего согласия третьим лицам.</w:t>
      </w:r>
    </w:p>
    <w:p w:rsidR="00223C58" w:rsidRPr="00112270" w:rsidRDefault="00223C58" w:rsidP="003178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Руководитель ____________________/_______________________/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(должность)         (подпись)                  (расшифровка подписи)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М.П.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Главный бухгалтер ______________________ /_______________________/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(подпись)                  (расшифровка подписи)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Дата</w:t>
      </w:r>
    </w:p>
    <w:p w:rsidR="00223C58" w:rsidRPr="00112270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112270">
        <w:rPr>
          <w:color w:val="000000"/>
          <w:sz w:val="26"/>
          <w:szCs w:val="26"/>
        </w:rPr>
        <w:t xml:space="preserve">                     </w:t>
      </w: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Default="00223C58" w:rsidP="00223C5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23C58" w:rsidRP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№4</w:t>
      </w:r>
    </w:p>
    <w:p w:rsidR="00223C58" w:rsidRP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 предоставлению муниципальной  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услуги «Оказание финансовой 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поддержки субъектам малого</w:t>
      </w:r>
    </w:p>
    <w:p w:rsid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среднего предпринимательства»</w:t>
      </w:r>
    </w:p>
    <w:p w:rsidR="00223C58" w:rsidRPr="00223C58" w:rsidRDefault="00223C58" w:rsidP="00223C58">
      <w:pPr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112270">
        <w:rPr>
          <w:rFonts w:ascii="Times New Roman" w:hAnsi="Times New Roman" w:cs="Times New Roman"/>
          <w:color w:val="000000"/>
          <w:sz w:val="26"/>
          <w:szCs w:val="26"/>
        </w:rPr>
        <w:t>Справка</w:t>
      </w:r>
    </w:p>
    <w:p w:rsidR="00223C58" w:rsidRPr="00112270" w:rsidRDefault="00223C58" w:rsidP="00223C5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об имущественном и финансовом состоянии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(полное наименование заявителя)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1. Сведения об имуществе: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3195"/>
        <w:gridCol w:w="3060"/>
      </w:tblGrid>
      <w:tr w:rsidR="00223C58" w:rsidRPr="00112270" w:rsidTr="001852C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C58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Остаточная стоимость за предшествующий</w:t>
            </w:r>
          </w:p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календарный год &lt;*&gt;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Остаточная стоимость за прошедший период текущего года </w:t>
            </w:r>
            <w:r w:rsidRPr="00565B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&lt;*&gt;</w:t>
            </w:r>
          </w:p>
        </w:tc>
      </w:tr>
      <w:tr w:rsidR="00223C58" w:rsidRPr="00112270" w:rsidTr="001852C7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23C58" w:rsidRPr="00112270" w:rsidTr="001852C7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23C58" w:rsidRPr="00112270" w:rsidTr="001852C7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23C58" w:rsidRPr="00112270" w:rsidTr="001852C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23C58" w:rsidRPr="00112270" w:rsidTr="001852C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23C58" w:rsidRPr="00112270" w:rsidTr="001852C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23C58" w:rsidRPr="00112270" w:rsidTr="001852C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23C58" w:rsidRPr="00112270" w:rsidTr="001852C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 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C58" w:rsidRPr="00112270" w:rsidRDefault="00223C58" w:rsidP="001852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23C58" w:rsidRPr="00112270" w:rsidRDefault="00223C58" w:rsidP="00223C5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Выручка от реализации  товаров  (работ,  услуг)  без  учета  налога  на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добавленную стоимость (доходы от основной деятельности)  за  предшествующий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календарный год &lt;*&gt;, тыс. рублей: ________________.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--------------------------------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&lt;*&gt; Для  вновь  созданной  организации  или  вновь  зарегистрированного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индивидуального предпринимателя  и  крестьянского  (фермерского)  хозяйства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сведения предоставляются за период, прошедший  со  дня  их  государственной регистрации.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Руководитель____________________ /___________________________/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(должность)          (подпись)                   (расшифровка подписи)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М.П.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>Главный бухгалтер___________________ /___________________________/</w:t>
      </w:r>
    </w:p>
    <w:p w:rsidR="00223C58" w:rsidRPr="00112270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112270">
        <w:rPr>
          <w:rFonts w:ascii="Times New Roman" w:hAnsi="Times New Roman" w:cs="Times New Roman"/>
          <w:color w:val="000000"/>
          <w:sz w:val="26"/>
          <w:szCs w:val="26"/>
        </w:rPr>
        <w:t xml:space="preserve">   (подпись)                   (расшифровка подписи)</w:t>
      </w:r>
    </w:p>
    <w:p w:rsidR="00223C58" w:rsidRPr="005879DB" w:rsidRDefault="00223C58" w:rsidP="00223C5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  <w:sectPr w:rsidR="00223C58" w:rsidRPr="005879DB" w:rsidSect="001852C7">
          <w:headerReference w:type="even" r:id="rId17"/>
          <w:headerReference w:type="default" r:id="rId18"/>
          <w:pgSz w:w="11906" w:h="16838"/>
          <w:pgMar w:top="719" w:right="850" w:bottom="540" w:left="1701" w:header="708" w:footer="708" w:gutter="0"/>
          <w:cols w:space="708"/>
          <w:titlePg/>
          <w:docGrid w:linePitch="360"/>
        </w:sectPr>
      </w:pPr>
    </w:p>
    <w:p w:rsidR="00223C58" w:rsidRP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№ 5</w:t>
      </w:r>
    </w:p>
    <w:p w:rsidR="00223C58" w:rsidRP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 предоставлению муниципальной  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услуги «Оказание финансовой </w:t>
      </w:r>
    </w:p>
    <w:p w:rsidR="00223C58" w:rsidRP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поддержки субъектам малого</w:t>
      </w:r>
    </w:p>
    <w:p w:rsidR="00223C58" w:rsidRDefault="00223C58" w:rsidP="00223C58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среднего предпринимательства»</w:t>
      </w:r>
    </w:p>
    <w:p w:rsidR="00223C58" w:rsidRPr="001852C7" w:rsidRDefault="00223C58" w:rsidP="00223C5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52C7">
        <w:rPr>
          <w:rFonts w:ascii="Times New Roman" w:hAnsi="Times New Roman" w:cs="Times New Roman"/>
          <w:b/>
          <w:sz w:val="24"/>
          <w:szCs w:val="24"/>
        </w:rPr>
        <w:t xml:space="preserve">Технико-экономическое обоснование приобретения оборудования </w:t>
      </w:r>
    </w:p>
    <w:p w:rsidR="00223C58" w:rsidRPr="001852C7" w:rsidRDefault="00223C58" w:rsidP="00223C5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52C7">
        <w:rPr>
          <w:rFonts w:ascii="Times New Roman" w:hAnsi="Times New Roman" w:cs="Times New Roman"/>
          <w:sz w:val="24"/>
          <w:szCs w:val="24"/>
        </w:rPr>
        <w:t>Информация о деятельности заявителя</w:t>
      </w: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00"/>
      </w:tblGrid>
      <w:tr w:rsidR="00223C58" w:rsidRPr="001852C7" w:rsidTr="001852C7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(телефон/факс, </w:t>
            </w:r>
            <w:r w:rsidRPr="0018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подразделений), наличие правовых актов, утверждающих Программу (план) технического перевооружения организации, направленной на  внедрение инновационных технологий и современного высокопроизводительного и высокотехнологичного оборудования;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осуществляемые виды 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по </w:t>
            </w:r>
            <w:hyperlink r:id="rId19" w:history="1">
              <w:r w:rsidRPr="001852C7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C58" w:rsidRPr="001852C7" w:rsidRDefault="00223C58" w:rsidP="001852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852C7">
        <w:rPr>
          <w:rFonts w:ascii="Times New Roman" w:hAnsi="Times New Roman" w:cs="Times New Roman"/>
          <w:sz w:val="24"/>
          <w:szCs w:val="24"/>
        </w:rPr>
        <w:br/>
      </w:r>
      <w:r w:rsidR="001852C7">
        <w:rPr>
          <w:rFonts w:ascii="Times New Roman" w:hAnsi="Times New Roman" w:cs="Times New Roman"/>
          <w:sz w:val="24"/>
          <w:szCs w:val="24"/>
        </w:rPr>
        <w:lastRenderedPageBreak/>
        <w:t>,</w:t>
      </w:r>
    </w:p>
    <w:p w:rsidR="00223C58" w:rsidRPr="001852C7" w:rsidRDefault="00223C58" w:rsidP="00223C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852C7">
        <w:rPr>
          <w:rFonts w:ascii="Times New Roman" w:hAnsi="Times New Roman" w:cs="Times New Roman"/>
          <w:sz w:val="24"/>
          <w:szCs w:val="24"/>
        </w:rPr>
        <w:t>Технико-экономическое обоснование приобретения оборудования</w:t>
      </w:r>
    </w:p>
    <w:p w:rsidR="00223C58" w:rsidRPr="001852C7" w:rsidRDefault="00223C58" w:rsidP="00223C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1134"/>
        <w:gridCol w:w="1843"/>
        <w:gridCol w:w="2268"/>
      </w:tblGrid>
      <w:tr w:rsidR="00223C58" w:rsidRPr="001852C7" w:rsidTr="001852C7">
        <w:trPr>
          <w:trHeight w:val="36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Оборудование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№ </w:t>
            </w:r>
            <w:r w:rsidRPr="0018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223C58" w:rsidRPr="001852C7" w:rsidTr="001852C7">
        <w:trPr>
          <w:trHeight w:val="36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приобретаемого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Код  приобретаемого оборудования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>по ОКОФ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Реквизиты договоров на приобретение оборудования (дата, 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в том числе высокопроизводительных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в том числе относящихся к приоритетной целевой группе*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услуг),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товаров (работ, услуг), направляемых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>на экспорт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C58" w:rsidRPr="001852C7" w:rsidRDefault="00223C58" w:rsidP="00223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52C7">
        <w:rPr>
          <w:rFonts w:ascii="Times New Roman" w:hAnsi="Times New Roman" w:cs="Times New Roman"/>
          <w:sz w:val="24"/>
          <w:szCs w:val="24"/>
        </w:rPr>
        <w:t>*</w:t>
      </w:r>
      <w:r w:rsidRPr="001852C7">
        <w:rPr>
          <w:rFonts w:ascii="Times New Roman" w:hAnsi="Times New Roman" w:cs="Times New Roman"/>
          <w:sz w:val="24"/>
          <w:szCs w:val="24"/>
        </w:rPr>
        <w:tab/>
        <w:t xml:space="preserve">Военнослужащие, уволенные в запас, уволенные с градообразующих предприятий, инвалиды, молодые люди в возрасте до 25 лет, родители-одиночки, безработные </w:t>
      </w:r>
      <w:r w:rsidRPr="001852C7">
        <w:rPr>
          <w:rFonts w:ascii="Times New Roman" w:hAnsi="Times New Roman" w:cs="Times New Roman"/>
          <w:sz w:val="24"/>
          <w:szCs w:val="24"/>
        </w:rPr>
        <w:lastRenderedPageBreak/>
        <w:t>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223C58" w:rsidRPr="001852C7" w:rsidRDefault="00223C58" w:rsidP="00223C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3C58" w:rsidRPr="001852C7" w:rsidRDefault="00223C58" w:rsidP="00223C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852C7">
        <w:rPr>
          <w:rFonts w:ascii="Times New Roman" w:hAnsi="Times New Roman" w:cs="Times New Roman"/>
          <w:sz w:val="24"/>
          <w:szCs w:val="24"/>
        </w:rPr>
        <w:t>Финансово-экономические показатели деятельности заявителя</w:t>
      </w:r>
    </w:p>
    <w:p w:rsidR="00223C58" w:rsidRPr="001852C7" w:rsidRDefault="00223C58" w:rsidP="00223C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134"/>
        <w:gridCol w:w="1417"/>
        <w:gridCol w:w="1560"/>
        <w:gridCol w:w="1559"/>
      </w:tblGrid>
      <w:tr w:rsidR="00223C58" w:rsidRPr="001852C7" w:rsidTr="001852C7">
        <w:trPr>
          <w:trHeight w:val="10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Год, 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>предшес-твующий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>текущему году 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Текущий год 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Очередной год (план)</w:t>
            </w:r>
          </w:p>
        </w:tc>
      </w:tr>
      <w:tr w:rsidR="00223C58" w:rsidRPr="001852C7" w:rsidTr="001852C7">
        <w:trPr>
          <w:trHeight w:val="54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328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54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5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 от продаж товаров (работ, услуг)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5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264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налогов*: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23C58" w:rsidRPr="001852C7" w:rsidTr="001852C7">
        <w:trPr>
          <w:trHeight w:val="54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(общий режим налогообложения, УСН, ЕНВД, патент)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479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страховые взносы во внебюджетные фонды (ПФР, ФОМС, ФСС)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36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C7" w:rsidRDefault="001852C7" w:rsidP="001852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1852C7" w:rsidSect="004D719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134"/>
        <w:gridCol w:w="1417"/>
        <w:gridCol w:w="1560"/>
        <w:gridCol w:w="1559"/>
      </w:tblGrid>
      <w:tr w:rsidR="00223C58" w:rsidRPr="001852C7" w:rsidTr="001852C7">
        <w:trPr>
          <w:trHeight w:val="4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5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36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тыс.   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36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br/>
              <w:t>плата на 1 работающего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рублей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rHeight w:val="68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Рынки сбыта товаров (работ, услуг)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23C58" w:rsidRPr="001852C7" w:rsidTr="001852C7">
        <w:trPr>
          <w:trHeight w:val="68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(работ, услуг), в т. ч: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8" w:rsidRPr="001852C7" w:rsidTr="001852C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8" w:rsidRPr="001852C7" w:rsidRDefault="00223C58" w:rsidP="0018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C58" w:rsidRPr="001852C7" w:rsidRDefault="00223C58" w:rsidP="00223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C58" w:rsidRPr="001852C7" w:rsidRDefault="00223C58" w:rsidP="00223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52C7">
        <w:rPr>
          <w:rFonts w:ascii="Times New Roman" w:hAnsi="Times New Roman" w:cs="Times New Roman"/>
          <w:sz w:val="24"/>
          <w:szCs w:val="24"/>
        </w:rPr>
        <w:t>* Заполняется только по уплачиваемым видам налогов.</w:t>
      </w:r>
    </w:p>
    <w:p w:rsidR="00223C58" w:rsidRPr="001852C7" w:rsidRDefault="00223C58" w:rsidP="00223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3C58" w:rsidRPr="001852C7" w:rsidRDefault="00223C58" w:rsidP="00223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52C7">
        <w:rPr>
          <w:rFonts w:ascii="Times New Roman" w:hAnsi="Times New Roman" w:cs="Times New Roman"/>
          <w:sz w:val="24"/>
          <w:szCs w:val="24"/>
        </w:rPr>
        <w:t>_____________________     ___________        _____________________</w:t>
      </w:r>
    </w:p>
    <w:p w:rsidR="00223C58" w:rsidRPr="001852C7" w:rsidRDefault="00223C58" w:rsidP="00223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52C7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</w:t>
      </w:r>
      <w:r w:rsidRPr="001852C7">
        <w:rPr>
          <w:rFonts w:ascii="Times New Roman" w:hAnsi="Times New Roman" w:cs="Times New Roman"/>
          <w:sz w:val="24"/>
          <w:szCs w:val="24"/>
        </w:rPr>
        <w:tab/>
        <w:t xml:space="preserve">(подпись)        </w:t>
      </w:r>
      <w:r w:rsidRPr="001852C7">
        <w:rPr>
          <w:rFonts w:ascii="Times New Roman" w:hAnsi="Times New Roman" w:cs="Times New Roman"/>
          <w:sz w:val="24"/>
          <w:szCs w:val="24"/>
        </w:rPr>
        <w:tab/>
      </w:r>
      <w:r w:rsidRPr="001852C7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:rsidR="00223C58" w:rsidRPr="001852C7" w:rsidRDefault="00223C58" w:rsidP="00223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52C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23C58" w:rsidRPr="001852C7" w:rsidRDefault="00223C58" w:rsidP="00223C5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223C58" w:rsidRDefault="00223C58" w:rsidP="00223C5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C58" w:rsidRDefault="00223C58" w:rsidP="00223C5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C58" w:rsidRDefault="00223C58">
      <w:pPr>
        <w:rPr>
          <w:rFonts w:ascii="Times New Roman" w:hAnsi="Times New Roman" w:cs="Times New Roman"/>
          <w:sz w:val="28"/>
          <w:szCs w:val="28"/>
        </w:rPr>
      </w:pPr>
    </w:p>
    <w:p w:rsidR="001852C7" w:rsidRDefault="001852C7">
      <w:pPr>
        <w:rPr>
          <w:rFonts w:ascii="Times New Roman" w:hAnsi="Times New Roman" w:cs="Times New Roman"/>
          <w:sz w:val="28"/>
          <w:szCs w:val="28"/>
        </w:rPr>
      </w:pPr>
    </w:p>
    <w:p w:rsidR="001852C7" w:rsidRDefault="001852C7">
      <w:pPr>
        <w:rPr>
          <w:rFonts w:ascii="Times New Roman" w:hAnsi="Times New Roman" w:cs="Times New Roman"/>
          <w:sz w:val="28"/>
          <w:szCs w:val="28"/>
        </w:rPr>
      </w:pPr>
    </w:p>
    <w:p w:rsidR="001852C7" w:rsidRPr="00223C58" w:rsidRDefault="001852C7" w:rsidP="00185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 6</w:t>
      </w:r>
    </w:p>
    <w:p w:rsidR="001852C7" w:rsidRPr="00223C58" w:rsidRDefault="001852C7" w:rsidP="00185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 предоставлению муниципальной  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услуги «Оказание финансовой 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поддержки субъектам малого</w:t>
      </w:r>
    </w:p>
    <w:p w:rsidR="001852C7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среднего предпринимательства»</w:t>
      </w:r>
    </w:p>
    <w:p w:rsidR="001852C7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52C7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52C7" w:rsidRDefault="001852C7" w:rsidP="001852C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заявителя)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субсидию   на  возмещение  части затрат по приобретению (созданию) основных средств субъектам малого и (или) среднего предпринимательства, осуществляющим  свою деятельность в сфере общественного питания и</w:t>
      </w:r>
      <w:r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бытовых услуг.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6"/>
          <w:szCs w:val="6"/>
        </w:rPr>
      </w:pPr>
    </w:p>
    <w:p w:rsidR="001852C7" w:rsidRDefault="001852C7" w:rsidP="001852C7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Информация о заявителе: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Юридическийадрес_____________________________________________________________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Телефон,факс,email_____________________________________________________________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ИНН/КПП ___________________________________________________________________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Банковские реквизиты____________________________________________________________</w:t>
      </w:r>
    </w:p>
    <w:p w:rsidR="001852C7" w:rsidRDefault="001852C7" w:rsidP="001852C7">
      <w:pPr>
        <w:pStyle w:val="ConsPlusNonformat"/>
        <w:widowControl/>
        <w:jc w:val="both"/>
      </w:pPr>
      <w:r>
        <w:t>______________________________________________________________________</w:t>
      </w:r>
    </w:p>
    <w:p w:rsidR="001852C7" w:rsidRDefault="001852C7" w:rsidP="001852C7">
      <w:pPr>
        <w:pStyle w:val="ConsPlusNonformat"/>
        <w:widowControl/>
        <w:tabs>
          <w:tab w:val="left" w:pos="540"/>
        </w:tabs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Общая сумма затрат по участию приобретению основных средств (без учета НДС), тыс. руб.______________________________________________________________________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(сумма указывается цифрами и прописью)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Среднесписочная численность работающих, в том числе работников, работающих  по гражданско-правовым договорам,  чел. ____________________________________________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Размер средней заработной платы, руб. ________________________________________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 последнюю отчетную дату)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Применяемая  заявителем  система  налогообложения   (отметить  любым знаком):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общеустановленная;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упрощенная (УСН);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 виде  единого  налога  на  вмененный  доход  для  отдельных  видов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(ЕНВД);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для сельскохозяйственных товаропроизводителей.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6. Является участником соглашений о разделе продукции: _______ (да/нет).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7. Является профессиональным участником рынка ценных бумаг: _______ (да/нет)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8. Осуществляет производство и реализацию подакцизных товаров: _______ (да/нет)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9. Осуществляет добычу и реализацию полезных ископаемых, за исключением общераспространенных полезных ископаемых: _______ (да/нет).</w:t>
      </w:r>
    </w:p>
    <w:p w:rsidR="001852C7" w:rsidRDefault="001852C7" w:rsidP="001852C7">
      <w:pPr>
        <w:pStyle w:val="ConsPlusNonformat"/>
        <w:ind w:firstLine="708"/>
        <w:rPr>
          <w:rFonts w:ascii="Times New Roman" w:hAnsi="Times New Roman" w:cs="Times New Roman"/>
          <w:color w:val="000000"/>
          <w:sz w:val="6"/>
          <w:szCs w:val="6"/>
        </w:rPr>
      </w:pPr>
    </w:p>
    <w:p w:rsidR="001852C7" w:rsidRDefault="001852C7" w:rsidP="001852C7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 прилагаемых   документов: _______________________________________</w:t>
      </w:r>
    </w:p>
    <w:p w:rsidR="001852C7" w:rsidRP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(наименования документов, количество листов) 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Руководитель,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________________________/_________________________/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(подпись)                                                         (расшифровка подписи)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1852C7" w:rsidRPr="001852C7" w:rsidRDefault="001852C7" w:rsidP="001852C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________________________/_________________________/</w:t>
      </w:r>
      <w:r>
        <w:t xml:space="preserve">                                                            </w:t>
      </w:r>
      <w:r>
        <w:rPr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         (расшифровка подписи</w:t>
      </w:r>
      <w:r>
        <w:rPr>
          <w:sz w:val="24"/>
          <w:szCs w:val="24"/>
        </w:rPr>
        <w:t xml:space="preserve"> </w:t>
      </w:r>
    </w:p>
    <w:p w:rsidR="001852C7" w:rsidRPr="00223C58" w:rsidRDefault="001852C7" w:rsidP="00185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 7</w:t>
      </w:r>
    </w:p>
    <w:p w:rsidR="001852C7" w:rsidRPr="00223C58" w:rsidRDefault="001852C7" w:rsidP="00185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 предоставлению муниципальной  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услуги «Оказание финансовой 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поддержки субъектам малого</w:t>
      </w:r>
    </w:p>
    <w:p w:rsidR="001852C7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среднего предпринимательства»</w:t>
      </w:r>
    </w:p>
    <w:p w:rsidR="001852C7" w:rsidRDefault="001852C7" w:rsidP="001852C7"/>
    <w:p w:rsidR="001852C7" w:rsidRDefault="001852C7" w:rsidP="001852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852C7" w:rsidRDefault="001852C7" w:rsidP="001852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852C7" w:rsidRDefault="001852C7" w:rsidP="001852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852C7" w:rsidRPr="001852C7" w:rsidRDefault="001852C7" w:rsidP="001852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8386D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1852C7" w:rsidRPr="00A84A4B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86D">
        <w:rPr>
          <w:rFonts w:ascii="Times New Roman" w:hAnsi="Times New Roman" w:cs="Times New Roman"/>
          <w:b/>
          <w:sz w:val="24"/>
          <w:szCs w:val="24"/>
        </w:rPr>
        <w:t>об имущественном и финансовом состоянии</w:t>
      </w:r>
    </w:p>
    <w:p w:rsidR="001852C7" w:rsidRPr="00A84A4B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52C7" w:rsidRPr="00A84A4B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4A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852C7" w:rsidRPr="00F8386D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8386D">
        <w:rPr>
          <w:rFonts w:ascii="Times New Roman" w:hAnsi="Times New Roman" w:cs="Times New Roman"/>
          <w:sz w:val="16"/>
          <w:szCs w:val="16"/>
        </w:rPr>
        <w:t>(полное наименование заявителя)</w:t>
      </w:r>
    </w:p>
    <w:p w:rsidR="001852C7" w:rsidRPr="00A84A4B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52C7" w:rsidRPr="00A84A4B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4A4B">
        <w:rPr>
          <w:rFonts w:ascii="Times New Roman" w:hAnsi="Times New Roman" w:cs="Times New Roman"/>
          <w:sz w:val="24"/>
          <w:szCs w:val="24"/>
        </w:rPr>
        <w:t>1. Сведения об имуществе:</w:t>
      </w:r>
    </w:p>
    <w:p w:rsidR="001852C7" w:rsidRPr="00A84A4B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52C7" w:rsidRPr="00A84A4B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4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84A4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5"/>
        <w:gridCol w:w="5444"/>
      </w:tblGrid>
      <w:tr w:rsidR="001852C7" w:rsidRPr="00A84A4B" w:rsidTr="005615D1">
        <w:trPr>
          <w:cantSplit/>
          <w:trHeight w:val="345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A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A4B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за период, прошедший</w:t>
            </w:r>
            <w:r w:rsidRPr="00A84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государственной регистрации     </w:t>
            </w:r>
          </w:p>
        </w:tc>
      </w:tr>
      <w:tr w:rsidR="001852C7" w:rsidRPr="00A84A4B" w:rsidTr="005615D1">
        <w:trPr>
          <w:cantSplit/>
          <w:trHeight w:val="115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A84A4B" w:rsidTr="005615D1">
        <w:trPr>
          <w:cantSplit/>
          <w:trHeight w:val="115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A84A4B" w:rsidTr="005615D1">
        <w:trPr>
          <w:cantSplit/>
          <w:trHeight w:val="230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A84A4B" w:rsidTr="005615D1">
        <w:trPr>
          <w:cantSplit/>
          <w:trHeight w:val="230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A84A4B" w:rsidTr="005615D1">
        <w:trPr>
          <w:cantSplit/>
          <w:trHeight w:val="230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A84A4B" w:rsidTr="005615D1">
        <w:trPr>
          <w:cantSplit/>
          <w:trHeight w:val="230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A84A4B" w:rsidTr="005615D1">
        <w:trPr>
          <w:cantSplit/>
          <w:trHeight w:val="230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A84A4B" w:rsidTr="005615D1">
        <w:trPr>
          <w:cantSplit/>
          <w:trHeight w:val="230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A84A4B" w:rsidTr="005615D1">
        <w:trPr>
          <w:cantSplit/>
          <w:trHeight w:val="230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A84A4B" w:rsidTr="005615D1">
        <w:trPr>
          <w:cantSplit/>
          <w:trHeight w:val="230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A84A4B" w:rsidTr="005615D1">
        <w:trPr>
          <w:cantSplit/>
          <w:trHeight w:val="230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A84A4B" w:rsidTr="005615D1">
        <w:trPr>
          <w:cantSplit/>
          <w:trHeight w:val="230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5522C8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C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A84A4B" w:rsidRDefault="001852C7" w:rsidP="0018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C7" w:rsidRPr="00A84A4B" w:rsidRDefault="001852C7" w:rsidP="001852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C7" w:rsidRPr="00A84A4B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4A4B">
        <w:rPr>
          <w:rFonts w:ascii="Times New Roman" w:hAnsi="Times New Roman" w:cs="Times New Roman"/>
          <w:sz w:val="24"/>
          <w:szCs w:val="24"/>
        </w:rPr>
        <w:t xml:space="preserve">    2. Сведения о финансовом состоянии:</w:t>
      </w:r>
    </w:p>
    <w:p w:rsidR="001852C7" w:rsidRPr="00A84A4B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52C7" w:rsidRPr="00A84A4B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4A4B">
        <w:rPr>
          <w:rFonts w:ascii="Times New Roman" w:hAnsi="Times New Roman" w:cs="Times New Roman"/>
          <w:sz w:val="24"/>
          <w:szCs w:val="24"/>
        </w:rPr>
        <w:t xml:space="preserve">    Выручка  от  реализации  товаров  (работ,  услуг)  без  учета налога на добавленную  стоимость  (доходы  от  основной  деятельности)  за    период, прошедший со дня государственной  регистрации, тыс. рублей: _______________.</w:t>
      </w:r>
    </w:p>
    <w:p w:rsidR="001852C7" w:rsidRPr="00A84A4B" w:rsidRDefault="001852C7" w:rsidP="001852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C7" w:rsidRPr="00A84A4B" w:rsidRDefault="001852C7" w:rsidP="001852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C7" w:rsidRPr="00EC2A50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2A50">
        <w:rPr>
          <w:rFonts w:ascii="Times New Roman" w:hAnsi="Times New Roman" w:cs="Times New Roman"/>
          <w:sz w:val="24"/>
          <w:szCs w:val="24"/>
        </w:rPr>
        <w:t>Руководитель,</w:t>
      </w:r>
    </w:p>
    <w:p w:rsidR="001852C7" w:rsidRPr="00EC2A50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2A50">
        <w:rPr>
          <w:rFonts w:ascii="Times New Roman" w:hAnsi="Times New Roman" w:cs="Times New Roman"/>
          <w:sz w:val="24"/>
          <w:szCs w:val="24"/>
        </w:rPr>
        <w:t>индивидуальный предприниматель ________________________/_________________________/</w:t>
      </w:r>
    </w:p>
    <w:p w:rsidR="001852C7" w:rsidRPr="00884B15" w:rsidRDefault="001852C7" w:rsidP="001852C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84B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84B15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84B1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52C7" w:rsidRPr="00650F0E" w:rsidRDefault="001852C7" w:rsidP="001852C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F0E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1852C7" w:rsidRPr="00650F0E" w:rsidRDefault="001852C7" w:rsidP="001852C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852C7" w:rsidRPr="00EC2A50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2A50">
        <w:rPr>
          <w:rFonts w:ascii="Times New Roman" w:hAnsi="Times New Roman" w:cs="Times New Roman"/>
          <w:sz w:val="24"/>
          <w:szCs w:val="24"/>
        </w:rPr>
        <w:t>Главный бухгалтер ________________________/_________________________/</w:t>
      </w:r>
    </w:p>
    <w:p w:rsidR="001852C7" w:rsidRPr="00884B15" w:rsidRDefault="001852C7" w:rsidP="001852C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84B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884B15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852C7" w:rsidRPr="00650F0E" w:rsidRDefault="001852C7" w:rsidP="001852C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F0E">
        <w:rPr>
          <w:rFonts w:ascii="Times New Roman" w:hAnsi="Times New Roman" w:cs="Times New Roman"/>
          <w:sz w:val="22"/>
          <w:szCs w:val="22"/>
        </w:rPr>
        <w:t xml:space="preserve">    Дата</w:t>
      </w:r>
    </w:p>
    <w:p w:rsidR="001852C7" w:rsidRPr="00650F0E" w:rsidRDefault="001852C7" w:rsidP="001852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52C7" w:rsidRPr="00223C58" w:rsidRDefault="001852C7" w:rsidP="00185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№ 8</w:t>
      </w:r>
    </w:p>
    <w:p w:rsidR="001852C7" w:rsidRPr="00223C58" w:rsidRDefault="001852C7" w:rsidP="00185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 предоставлению муниципальной  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услуги «Оказание финансовой 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поддержки субъектам малого</w:t>
      </w:r>
    </w:p>
    <w:p w:rsidR="001852C7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среднего предпринимательства»</w:t>
      </w:r>
    </w:p>
    <w:p w:rsidR="001852C7" w:rsidRDefault="001852C7" w:rsidP="001852C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1852C7" w:rsidRDefault="001852C7" w:rsidP="001852C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1852C7" w:rsidRPr="002F1AF2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b/>
          <w:color w:val="000000"/>
          <w:sz w:val="22"/>
          <w:szCs w:val="22"/>
        </w:rPr>
        <w:t>Заявление</w:t>
      </w:r>
    </w:p>
    <w:p w:rsidR="001852C7" w:rsidRPr="002F1AF2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b/>
          <w:color w:val="000000"/>
          <w:sz w:val="22"/>
          <w:szCs w:val="22"/>
        </w:rPr>
        <w:t>о предоставлении субсидии</w:t>
      </w:r>
    </w:p>
    <w:p w:rsidR="001852C7" w:rsidRPr="002F1AF2" w:rsidRDefault="001852C7" w:rsidP="001852C7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Прошу предоставить _________________________________________________________________________________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                                                      </w:t>
      </w:r>
      <w:r w:rsidRPr="002F1AF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(полное наименование заявителя)</w:t>
      </w:r>
      <w:r w:rsidR="00F761F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мммммммммммм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>субсидию   на  возмещение  части затрат</w:t>
      </w:r>
      <w:r>
        <w:rPr>
          <w:rFonts w:ascii="Times New Roman" w:hAnsi="Times New Roman" w:cs="Times New Roman"/>
          <w:color w:val="000000"/>
          <w:sz w:val="22"/>
          <w:szCs w:val="22"/>
        </w:rPr>
        <w:t>, связанных с началом коммерческой деятельности вновь созданным субъектам малого предпринимательства, осуществляющим свою деятельность в производственной сфере и (или) оказывающим социально значимые услуги на территории Новоселовского района.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1. Информация о заявителе: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Юридический адрес______________________________________________________________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Фактический адрес______________________________________________________________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Телефон, факс, e-mail ____________________________________________________________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ИНН/КПП ______________________________________________________________________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Банковские реквизиты____________________________________________________________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_______________________________________________________________________________.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2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. Средн</w:t>
      </w:r>
      <w:r>
        <w:rPr>
          <w:rFonts w:ascii="Times New Roman" w:hAnsi="Times New Roman" w:cs="Times New Roman"/>
          <w:color w:val="000000"/>
          <w:sz w:val="22"/>
          <w:szCs w:val="22"/>
        </w:rPr>
        <w:t>яя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численность работающих, в том числе работников, работающих  по гражданско-правовым договорам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или по совместительству с учётом реально отработанного времени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работников представительств, филиалов и других обособленных подразделений, ч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ел. ____________________________________________</w:t>
      </w:r>
    </w:p>
    <w:p w:rsidR="001852C7" w:rsidRPr="002F1AF2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. Размер средней заработной платы, руб. ________________________________________</w:t>
      </w:r>
    </w:p>
    <w:p w:rsidR="001852C7" w:rsidRPr="002F1AF2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2F1AF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(на последнюю отчетную дату)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. Применяемая  заявителем  система  налогообложения   (отметить  любым знаком):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- общеустановленная;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- упрощенная (УСН)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ставке 6%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852C7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- 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упрощенная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(УСН</w:t>
      </w:r>
      <w:r>
        <w:rPr>
          <w:rFonts w:ascii="Times New Roman" w:hAnsi="Times New Roman" w:cs="Times New Roman"/>
          <w:color w:val="000000"/>
          <w:sz w:val="22"/>
          <w:szCs w:val="22"/>
        </w:rPr>
        <w:t>) по ставке 15%;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- 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упрощенная (УСН</w:t>
      </w:r>
      <w:r>
        <w:rPr>
          <w:rFonts w:ascii="Times New Roman" w:hAnsi="Times New Roman" w:cs="Times New Roman"/>
          <w:color w:val="000000"/>
          <w:sz w:val="22"/>
          <w:szCs w:val="22"/>
        </w:rPr>
        <w:t>) в виде патента;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- в  виде  единого  налога  на  вмененн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ый  доход 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(ЕНВД);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- для сельскохозяйственных товаропроизводителей.</w:t>
      </w:r>
    </w:p>
    <w:p w:rsidR="001852C7" w:rsidRPr="002F1AF2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. Является участником соглашений о разделе продукции: _______ (да/нет).</w:t>
      </w:r>
    </w:p>
    <w:p w:rsidR="001852C7" w:rsidRPr="002F1AF2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. Является профессиональным участником рынка ценных бумаг: _______ (да/нет)</w:t>
      </w:r>
    </w:p>
    <w:p w:rsidR="001852C7" w:rsidRPr="002F1AF2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. Осуществляет производство и реализацию подакцизных товаров: _______ (да/нет)</w:t>
      </w:r>
    </w:p>
    <w:p w:rsidR="001852C7" w:rsidRPr="002F1AF2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>. Осуществляет добычу и реализацию полезных ископаемых, за исключением общераспространенных полезных ископаемых: _______ (да/нет).</w:t>
      </w:r>
    </w:p>
    <w:p w:rsidR="001852C7" w:rsidRPr="002F1AF2" w:rsidRDefault="001852C7" w:rsidP="001852C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Размер субсидии прошу установить в соответствии с Порядком предоставления субсидий на возмещение части затрат, связанных с началом коммерческой деятельности, вновь созданным субъектам малого предпринимательства, осуществляющим свою деятельность в производственной сфере и (или) оказывающим социально значимые услуги на территории Новоселовского района и утверджения перечня видов экономической деятельности, относящихся к производственной сфере и социально значимым услугам, утвержденным постановлением администрации района от______________№_____________.</w:t>
      </w:r>
    </w:p>
    <w:p w:rsidR="001852C7" w:rsidRPr="002F1AF2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>Руководитель,</w:t>
      </w:r>
    </w:p>
    <w:p w:rsidR="001852C7" w:rsidRPr="002F1AF2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>индивидуальный предприниматель ________________________/_________________________/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  (подпись)                           (расшифровка подписи)</w:t>
      </w:r>
    </w:p>
    <w:p w:rsidR="001852C7" w:rsidRPr="002F1AF2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>М.П.</w:t>
      </w:r>
    </w:p>
    <w:p w:rsidR="001852C7" w:rsidRPr="002F1AF2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>Главный бухгалтер ________________________/_________________________/</w:t>
      </w:r>
    </w:p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     (подпись)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(расшифровка подписи</w:t>
      </w:r>
    </w:p>
    <w:p w:rsidR="001852C7" w:rsidRPr="002F1AF2" w:rsidRDefault="001852C7" w:rsidP="001852C7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2F1AF2">
        <w:rPr>
          <w:rFonts w:ascii="Times New Roman" w:hAnsi="Times New Roman" w:cs="Times New Roman"/>
          <w:color w:val="000000"/>
          <w:sz w:val="22"/>
          <w:szCs w:val="22"/>
        </w:rPr>
        <w:t xml:space="preserve"> Дата</w:t>
      </w:r>
    </w:p>
    <w:p w:rsidR="001852C7" w:rsidRPr="00CC5C25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852C7" w:rsidRPr="00223C58" w:rsidRDefault="001852C7" w:rsidP="00185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C25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1852C7" w:rsidRPr="00223C58" w:rsidRDefault="001852C7" w:rsidP="00185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 предоставлению муниципальной  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услуги «Оказание финансовой 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поддержки субъектам малого</w:t>
      </w:r>
    </w:p>
    <w:p w:rsidR="001852C7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среднего предпринимательства»</w:t>
      </w:r>
    </w:p>
    <w:p w:rsidR="001852C7" w:rsidRDefault="001852C7" w:rsidP="001852C7">
      <w:pPr>
        <w:pStyle w:val="ConsPlusNormal"/>
        <w:widowControl/>
        <w:tabs>
          <w:tab w:val="left" w:pos="4536"/>
        </w:tabs>
        <w:ind w:firstLine="0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1852C7" w:rsidRPr="001852C7" w:rsidRDefault="001852C7" w:rsidP="001852C7">
      <w:pPr>
        <w:pStyle w:val="ConsPlusNormal"/>
        <w:widowControl/>
        <w:tabs>
          <w:tab w:val="left" w:pos="4536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</w:t>
      </w:r>
      <w:r w:rsidRPr="00017FA6">
        <w:rPr>
          <w:rFonts w:ascii="Times New Roman" w:hAnsi="Times New Roman" w:cs="Times New Roman"/>
          <w:sz w:val="24"/>
          <w:szCs w:val="24"/>
        </w:rPr>
        <w:t>Справка</w:t>
      </w:r>
    </w:p>
    <w:p w:rsidR="001852C7" w:rsidRPr="00017FA6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финансово- экономическом </w:t>
      </w:r>
      <w:r w:rsidRPr="00017FA6">
        <w:rPr>
          <w:rFonts w:ascii="Times New Roman" w:hAnsi="Times New Roman" w:cs="Times New Roman"/>
          <w:sz w:val="24"/>
          <w:szCs w:val="24"/>
        </w:rPr>
        <w:t xml:space="preserve"> состоянии</w:t>
      </w:r>
    </w:p>
    <w:p w:rsidR="001852C7" w:rsidRPr="00017FA6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7FA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852C7" w:rsidRPr="00017FA6" w:rsidRDefault="001852C7" w:rsidP="001852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7FA6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1852C7" w:rsidRPr="00017FA6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7FA6">
        <w:rPr>
          <w:rFonts w:ascii="Times New Roman" w:hAnsi="Times New Roman" w:cs="Times New Roman"/>
          <w:sz w:val="24"/>
          <w:szCs w:val="24"/>
        </w:rPr>
        <w:t xml:space="preserve">    1. Сведения об имуществе:</w:t>
      </w:r>
    </w:p>
    <w:p w:rsidR="001852C7" w:rsidRPr="00017FA6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5805"/>
      </w:tblGrid>
      <w:tr w:rsidR="001852C7" w:rsidRPr="00017FA6" w:rsidTr="001852C7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FE2B77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E2B77">
              <w:rPr>
                <w:rFonts w:ascii="Times New Roman" w:hAnsi="Times New Roman" w:cs="Times New Roman"/>
              </w:rPr>
              <w:t xml:space="preserve">Наименование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FE2B77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E2B77">
              <w:rPr>
                <w:rFonts w:ascii="Times New Roman" w:hAnsi="Times New Roman" w:cs="Times New Roman"/>
              </w:rPr>
              <w:t>Остаточная стоимость за период, прошедший</w:t>
            </w:r>
            <w:r w:rsidRPr="00FE2B77">
              <w:rPr>
                <w:rFonts w:ascii="Times New Roman" w:hAnsi="Times New Roman" w:cs="Times New Roman"/>
              </w:rPr>
              <w:br/>
              <w:t xml:space="preserve">со дня государственной регистрации     </w:t>
            </w:r>
          </w:p>
        </w:tc>
      </w:tr>
      <w:tr w:rsidR="001852C7" w:rsidRPr="00017FA6" w:rsidTr="001852C7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7801F1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1F1">
              <w:rPr>
                <w:rFonts w:ascii="Times New Roman" w:hAnsi="Times New Roman" w:cs="Times New Roman"/>
              </w:rPr>
              <w:t>Имущество, затраты на приобретение которого заявлены на частичное возмещение</w:t>
            </w:r>
          </w:p>
          <w:p w:rsidR="001852C7" w:rsidRPr="007801F1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852C7" w:rsidRPr="007801F1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017FA6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017FA6" w:rsidTr="001852C7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7801F1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017FA6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017FA6" w:rsidTr="001852C7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7801F1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1F1">
              <w:rPr>
                <w:rFonts w:ascii="Times New Roman" w:hAnsi="Times New Roman" w:cs="Times New Roman"/>
              </w:rPr>
              <w:t>Имущество прочее: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017FA6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017FA6" w:rsidTr="001852C7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7801F1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1F1">
              <w:rPr>
                <w:rFonts w:ascii="Times New Roman" w:hAnsi="Times New Roman" w:cs="Times New Roman"/>
              </w:rPr>
              <w:t>-собственное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017FA6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017FA6" w:rsidTr="001852C7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7801F1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017FA6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017FA6" w:rsidTr="001852C7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7801F1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1F1">
              <w:rPr>
                <w:rFonts w:ascii="Times New Roman" w:hAnsi="Times New Roman" w:cs="Times New Roman"/>
              </w:rPr>
              <w:t>-арендованные основные средства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017FA6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017FA6" w:rsidTr="001852C7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7801F1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017FA6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017FA6" w:rsidTr="001852C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7801F1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1F1">
              <w:rPr>
                <w:rFonts w:ascii="Times New Roman" w:hAnsi="Times New Roman" w:cs="Times New Roman"/>
              </w:rPr>
              <w:t xml:space="preserve">Всего:             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7" w:rsidRPr="00017FA6" w:rsidRDefault="001852C7" w:rsidP="001852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7FA6">
        <w:rPr>
          <w:rFonts w:ascii="Times New Roman" w:hAnsi="Times New Roman" w:cs="Times New Roman"/>
          <w:sz w:val="24"/>
          <w:szCs w:val="24"/>
        </w:rPr>
        <w:t xml:space="preserve">   2.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финансовых и экономических показателях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210"/>
        <w:gridCol w:w="3156"/>
      </w:tblGrid>
      <w:tr w:rsidR="001852C7" w:rsidRPr="001F71F0" w:rsidTr="001852C7"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F71F0">
              <w:rPr>
                <w:rFonts w:ascii="Times New Roman" w:hAnsi="Times New Roman" w:cs="Times New Roman"/>
              </w:rPr>
              <w:t>За период прошедший со дня государственной регистрации</w:t>
            </w: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F71F0">
              <w:rPr>
                <w:rFonts w:ascii="Times New Roman" w:hAnsi="Times New Roman" w:cs="Times New Roman"/>
              </w:rPr>
              <w:t>План на очередной год</w:t>
            </w:r>
          </w:p>
        </w:tc>
      </w:tr>
      <w:tr w:rsidR="001852C7" w:rsidRPr="001F71F0" w:rsidTr="001852C7"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F71F0">
              <w:rPr>
                <w:rFonts w:ascii="Times New Roman" w:hAnsi="Times New Roman" w:cs="Times New Roman"/>
              </w:rPr>
              <w:t>Выручка от реализации товаров ( работ, услуг) без учета налога на добавленную стоимость ( доходы от основной деятельности), тыс. руб.</w:t>
            </w: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1F71F0" w:rsidTr="001852C7"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F71F0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1F71F0" w:rsidTr="001852C7"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F71F0">
              <w:rPr>
                <w:rFonts w:ascii="Times New Roman" w:hAnsi="Times New Roman" w:cs="Times New Roman"/>
              </w:rPr>
              <w:t>Среднемесячная заработная плата работников, руб.</w:t>
            </w: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1F71F0" w:rsidTr="001852C7">
        <w:tc>
          <w:tcPr>
            <w:tcW w:w="3379" w:type="dxa"/>
          </w:tcPr>
          <w:p w:rsidR="001852C7" w:rsidRPr="007801F1" w:rsidRDefault="001852C7" w:rsidP="001852C7">
            <w:r w:rsidRPr="007801F1"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и акцизов) </w:t>
            </w: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C7" w:rsidRPr="001F71F0" w:rsidTr="001852C7"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F71F0">
              <w:rPr>
                <w:rFonts w:ascii="Times New Roman" w:hAnsi="Times New Roman" w:cs="Times New Roman"/>
              </w:rPr>
              <w:t>Площадь имеющихся в распоряжении помещений</w:t>
            </w: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852C7" w:rsidRPr="001F71F0" w:rsidRDefault="001852C7" w:rsidP="0018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C7" w:rsidRDefault="001852C7" w:rsidP="0018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52C7" w:rsidRPr="00FE2B77" w:rsidRDefault="001852C7" w:rsidP="001852C7">
      <w:pPr>
        <w:pStyle w:val="ConsPlusNonformat"/>
        <w:widowControl/>
        <w:rPr>
          <w:rFonts w:ascii="Times New Roman" w:hAnsi="Times New Roman" w:cs="Times New Roman"/>
        </w:rPr>
      </w:pPr>
      <w:r w:rsidRPr="00FE2B77">
        <w:rPr>
          <w:rFonts w:ascii="Times New Roman" w:hAnsi="Times New Roman" w:cs="Times New Roman"/>
        </w:rPr>
        <w:t xml:space="preserve">   Руководитель ________________________ /_______________________/</w:t>
      </w:r>
    </w:p>
    <w:p w:rsidR="001852C7" w:rsidRPr="00FE2B77" w:rsidRDefault="001852C7" w:rsidP="001852C7">
      <w:pPr>
        <w:pStyle w:val="ConsPlusNonformat"/>
        <w:widowControl/>
        <w:rPr>
          <w:rFonts w:ascii="Times New Roman" w:hAnsi="Times New Roman" w:cs="Times New Roman"/>
        </w:rPr>
      </w:pPr>
      <w:r w:rsidRPr="00FE2B77">
        <w:rPr>
          <w:rFonts w:ascii="Times New Roman" w:hAnsi="Times New Roman" w:cs="Times New Roman"/>
        </w:rPr>
        <w:t>(должность)                        (подпись)                (расшифровка подписи)</w:t>
      </w:r>
    </w:p>
    <w:p w:rsidR="001852C7" w:rsidRPr="00FE2B77" w:rsidRDefault="001852C7" w:rsidP="001852C7">
      <w:pPr>
        <w:pStyle w:val="ConsPlusNonformat"/>
        <w:widowControl/>
        <w:rPr>
          <w:rFonts w:ascii="Times New Roman" w:hAnsi="Times New Roman" w:cs="Times New Roman"/>
        </w:rPr>
      </w:pPr>
      <w:r w:rsidRPr="00FE2B77">
        <w:rPr>
          <w:rFonts w:ascii="Times New Roman" w:hAnsi="Times New Roman" w:cs="Times New Roman"/>
        </w:rPr>
        <w:t xml:space="preserve">    М.П.</w:t>
      </w:r>
    </w:p>
    <w:p w:rsidR="001852C7" w:rsidRPr="00FE2B77" w:rsidRDefault="001852C7" w:rsidP="001852C7">
      <w:pPr>
        <w:pStyle w:val="ConsPlusNonformat"/>
        <w:widowControl/>
        <w:rPr>
          <w:rFonts w:ascii="Times New Roman" w:hAnsi="Times New Roman" w:cs="Times New Roman"/>
        </w:rPr>
      </w:pPr>
      <w:r w:rsidRPr="00FE2B77">
        <w:rPr>
          <w:rFonts w:ascii="Times New Roman" w:hAnsi="Times New Roman" w:cs="Times New Roman"/>
        </w:rPr>
        <w:t>Главный бухгалтер ________________________ /______________________/</w:t>
      </w:r>
    </w:p>
    <w:p w:rsidR="001852C7" w:rsidRPr="00FE2B77" w:rsidRDefault="001852C7" w:rsidP="001852C7">
      <w:pPr>
        <w:pStyle w:val="ConsPlusNonformat"/>
        <w:widowControl/>
        <w:rPr>
          <w:rFonts w:ascii="Times New Roman" w:hAnsi="Times New Roman" w:cs="Times New Roman"/>
        </w:rPr>
      </w:pPr>
      <w:r w:rsidRPr="00FE2B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FE2B77">
        <w:rPr>
          <w:rFonts w:ascii="Times New Roman" w:hAnsi="Times New Roman" w:cs="Times New Roman"/>
        </w:rPr>
        <w:t xml:space="preserve">                                         (подпись)                  (расшифровка подписи)</w:t>
      </w:r>
    </w:p>
    <w:p w:rsidR="001852C7" w:rsidRDefault="001852C7" w:rsidP="001852C7">
      <w:pPr>
        <w:pStyle w:val="ConsPlusNonformat"/>
        <w:widowControl/>
      </w:pPr>
      <w:r w:rsidRPr="00FE2B77">
        <w:t xml:space="preserve">  Дата</w:t>
      </w:r>
    </w:p>
    <w:p w:rsidR="001852C7" w:rsidRDefault="001852C7" w:rsidP="001852C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1852C7" w:rsidRPr="00223C58" w:rsidRDefault="001852C7" w:rsidP="00185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C25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1852C7" w:rsidRPr="00223C58" w:rsidRDefault="001852C7" w:rsidP="00185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 предоставлению муниципальной  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услуги «Оказание финансовой </w:t>
      </w:r>
    </w:p>
    <w:p w:rsidR="001852C7" w:rsidRPr="00223C58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поддержки субъектам малого</w:t>
      </w:r>
    </w:p>
    <w:p w:rsidR="001852C7" w:rsidRDefault="001852C7" w:rsidP="001852C7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среднего предпринимательства»</w:t>
      </w:r>
    </w:p>
    <w:p w:rsidR="001852C7" w:rsidRDefault="001852C7" w:rsidP="001852C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1852C7" w:rsidRDefault="001852C7" w:rsidP="001852C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52C7" w:rsidRDefault="001852C7" w:rsidP="001852C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852C7" w:rsidRPr="001852C7" w:rsidRDefault="001852C7" w:rsidP="001852C7">
      <w:pPr>
        <w:spacing w:before="100" w:beforeAutospacing="1" w:after="0"/>
        <w:jc w:val="center"/>
        <w:rPr>
          <w:rFonts w:ascii="Times New Roman" w:hAnsi="Times New Roman" w:cs="Times New Roman"/>
        </w:rPr>
      </w:pPr>
      <w:r w:rsidRPr="001852C7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1852C7" w:rsidRPr="001852C7" w:rsidRDefault="001852C7" w:rsidP="001852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52C7">
        <w:rPr>
          <w:rFonts w:ascii="Times New Roman" w:hAnsi="Times New Roman" w:cs="Times New Roman"/>
          <w:bCs/>
          <w:sz w:val="28"/>
          <w:szCs w:val="28"/>
        </w:rPr>
        <w:t>прохождения административных процедур</w:t>
      </w:r>
    </w:p>
    <w:p w:rsidR="001852C7" w:rsidRPr="001852C7" w:rsidRDefault="001852C7" w:rsidP="001852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52C7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</w:t>
      </w:r>
    </w:p>
    <w:p w:rsidR="001852C7" w:rsidRPr="001852C7" w:rsidRDefault="001852C7" w:rsidP="00185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852C7" w:rsidRPr="001852C7" w:rsidTr="001852C7">
        <w:trPr>
          <w:jc w:val="center"/>
        </w:trPr>
        <w:tc>
          <w:tcPr>
            <w:tcW w:w="4860" w:type="dxa"/>
          </w:tcPr>
          <w:p w:rsidR="001852C7" w:rsidRPr="001852C7" w:rsidRDefault="001852C7" w:rsidP="00185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2C7">
              <w:rPr>
                <w:rFonts w:ascii="Times New Roman" w:hAnsi="Times New Roman" w:cs="Times New Roman"/>
                <w:bCs/>
                <w:sz w:val="28"/>
                <w:szCs w:val="28"/>
              </w:rPr>
              <w:t>Прием и регистрация  заявления  – не более 1 дня</w:t>
            </w:r>
          </w:p>
        </w:tc>
      </w:tr>
      <w:tr w:rsidR="001852C7" w:rsidRPr="001852C7" w:rsidTr="001852C7">
        <w:trPr>
          <w:jc w:val="center"/>
        </w:trPr>
        <w:tc>
          <w:tcPr>
            <w:tcW w:w="4860" w:type="dxa"/>
            <w:tcBorders>
              <w:left w:val="nil"/>
              <w:right w:val="nil"/>
            </w:tcBorders>
          </w:tcPr>
          <w:p w:rsidR="001852C7" w:rsidRPr="001852C7" w:rsidRDefault="00FA485C" w:rsidP="00185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5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55168;mso-position-horizontal-relative:text;mso-position-vertical-relative:text" from="116.25pt,3.05pt" to="116.25pt,48.05pt">
                  <v:stroke endarrow="block"/>
                </v:line>
              </w:pict>
            </w:r>
          </w:p>
          <w:p w:rsidR="001852C7" w:rsidRPr="001852C7" w:rsidRDefault="001852C7" w:rsidP="00185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52C7" w:rsidRPr="001852C7" w:rsidRDefault="001852C7" w:rsidP="00185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52C7" w:rsidRPr="001852C7" w:rsidTr="001852C7">
        <w:trPr>
          <w:jc w:val="center"/>
        </w:trPr>
        <w:tc>
          <w:tcPr>
            <w:tcW w:w="4860" w:type="dxa"/>
          </w:tcPr>
          <w:p w:rsidR="001852C7" w:rsidRPr="001852C7" w:rsidRDefault="00FA485C" w:rsidP="00185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5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56192;mso-position-horizontal-relative:text;mso-position-vertical-relative:text" from="35.25pt,26.25pt" to="35.25pt,26.25pt">
                  <v:stroke endarrow="block"/>
                </v:line>
              </w:pict>
            </w:r>
            <w:r w:rsidR="001852C7" w:rsidRPr="00185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на правильность заполнения  документов  – не более 3-х дней </w:t>
            </w:r>
          </w:p>
        </w:tc>
      </w:tr>
    </w:tbl>
    <w:p w:rsidR="001852C7" w:rsidRPr="001852C7" w:rsidRDefault="00FA485C" w:rsidP="00185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85C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57216;mso-position-horizontal-relative:text;mso-position-vertical-relative:text" from="2in,3.7pt" to="144.1pt,49.1pt">
            <v:stroke endarrow="block"/>
          </v:line>
        </w:pict>
      </w:r>
      <w:r w:rsidRPr="00FA485C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58240;mso-position-horizontal-relative:text;mso-position-vertical-relative:text" from="306pt,3.7pt" to="306pt,48.7pt">
            <v:stroke endarrow="block"/>
          </v:line>
        </w:pict>
      </w:r>
    </w:p>
    <w:p w:rsidR="001852C7" w:rsidRPr="001852C7" w:rsidRDefault="001852C7" w:rsidP="00185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52C7" w:rsidRPr="001852C7" w:rsidRDefault="001852C7" w:rsidP="00185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C7">
        <w:rPr>
          <w:rFonts w:ascii="Times New Roman" w:hAnsi="Times New Roman" w:cs="Times New Roman"/>
          <w:bCs/>
          <w:sz w:val="28"/>
          <w:szCs w:val="28"/>
        </w:rPr>
        <w:t>да</w:t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720"/>
        <w:gridCol w:w="4422"/>
      </w:tblGrid>
      <w:tr w:rsidR="001852C7" w:rsidRPr="001852C7" w:rsidTr="001852C7">
        <w:tc>
          <w:tcPr>
            <w:tcW w:w="4860" w:type="dxa"/>
          </w:tcPr>
          <w:p w:rsidR="001852C7" w:rsidRPr="001852C7" w:rsidRDefault="00FA485C" w:rsidP="00185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5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9264" from="111.6pt,44.95pt" to="111.6pt,44.95pt">
                  <v:stroke endarrow="block"/>
                </v:line>
              </w:pict>
            </w:r>
            <w:r w:rsidR="001852C7" w:rsidRPr="001852C7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 оценка поступивших документов    – не более 20 дней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852C7" w:rsidRPr="001852C7" w:rsidRDefault="001852C7" w:rsidP="00185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1852C7" w:rsidRPr="001852C7" w:rsidRDefault="001852C7" w:rsidP="00185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2C7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Письменное уведомление об отказе – в течение  5 дней со дня регистрации  заявления</w:t>
            </w:r>
          </w:p>
        </w:tc>
      </w:tr>
    </w:tbl>
    <w:p w:rsidR="001852C7" w:rsidRPr="001852C7" w:rsidRDefault="001852C7" w:rsidP="001852C7">
      <w:pPr>
        <w:tabs>
          <w:tab w:val="center" w:pos="4677"/>
          <w:tab w:val="left" w:pos="71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C7">
        <w:rPr>
          <w:rFonts w:ascii="Times New Roman" w:hAnsi="Times New Roman" w:cs="Times New Roman"/>
          <w:bCs/>
          <w:sz w:val="28"/>
          <w:szCs w:val="28"/>
        </w:rPr>
        <w:tab/>
      </w:r>
      <w:r w:rsidR="00FA485C" w:rsidRPr="00FA485C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0288;mso-position-horizontal-relative:text;mso-position-vertical-relative:text" from="90pt,-.1pt" to="90pt,44.9pt">
            <v:stroke endarrow="block"/>
          </v:line>
        </w:pict>
      </w:r>
      <w:r w:rsidRPr="001852C7">
        <w:rPr>
          <w:rFonts w:ascii="Times New Roman" w:hAnsi="Times New Roman" w:cs="Times New Roman"/>
          <w:bCs/>
          <w:sz w:val="28"/>
          <w:szCs w:val="28"/>
        </w:rPr>
        <w:tab/>
      </w:r>
    </w:p>
    <w:p w:rsidR="001852C7" w:rsidRPr="001852C7" w:rsidRDefault="001852C7" w:rsidP="00185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1852C7" w:rsidRPr="001852C7" w:rsidTr="001852C7">
        <w:trPr>
          <w:trHeight w:val="1050"/>
        </w:trPr>
        <w:tc>
          <w:tcPr>
            <w:tcW w:w="5220" w:type="dxa"/>
          </w:tcPr>
          <w:p w:rsidR="001852C7" w:rsidRPr="001852C7" w:rsidRDefault="001852C7" w:rsidP="00185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2C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согласование проекта распоряжения администрации об оказании финансовой поддержки – не более 6 дней</w:t>
            </w:r>
          </w:p>
        </w:tc>
      </w:tr>
    </w:tbl>
    <w:p w:rsidR="001852C7" w:rsidRPr="001852C7" w:rsidRDefault="001852C7" w:rsidP="00185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52C7" w:rsidRPr="001852C7" w:rsidRDefault="001852C7" w:rsidP="001852C7">
      <w:pPr>
        <w:autoSpaceDE w:val="0"/>
        <w:autoSpaceDN w:val="0"/>
        <w:adjustRightInd w:val="0"/>
        <w:spacing w:after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1852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2C7" w:rsidRPr="001852C7" w:rsidRDefault="001852C7" w:rsidP="00185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2C7" w:rsidRPr="001852C7" w:rsidRDefault="001852C7" w:rsidP="001852C7">
      <w:pPr>
        <w:autoSpaceDE w:val="0"/>
        <w:autoSpaceDN w:val="0"/>
        <w:adjustRightInd w:val="0"/>
        <w:spacing w:after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1852C7">
        <w:rPr>
          <w:rFonts w:ascii="Times New Roman" w:hAnsi="Times New Roman" w:cs="Times New Roman"/>
          <w:sz w:val="28"/>
          <w:szCs w:val="28"/>
        </w:rPr>
        <w:t>Ведущий специалист отдела экономики</w:t>
      </w:r>
    </w:p>
    <w:p w:rsidR="001852C7" w:rsidRPr="001852C7" w:rsidRDefault="001852C7" w:rsidP="001852C7">
      <w:pPr>
        <w:autoSpaceDE w:val="0"/>
        <w:autoSpaceDN w:val="0"/>
        <w:adjustRightInd w:val="0"/>
        <w:spacing w:after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1852C7">
        <w:rPr>
          <w:rFonts w:ascii="Times New Roman" w:hAnsi="Times New Roman" w:cs="Times New Roman"/>
          <w:sz w:val="28"/>
          <w:szCs w:val="28"/>
        </w:rPr>
        <w:t xml:space="preserve"> и прогнозирования администрации </w:t>
      </w:r>
    </w:p>
    <w:p w:rsidR="001852C7" w:rsidRPr="001852C7" w:rsidRDefault="001852C7" w:rsidP="001852C7">
      <w:pPr>
        <w:autoSpaceDE w:val="0"/>
        <w:autoSpaceDN w:val="0"/>
        <w:adjustRightInd w:val="0"/>
        <w:spacing w:after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1852C7">
        <w:rPr>
          <w:rFonts w:ascii="Times New Roman" w:hAnsi="Times New Roman" w:cs="Times New Roman"/>
          <w:sz w:val="28"/>
          <w:szCs w:val="28"/>
        </w:rPr>
        <w:t xml:space="preserve">  Новоселовского района                                                                          Э.И. Перцева</w:t>
      </w:r>
    </w:p>
    <w:p w:rsidR="001852C7" w:rsidRDefault="001852C7" w:rsidP="001852C7">
      <w:pPr>
        <w:spacing w:after="0"/>
      </w:pPr>
    </w:p>
    <w:p w:rsidR="001852C7" w:rsidRPr="004D7199" w:rsidRDefault="001852C7">
      <w:pPr>
        <w:rPr>
          <w:rFonts w:ascii="Times New Roman" w:hAnsi="Times New Roman" w:cs="Times New Roman"/>
          <w:sz w:val="28"/>
          <w:szCs w:val="28"/>
        </w:rPr>
      </w:pPr>
    </w:p>
    <w:sectPr w:rsidR="001852C7" w:rsidRPr="004D7199" w:rsidSect="004D71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71" w:rsidRDefault="001B5371" w:rsidP="003161B6">
      <w:pPr>
        <w:spacing w:after="0" w:line="240" w:lineRule="auto"/>
      </w:pPr>
      <w:r>
        <w:separator/>
      </w:r>
    </w:p>
  </w:endnote>
  <w:endnote w:type="continuationSeparator" w:id="0">
    <w:p w:rsidR="001B5371" w:rsidRDefault="001B5371" w:rsidP="0031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71" w:rsidRDefault="001B5371" w:rsidP="003161B6">
      <w:pPr>
        <w:spacing w:after="0" w:line="240" w:lineRule="auto"/>
      </w:pPr>
      <w:r>
        <w:separator/>
      </w:r>
    </w:p>
  </w:footnote>
  <w:footnote w:type="continuationSeparator" w:id="0">
    <w:p w:rsidR="001B5371" w:rsidRDefault="001B5371" w:rsidP="0031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D1" w:rsidRDefault="005615D1" w:rsidP="001852C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28</w:t>
    </w:r>
    <w:r>
      <w:rPr>
        <w:rStyle w:val="af1"/>
      </w:rPr>
      <w:fldChar w:fldCharType="end"/>
    </w:r>
  </w:p>
  <w:p w:rsidR="005615D1" w:rsidRDefault="005615D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D1" w:rsidRDefault="005615D1" w:rsidP="001852C7">
    <w:pPr>
      <w:pStyle w:val="af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32BB"/>
    <w:multiLevelType w:val="hybridMultilevel"/>
    <w:tmpl w:val="58227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99"/>
    <w:rsid w:val="00000366"/>
    <w:rsid w:val="0000196B"/>
    <w:rsid w:val="00001D6F"/>
    <w:rsid w:val="000048FF"/>
    <w:rsid w:val="00007A6A"/>
    <w:rsid w:val="0001033E"/>
    <w:rsid w:val="00010C43"/>
    <w:rsid w:val="00010CD4"/>
    <w:rsid w:val="00010D85"/>
    <w:rsid w:val="00011212"/>
    <w:rsid w:val="000118E9"/>
    <w:rsid w:val="00011B37"/>
    <w:rsid w:val="0001311F"/>
    <w:rsid w:val="0001371E"/>
    <w:rsid w:val="000146BB"/>
    <w:rsid w:val="000153A7"/>
    <w:rsid w:val="00015505"/>
    <w:rsid w:val="00017A16"/>
    <w:rsid w:val="0002127C"/>
    <w:rsid w:val="0002440D"/>
    <w:rsid w:val="00024A42"/>
    <w:rsid w:val="0002507C"/>
    <w:rsid w:val="000263FA"/>
    <w:rsid w:val="00026B42"/>
    <w:rsid w:val="00031799"/>
    <w:rsid w:val="000319C4"/>
    <w:rsid w:val="00032698"/>
    <w:rsid w:val="0003366E"/>
    <w:rsid w:val="0003375C"/>
    <w:rsid w:val="00033F64"/>
    <w:rsid w:val="000351DA"/>
    <w:rsid w:val="000366F9"/>
    <w:rsid w:val="00036B5A"/>
    <w:rsid w:val="0003782D"/>
    <w:rsid w:val="00040397"/>
    <w:rsid w:val="00041F07"/>
    <w:rsid w:val="000431AB"/>
    <w:rsid w:val="00043289"/>
    <w:rsid w:val="00043C92"/>
    <w:rsid w:val="00044B9B"/>
    <w:rsid w:val="0004601B"/>
    <w:rsid w:val="000460A2"/>
    <w:rsid w:val="00046756"/>
    <w:rsid w:val="0004691F"/>
    <w:rsid w:val="000476F2"/>
    <w:rsid w:val="000478AF"/>
    <w:rsid w:val="0005077F"/>
    <w:rsid w:val="00050887"/>
    <w:rsid w:val="000510E6"/>
    <w:rsid w:val="0005113D"/>
    <w:rsid w:val="00052233"/>
    <w:rsid w:val="00052B41"/>
    <w:rsid w:val="0005318D"/>
    <w:rsid w:val="000552B9"/>
    <w:rsid w:val="0005694B"/>
    <w:rsid w:val="00056FE7"/>
    <w:rsid w:val="000602B3"/>
    <w:rsid w:val="000616FB"/>
    <w:rsid w:val="000618DB"/>
    <w:rsid w:val="00061C3F"/>
    <w:rsid w:val="00061D35"/>
    <w:rsid w:val="000635B1"/>
    <w:rsid w:val="00063E46"/>
    <w:rsid w:val="00064958"/>
    <w:rsid w:val="00066651"/>
    <w:rsid w:val="0006743B"/>
    <w:rsid w:val="0006750B"/>
    <w:rsid w:val="00067E86"/>
    <w:rsid w:val="00071746"/>
    <w:rsid w:val="00071B5D"/>
    <w:rsid w:val="00071C20"/>
    <w:rsid w:val="00071D13"/>
    <w:rsid w:val="00071DCB"/>
    <w:rsid w:val="00072DBA"/>
    <w:rsid w:val="00073287"/>
    <w:rsid w:val="00075539"/>
    <w:rsid w:val="00075CCA"/>
    <w:rsid w:val="000766F9"/>
    <w:rsid w:val="00076F61"/>
    <w:rsid w:val="00077778"/>
    <w:rsid w:val="000811A1"/>
    <w:rsid w:val="0008132A"/>
    <w:rsid w:val="000813C8"/>
    <w:rsid w:val="000829AC"/>
    <w:rsid w:val="00083219"/>
    <w:rsid w:val="00083BAA"/>
    <w:rsid w:val="00085DC0"/>
    <w:rsid w:val="0008644D"/>
    <w:rsid w:val="00090098"/>
    <w:rsid w:val="00090BBA"/>
    <w:rsid w:val="00090E09"/>
    <w:rsid w:val="00091538"/>
    <w:rsid w:val="00093032"/>
    <w:rsid w:val="000936B9"/>
    <w:rsid w:val="00093930"/>
    <w:rsid w:val="00094720"/>
    <w:rsid w:val="00095275"/>
    <w:rsid w:val="000973C1"/>
    <w:rsid w:val="0009740B"/>
    <w:rsid w:val="00097D49"/>
    <w:rsid w:val="000A0D0A"/>
    <w:rsid w:val="000A1A07"/>
    <w:rsid w:val="000A4C6C"/>
    <w:rsid w:val="000A5D89"/>
    <w:rsid w:val="000A6DF4"/>
    <w:rsid w:val="000A6F04"/>
    <w:rsid w:val="000A720F"/>
    <w:rsid w:val="000B1FF1"/>
    <w:rsid w:val="000B2787"/>
    <w:rsid w:val="000B383B"/>
    <w:rsid w:val="000B4626"/>
    <w:rsid w:val="000B4704"/>
    <w:rsid w:val="000B4834"/>
    <w:rsid w:val="000B49E9"/>
    <w:rsid w:val="000B645A"/>
    <w:rsid w:val="000C04EE"/>
    <w:rsid w:val="000C0668"/>
    <w:rsid w:val="000C0D61"/>
    <w:rsid w:val="000C20EC"/>
    <w:rsid w:val="000C2A5E"/>
    <w:rsid w:val="000C2E4B"/>
    <w:rsid w:val="000C5E1E"/>
    <w:rsid w:val="000C5F3B"/>
    <w:rsid w:val="000C66A5"/>
    <w:rsid w:val="000D026F"/>
    <w:rsid w:val="000D05CA"/>
    <w:rsid w:val="000D0C5E"/>
    <w:rsid w:val="000D1428"/>
    <w:rsid w:val="000D21B0"/>
    <w:rsid w:val="000D27CB"/>
    <w:rsid w:val="000D2B56"/>
    <w:rsid w:val="000D432A"/>
    <w:rsid w:val="000D4BA1"/>
    <w:rsid w:val="000D4EF2"/>
    <w:rsid w:val="000D5413"/>
    <w:rsid w:val="000D55B0"/>
    <w:rsid w:val="000D591D"/>
    <w:rsid w:val="000D5F17"/>
    <w:rsid w:val="000D7BDD"/>
    <w:rsid w:val="000E264D"/>
    <w:rsid w:val="000E3DE0"/>
    <w:rsid w:val="000E41DF"/>
    <w:rsid w:val="000E7672"/>
    <w:rsid w:val="000F24B9"/>
    <w:rsid w:val="000F2B24"/>
    <w:rsid w:val="000F3300"/>
    <w:rsid w:val="000F3894"/>
    <w:rsid w:val="000F39BC"/>
    <w:rsid w:val="000F3C19"/>
    <w:rsid w:val="000F3D93"/>
    <w:rsid w:val="000F53B8"/>
    <w:rsid w:val="000F769D"/>
    <w:rsid w:val="000F77A2"/>
    <w:rsid w:val="000F781B"/>
    <w:rsid w:val="001013ED"/>
    <w:rsid w:val="0010305B"/>
    <w:rsid w:val="00103E31"/>
    <w:rsid w:val="0010413D"/>
    <w:rsid w:val="00104425"/>
    <w:rsid w:val="00107262"/>
    <w:rsid w:val="00107656"/>
    <w:rsid w:val="001078A8"/>
    <w:rsid w:val="0011021C"/>
    <w:rsid w:val="001108D2"/>
    <w:rsid w:val="00111816"/>
    <w:rsid w:val="00111C3B"/>
    <w:rsid w:val="00111CF8"/>
    <w:rsid w:val="00111F3E"/>
    <w:rsid w:val="00112ACA"/>
    <w:rsid w:val="00113B4A"/>
    <w:rsid w:val="001154D8"/>
    <w:rsid w:val="00115ADF"/>
    <w:rsid w:val="001167BA"/>
    <w:rsid w:val="001205E6"/>
    <w:rsid w:val="001208F8"/>
    <w:rsid w:val="001216B4"/>
    <w:rsid w:val="00121E06"/>
    <w:rsid w:val="00123652"/>
    <w:rsid w:val="00124696"/>
    <w:rsid w:val="00124BB7"/>
    <w:rsid w:val="0012555E"/>
    <w:rsid w:val="0012608A"/>
    <w:rsid w:val="0012729F"/>
    <w:rsid w:val="00127A19"/>
    <w:rsid w:val="00127B63"/>
    <w:rsid w:val="00127F87"/>
    <w:rsid w:val="001316E0"/>
    <w:rsid w:val="00131AE8"/>
    <w:rsid w:val="001334AC"/>
    <w:rsid w:val="00133626"/>
    <w:rsid w:val="001339DE"/>
    <w:rsid w:val="00134FC7"/>
    <w:rsid w:val="00135C0B"/>
    <w:rsid w:val="00135D86"/>
    <w:rsid w:val="00136093"/>
    <w:rsid w:val="00136FA1"/>
    <w:rsid w:val="00137CD3"/>
    <w:rsid w:val="001404A5"/>
    <w:rsid w:val="00140717"/>
    <w:rsid w:val="001414FD"/>
    <w:rsid w:val="0014158C"/>
    <w:rsid w:val="00141D68"/>
    <w:rsid w:val="00142B95"/>
    <w:rsid w:val="001433BD"/>
    <w:rsid w:val="00143A40"/>
    <w:rsid w:val="00143EDA"/>
    <w:rsid w:val="0014494B"/>
    <w:rsid w:val="001458BE"/>
    <w:rsid w:val="00146206"/>
    <w:rsid w:val="00146F48"/>
    <w:rsid w:val="00147A4E"/>
    <w:rsid w:val="00147B85"/>
    <w:rsid w:val="00147C39"/>
    <w:rsid w:val="00152104"/>
    <w:rsid w:val="0015482A"/>
    <w:rsid w:val="00156101"/>
    <w:rsid w:val="001564D6"/>
    <w:rsid w:val="00157E34"/>
    <w:rsid w:val="00160D48"/>
    <w:rsid w:val="00162B5F"/>
    <w:rsid w:val="001643DC"/>
    <w:rsid w:val="0016442F"/>
    <w:rsid w:val="00164CC5"/>
    <w:rsid w:val="0016556A"/>
    <w:rsid w:val="00166D2E"/>
    <w:rsid w:val="001701C8"/>
    <w:rsid w:val="00170249"/>
    <w:rsid w:val="00171BAB"/>
    <w:rsid w:val="00171C8A"/>
    <w:rsid w:val="00171FA8"/>
    <w:rsid w:val="001725FE"/>
    <w:rsid w:val="00172EA2"/>
    <w:rsid w:val="001730D1"/>
    <w:rsid w:val="001735B5"/>
    <w:rsid w:val="00173D38"/>
    <w:rsid w:val="00174125"/>
    <w:rsid w:val="00176FE1"/>
    <w:rsid w:val="00177CA2"/>
    <w:rsid w:val="00180CA3"/>
    <w:rsid w:val="001825CD"/>
    <w:rsid w:val="00183114"/>
    <w:rsid w:val="00183458"/>
    <w:rsid w:val="001852C7"/>
    <w:rsid w:val="001857C5"/>
    <w:rsid w:val="001909A0"/>
    <w:rsid w:val="00191997"/>
    <w:rsid w:val="00191C9F"/>
    <w:rsid w:val="00192E55"/>
    <w:rsid w:val="00193A1E"/>
    <w:rsid w:val="00195016"/>
    <w:rsid w:val="00196DE5"/>
    <w:rsid w:val="00197F57"/>
    <w:rsid w:val="001A01A3"/>
    <w:rsid w:val="001A2A54"/>
    <w:rsid w:val="001A4D5D"/>
    <w:rsid w:val="001A63EA"/>
    <w:rsid w:val="001A64A9"/>
    <w:rsid w:val="001A6A50"/>
    <w:rsid w:val="001A7581"/>
    <w:rsid w:val="001B0BCF"/>
    <w:rsid w:val="001B0BE5"/>
    <w:rsid w:val="001B0ED9"/>
    <w:rsid w:val="001B13C6"/>
    <w:rsid w:val="001B34E6"/>
    <w:rsid w:val="001B4032"/>
    <w:rsid w:val="001B4307"/>
    <w:rsid w:val="001B4C05"/>
    <w:rsid w:val="001B5371"/>
    <w:rsid w:val="001B6063"/>
    <w:rsid w:val="001B61B8"/>
    <w:rsid w:val="001B70AA"/>
    <w:rsid w:val="001B7CA1"/>
    <w:rsid w:val="001C1DCB"/>
    <w:rsid w:val="001C1E79"/>
    <w:rsid w:val="001C32CD"/>
    <w:rsid w:val="001C487A"/>
    <w:rsid w:val="001C76A4"/>
    <w:rsid w:val="001C76AF"/>
    <w:rsid w:val="001D0546"/>
    <w:rsid w:val="001D11A2"/>
    <w:rsid w:val="001D150B"/>
    <w:rsid w:val="001D19A5"/>
    <w:rsid w:val="001D1C63"/>
    <w:rsid w:val="001D33EB"/>
    <w:rsid w:val="001D4056"/>
    <w:rsid w:val="001D51FA"/>
    <w:rsid w:val="001D5526"/>
    <w:rsid w:val="001D5638"/>
    <w:rsid w:val="001D5942"/>
    <w:rsid w:val="001D60FA"/>
    <w:rsid w:val="001D64CB"/>
    <w:rsid w:val="001D66CF"/>
    <w:rsid w:val="001E154D"/>
    <w:rsid w:val="001E1A02"/>
    <w:rsid w:val="001E1E2C"/>
    <w:rsid w:val="001E1EDD"/>
    <w:rsid w:val="001E1F5B"/>
    <w:rsid w:val="001E2CBA"/>
    <w:rsid w:val="001E2D6A"/>
    <w:rsid w:val="001E3005"/>
    <w:rsid w:val="001E3117"/>
    <w:rsid w:val="001E3118"/>
    <w:rsid w:val="001E3A19"/>
    <w:rsid w:val="001E462E"/>
    <w:rsid w:val="001E4CB2"/>
    <w:rsid w:val="001E5342"/>
    <w:rsid w:val="001E5E93"/>
    <w:rsid w:val="001E658F"/>
    <w:rsid w:val="001F03EC"/>
    <w:rsid w:val="001F0666"/>
    <w:rsid w:val="001F0A66"/>
    <w:rsid w:val="001F0C5F"/>
    <w:rsid w:val="001F11BE"/>
    <w:rsid w:val="001F3B69"/>
    <w:rsid w:val="001F3CDD"/>
    <w:rsid w:val="001F3D82"/>
    <w:rsid w:val="001F4ED4"/>
    <w:rsid w:val="001F5073"/>
    <w:rsid w:val="001F569F"/>
    <w:rsid w:val="001F704C"/>
    <w:rsid w:val="0020031C"/>
    <w:rsid w:val="00202264"/>
    <w:rsid w:val="002022DD"/>
    <w:rsid w:val="0020285F"/>
    <w:rsid w:val="00202DBD"/>
    <w:rsid w:val="0020330C"/>
    <w:rsid w:val="00203F5C"/>
    <w:rsid w:val="002049F3"/>
    <w:rsid w:val="00204DBD"/>
    <w:rsid w:val="00204EEF"/>
    <w:rsid w:val="002058CE"/>
    <w:rsid w:val="00207E17"/>
    <w:rsid w:val="002107B0"/>
    <w:rsid w:val="00210C8D"/>
    <w:rsid w:val="00211134"/>
    <w:rsid w:val="002150B7"/>
    <w:rsid w:val="00215686"/>
    <w:rsid w:val="00217225"/>
    <w:rsid w:val="002176BD"/>
    <w:rsid w:val="00217A7D"/>
    <w:rsid w:val="00217D2C"/>
    <w:rsid w:val="0022245E"/>
    <w:rsid w:val="00222B0E"/>
    <w:rsid w:val="00223C58"/>
    <w:rsid w:val="002240B4"/>
    <w:rsid w:val="0022474C"/>
    <w:rsid w:val="002256D3"/>
    <w:rsid w:val="00225E7E"/>
    <w:rsid w:val="00227C6C"/>
    <w:rsid w:val="002300B0"/>
    <w:rsid w:val="00230BD1"/>
    <w:rsid w:val="00231002"/>
    <w:rsid w:val="00231535"/>
    <w:rsid w:val="002315B8"/>
    <w:rsid w:val="00233AEB"/>
    <w:rsid w:val="00233D71"/>
    <w:rsid w:val="00233DFC"/>
    <w:rsid w:val="0023433F"/>
    <w:rsid w:val="0023439F"/>
    <w:rsid w:val="00236DF7"/>
    <w:rsid w:val="00237B43"/>
    <w:rsid w:val="00241A00"/>
    <w:rsid w:val="0024281A"/>
    <w:rsid w:val="0024506C"/>
    <w:rsid w:val="00245864"/>
    <w:rsid w:val="0024595A"/>
    <w:rsid w:val="00246223"/>
    <w:rsid w:val="00250577"/>
    <w:rsid w:val="00250EB9"/>
    <w:rsid w:val="00251E86"/>
    <w:rsid w:val="00251FAD"/>
    <w:rsid w:val="00253CE0"/>
    <w:rsid w:val="0025529A"/>
    <w:rsid w:val="00256F4B"/>
    <w:rsid w:val="00257570"/>
    <w:rsid w:val="00260427"/>
    <w:rsid w:val="002628E8"/>
    <w:rsid w:val="00263086"/>
    <w:rsid w:val="00264574"/>
    <w:rsid w:val="00264916"/>
    <w:rsid w:val="00264D5D"/>
    <w:rsid w:val="00264D71"/>
    <w:rsid w:val="002660EF"/>
    <w:rsid w:val="002667F6"/>
    <w:rsid w:val="00267F9A"/>
    <w:rsid w:val="00270DB2"/>
    <w:rsid w:val="00271C84"/>
    <w:rsid w:val="00273B96"/>
    <w:rsid w:val="00275C59"/>
    <w:rsid w:val="00276152"/>
    <w:rsid w:val="00276878"/>
    <w:rsid w:val="00276910"/>
    <w:rsid w:val="00276C3A"/>
    <w:rsid w:val="00276EE7"/>
    <w:rsid w:val="00280D7E"/>
    <w:rsid w:val="00280E25"/>
    <w:rsid w:val="00281B10"/>
    <w:rsid w:val="00282A27"/>
    <w:rsid w:val="00282F70"/>
    <w:rsid w:val="002858E1"/>
    <w:rsid w:val="00285E9B"/>
    <w:rsid w:val="00286CCA"/>
    <w:rsid w:val="00287C6B"/>
    <w:rsid w:val="0029035C"/>
    <w:rsid w:val="00291517"/>
    <w:rsid w:val="00293641"/>
    <w:rsid w:val="0029419B"/>
    <w:rsid w:val="00294A1F"/>
    <w:rsid w:val="0029555D"/>
    <w:rsid w:val="00296CA5"/>
    <w:rsid w:val="002971F2"/>
    <w:rsid w:val="002977EA"/>
    <w:rsid w:val="002A0856"/>
    <w:rsid w:val="002A08F1"/>
    <w:rsid w:val="002A10BA"/>
    <w:rsid w:val="002A22FE"/>
    <w:rsid w:val="002A302B"/>
    <w:rsid w:val="002A3382"/>
    <w:rsid w:val="002A456E"/>
    <w:rsid w:val="002A5263"/>
    <w:rsid w:val="002A76CF"/>
    <w:rsid w:val="002B05B7"/>
    <w:rsid w:val="002B08AC"/>
    <w:rsid w:val="002B2DA2"/>
    <w:rsid w:val="002B2FCC"/>
    <w:rsid w:val="002B44D9"/>
    <w:rsid w:val="002B4FDD"/>
    <w:rsid w:val="002B6620"/>
    <w:rsid w:val="002B7422"/>
    <w:rsid w:val="002C33B6"/>
    <w:rsid w:val="002C48D7"/>
    <w:rsid w:val="002C4B4F"/>
    <w:rsid w:val="002C6371"/>
    <w:rsid w:val="002C6BD8"/>
    <w:rsid w:val="002D16CD"/>
    <w:rsid w:val="002D2201"/>
    <w:rsid w:val="002D2B5A"/>
    <w:rsid w:val="002D43FC"/>
    <w:rsid w:val="002D4C80"/>
    <w:rsid w:val="002D5ADF"/>
    <w:rsid w:val="002D61EA"/>
    <w:rsid w:val="002D64E1"/>
    <w:rsid w:val="002D66FF"/>
    <w:rsid w:val="002D7CBC"/>
    <w:rsid w:val="002E0C1A"/>
    <w:rsid w:val="002E299B"/>
    <w:rsid w:val="002E2AD7"/>
    <w:rsid w:val="002E3B36"/>
    <w:rsid w:val="002E3D4C"/>
    <w:rsid w:val="002E3E47"/>
    <w:rsid w:val="002E3F61"/>
    <w:rsid w:val="002E4816"/>
    <w:rsid w:val="002E5F17"/>
    <w:rsid w:val="002E64E0"/>
    <w:rsid w:val="002E6914"/>
    <w:rsid w:val="002E7275"/>
    <w:rsid w:val="002E733B"/>
    <w:rsid w:val="002F0281"/>
    <w:rsid w:val="002F1749"/>
    <w:rsid w:val="002F440C"/>
    <w:rsid w:val="002F4BCB"/>
    <w:rsid w:val="002F51CC"/>
    <w:rsid w:val="002F54BC"/>
    <w:rsid w:val="002F5B30"/>
    <w:rsid w:val="002F5C59"/>
    <w:rsid w:val="002F7321"/>
    <w:rsid w:val="002F7DFF"/>
    <w:rsid w:val="00300237"/>
    <w:rsid w:val="00301E15"/>
    <w:rsid w:val="00302886"/>
    <w:rsid w:val="00304576"/>
    <w:rsid w:val="003059B5"/>
    <w:rsid w:val="003070D4"/>
    <w:rsid w:val="003074BF"/>
    <w:rsid w:val="003111E1"/>
    <w:rsid w:val="003119F1"/>
    <w:rsid w:val="00311E9D"/>
    <w:rsid w:val="00312550"/>
    <w:rsid w:val="003161B6"/>
    <w:rsid w:val="0031763B"/>
    <w:rsid w:val="00317865"/>
    <w:rsid w:val="00320BE2"/>
    <w:rsid w:val="00321173"/>
    <w:rsid w:val="0032236D"/>
    <w:rsid w:val="0032243B"/>
    <w:rsid w:val="00324AD8"/>
    <w:rsid w:val="00326D9D"/>
    <w:rsid w:val="00327E3F"/>
    <w:rsid w:val="00330CE5"/>
    <w:rsid w:val="0033164F"/>
    <w:rsid w:val="0033203A"/>
    <w:rsid w:val="003320D6"/>
    <w:rsid w:val="003322D6"/>
    <w:rsid w:val="003323C8"/>
    <w:rsid w:val="00332435"/>
    <w:rsid w:val="00332938"/>
    <w:rsid w:val="00333E6E"/>
    <w:rsid w:val="00334D13"/>
    <w:rsid w:val="00334FDE"/>
    <w:rsid w:val="0033613C"/>
    <w:rsid w:val="00336434"/>
    <w:rsid w:val="003365B9"/>
    <w:rsid w:val="00337FF5"/>
    <w:rsid w:val="00340327"/>
    <w:rsid w:val="00340730"/>
    <w:rsid w:val="00340D23"/>
    <w:rsid w:val="003416CE"/>
    <w:rsid w:val="00343C7C"/>
    <w:rsid w:val="00344B2F"/>
    <w:rsid w:val="00346009"/>
    <w:rsid w:val="003512D9"/>
    <w:rsid w:val="00352BEC"/>
    <w:rsid w:val="00352D9E"/>
    <w:rsid w:val="003549CA"/>
    <w:rsid w:val="00357064"/>
    <w:rsid w:val="00357221"/>
    <w:rsid w:val="003577F2"/>
    <w:rsid w:val="00357EB3"/>
    <w:rsid w:val="0036389B"/>
    <w:rsid w:val="00364D2A"/>
    <w:rsid w:val="003665B8"/>
    <w:rsid w:val="003665D6"/>
    <w:rsid w:val="00367AD4"/>
    <w:rsid w:val="00367BD6"/>
    <w:rsid w:val="00370C02"/>
    <w:rsid w:val="003717B8"/>
    <w:rsid w:val="0037276B"/>
    <w:rsid w:val="00372ECA"/>
    <w:rsid w:val="003739A4"/>
    <w:rsid w:val="003741F3"/>
    <w:rsid w:val="00375036"/>
    <w:rsid w:val="00375F1D"/>
    <w:rsid w:val="00380326"/>
    <w:rsid w:val="0038096C"/>
    <w:rsid w:val="00381134"/>
    <w:rsid w:val="0038312C"/>
    <w:rsid w:val="00383850"/>
    <w:rsid w:val="00383EF6"/>
    <w:rsid w:val="00384064"/>
    <w:rsid w:val="00384527"/>
    <w:rsid w:val="0038492B"/>
    <w:rsid w:val="0038531E"/>
    <w:rsid w:val="00385CE3"/>
    <w:rsid w:val="00386DE5"/>
    <w:rsid w:val="003870DC"/>
    <w:rsid w:val="00387387"/>
    <w:rsid w:val="00387996"/>
    <w:rsid w:val="00387CF5"/>
    <w:rsid w:val="00387E58"/>
    <w:rsid w:val="003900DD"/>
    <w:rsid w:val="00390C8C"/>
    <w:rsid w:val="00391499"/>
    <w:rsid w:val="00392BC3"/>
    <w:rsid w:val="00394972"/>
    <w:rsid w:val="0039527A"/>
    <w:rsid w:val="0039706C"/>
    <w:rsid w:val="003A086D"/>
    <w:rsid w:val="003A2475"/>
    <w:rsid w:val="003A2A75"/>
    <w:rsid w:val="003A518F"/>
    <w:rsid w:val="003A5EB5"/>
    <w:rsid w:val="003A6CF0"/>
    <w:rsid w:val="003A6E1F"/>
    <w:rsid w:val="003A7436"/>
    <w:rsid w:val="003B0967"/>
    <w:rsid w:val="003B0AD7"/>
    <w:rsid w:val="003B0D3A"/>
    <w:rsid w:val="003B11DA"/>
    <w:rsid w:val="003B11E0"/>
    <w:rsid w:val="003B1A17"/>
    <w:rsid w:val="003B1B29"/>
    <w:rsid w:val="003B225A"/>
    <w:rsid w:val="003B29CF"/>
    <w:rsid w:val="003B2A2A"/>
    <w:rsid w:val="003B37D3"/>
    <w:rsid w:val="003B493C"/>
    <w:rsid w:val="003B4DFF"/>
    <w:rsid w:val="003B523A"/>
    <w:rsid w:val="003B5C8D"/>
    <w:rsid w:val="003C0138"/>
    <w:rsid w:val="003C0FAF"/>
    <w:rsid w:val="003C208B"/>
    <w:rsid w:val="003C38F6"/>
    <w:rsid w:val="003C4306"/>
    <w:rsid w:val="003C4CFB"/>
    <w:rsid w:val="003C7231"/>
    <w:rsid w:val="003C7FB1"/>
    <w:rsid w:val="003D1B41"/>
    <w:rsid w:val="003D2248"/>
    <w:rsid w:val="003D3526"/>
    <w:rsid w:val="003D4F97"/>
    <w:rsid w:val="003D5732"/>
    <w:rsid w:val="003D5860"/>
    <w:rsid w:val="003D5BF5"/>
    <w:rsid w:val="003D7451"/>
    <w:rsid w:val="003E006E"/>
    <w:rsid w:val="003E0E84"/>
    <w:rsid w:val="003E19AF"/>
    <w:rsid w:val="003E54FD"/>
    <w:rsid w:val="003E659C"/>
    <w:rsid w:val="003E6F80"/>
    <w:rsid w:val="003E72A1"/>
    <w:rsid w:val="003E7AC0"/>
    <w:rsid w:val="003F155C"/>
    <w:rsid w:val="003F250E"/>
    <w:rsid w:val="003F3F57"/>
    <w:rsid w:val="003F4954"/>
    <w:rsid w:val="003F4AA5"/>
    <w:rsid w:val="003F698B"/>
    <w:rsid w:val="003F72A7"/>
    <w:rsid w:val="00400463"/>
    <w:rsid w:val="004004D0"/>
    <w:rsid w:val="00400A36"/>
    <w:rsid w:val="00401DFE"/>
    <w:rsid w:val="004020BC"/>
    <w:rsid w:val="0040247E"/>
    <w:rsid w:val="0040336B"/>
    <w:rsid w:val="00403E4B"/>
    <w:rsid w:val="004040DF"/>
    <w:rsid w:val="0040678E"/>
    <w:rsid w:val="00406AF7"/>
    <w:rsid w:val="00410AEB"/>
    <w:rsid w:val="00410DD3"/>
    <w:rsid w:val="00411E5E"/>
    <w:rsid w:val="00412583"/>
    <w:rsid w:val="004140CA"/>
    <w:rsid w:val="00420054"/>
    <w:rsid w:val="00420405"/>
    <w:rsid w:val="004225C2"/>
    <w:rsid w:val="00422AA6"/>
    <w:rsid w:val="00423242"/>
    <w:rsid w:val="00423756"/>
    <w:rsid w:val="00424EE0"/>
    <w:rsid w:val="004253ED"/>
    <w:rsid w:val="004266D0"/>
    <w:rsid w:val="00426B86"/>
    <w:rsid w:val="00427F5E"/>
    <w:rsid w:val="00430498"/>
    <w:rsid w:val="0043098D"/>
    <w:rsid w:val="004311E0"/>
    <w:rsid w:val="0043190F"/>
    <w:rsid w:val="00431AB1"/>
    <w:rsid w:val="0043211B"/>
    <w:rsid w:val="00432470"/>
    <w:rsid w:val="00433163"/>
    <w:rsid w:val="00433F77"/>
    <w:rsid w:val="00435781"/>
    <w:rsid w:val="004361C2"/>
    <w:rsid w:val="00436217"/>
    <w:rsid w:val="00437FAA"/>
    <w:rsid w:val="00440C9B"/>
    <w:rsid w:val="00441A08"/>
    <w:rsid w:val="004421A4"/>
    <w:rsid w:val="004428D8"/>
    <w:rsid w:val="00443C38"/>
    <w:rsid w:val="00444681"/>
    <w:rsid w:val="00444DCF"/>
    <w:rsid w:val="0044536B"/>
    <w:rsid w:val="00446231"/>
    <w:rsid w:val="0044651C"/>
    <w:rsid w:val="00446746"/>
    <w:rsid w:val="00446FBB"/>
    <w:rsid w:val="00450379"/>
    <w:rsid w:val="00451CBF"/>
    <w:rsid w:val="004524EC"/>
    <w:rsid w:val="004529BE"/>
    <w:rsid w:val="00452C4C"/>
    <w:rsid w:val="00453447"/>
    <w:rsid w:val="00454614"/>
    <w:rsid w:val="00454BD4"/>
    <w:rsid w:val="004555F3"/>
    <w:rsid w:val="00455FF2"/>
    <w:rsid w:val="00456607"/>
    <w:rsid w:val="00457595"/>
    <w:rsid w:val="004606F6"/>
    <w:rsid w:val="00460727"/>
    <w:rsid w:val="00460C64"/>
    <w:rsid w:val="00461031"/>
    <w:rsid w:val="00461F6D"/>
    <w:rsid w:val="004647B3"/>
    <w:rsid w:val="00464FDE"/>
    <w:rsid w:val="004658A2"/>
    <w:rsid w:val="00465D49"/>
    <w:rsid w:val="004662AC"/>
    <w:rsid w:val="004668F4"/>
    <w:rsid w:val="00470B25"/>
    <w:rsid w:val="004713E9"/>
    <w:rsid w:val="00471F04"/>
    <w:rsid w:val="0047280E"/>
    <w:rsid w:val="004739C4"/>
    <w:rsid w:val="004765F5"/>
    <w:rsid w:val="004775DD"/>
    <w:rsid w:val="00480D4E"/>
    <w:rsid w:val="00481C99"/>
    <w:rsid w:val="00481E18"/>
    <w:rsid w:val="00482A23"/>
    <w:rsid w:val="00482F65"/>
    <w:rsid w:val="00483024"/>
    <w:rsid w:val="00484243"/>
    <w:rsid w:val="00484F58"/>
    <w:rsid w:val="0048735A"/>
    <w:rsid w:val="00493F5D"/>
    <w:rsid w:val="00494B1E"/>
    <w:rsid w:val="0049548E"/>
    <w:rsid w:val="004973EE"/>
    <w:rsid w:val="004974CE"/>
    <w:rsid w:val="00497DD2"/>
    <w:rsid w:val="004A1499"/>
    <w:rsid w:val="004A156A"/>
    <w:rsid w:val="004A2050"/>
    <w:rsid w:val="004A2131"/>
    <w:rsid w:val="004A2B60"/>
    <w:rsid w:val="004A32D7"/>
    <w:rsid w:val="004A506A"/>
    <w:rsid w:val="004A55E0"/>
    <w:rsid w:val="004A59AE"/>
    <w:rsid w:val="004A6D6C"/>
    <w:rsid w:val="004A7CD9"/>
    <w:rsid w:val="004B1C13"/>
    <w:rsid w:val="004B1DC3"/>
    <w:rsid w:val="004B2B96"/>
    <w:rsid w:val="004B2DD5"/>
    <w:rsid w:val="004B363F"/>
    <w:rsid w:val="004B4DCE"/>
    <w:rsid w:val="004B5F60"/>
    <w:rsid w:val="004B648F"/>
    <w:rsid w:val="004B6C45"/>
    <w:rsid w:val="004C21CF"/>
    <w:rsid w:val="004C3897"/>
    <w:rsid w:val="004C476E"/>
    <w:rsid w:val="004C5757"/>
    <w:rsid w:val="004C59BA"/>
    <w:rsid w:val="004D25EE"/>
    <w:rsid w:val="004D3645"/>
    <w:rsid w:val="004D50CC"/>
    <w:rsid w:val="004D54D5"/>
    <w:rsid w:val="004D5C93"/>
    <w:rsid w:val="004D6BCA"/>
    <w:rsid w:val="004D7199"/>
    <w:rsid w:val="004E06B4"/>
    <w:rsid w:val="004E09D4"/>
    <w:rsid w:val="004E0B3A"/>
    <w:rsid w:val="004E1686"/>
    <w:rsid w:val="004E18BE"/>
    <w:rsid w:val="004E2A0B"/>
    <w:rsid w:val="004E4833"/>
    <w:rsid w:val="004E50A3"/>
    <w:rsid w:val="004E68AC"/>
    <w:rsid w:val="004F073E"/>
    <w:rsid w:val="004F2EC2"/>
    <w:rsid w:val="004F3092"/>
    <w:rsid w:val="004F3D70"/>
    <w:rsid w:val="004F43D3"/>
    <w:rsid w:val="004F4F08"/>
    <w:rsid w:val="004F594B"/>
    <w:rsid w:val="004F65AB"/>
    <w:rsid w:val="004F65EA"/>
    <w:rsid w:val="004F6BE5"/>
    <w:rsid w:val="005007C9"/>
    <w:rsid w:val="00500C0C"/>
    <w:rsid w:val="00501BC9"/>
    <w:rsid w:val="0050403A"/>
    <w:rsid w:val="00505CCD"/>
    <w:rsid w:val="00505ED1"/>
    <w:rsid w:val="005060AA"/>
    <w:rsid w:val="00506639"/>
    <w:rsid w:val="00510316"/>
    <w:rsid w:val="00511DE8"/>
    <w:rsid w:val="00513C52"/>
    <w:rsid w:val="00514D0F"/>
    <w:rsid w:val="005179A7"/>
    <w:rsid w:val="00517B3D"/>
    <w:rsid w:val="00520892"/>
    <w:rsid w:val="005209B0"/>
    <w:rsid w:val="00520EE4"/>
    <w:rsid w:val="0052317C"/>
    <w:rsid w:val="00531462"/>
    <w:rsid w:val="0053173F"/>
    <w:rsid w:val="0053231B"/>
    <w:rsid w:val="00533364"/>
    <w:rsid w:val="00534A0B"/>
    <w:rsid w:val="005378A7"/>
    <w:rsid w:val="005409D8"/>
    <w:rsid w:val="0054314C"/>
    <w:rsid w:val="005441B3"/>
    <w:rsid w:val="0054693C"/>
    <w:rsid w:val="0055100E"/>
    <w:rsid w:val="00551B80"/>
    <w:rsid w:val="005521AC"/>
    <w:rsid w:val="005522F9"/>
    <w:rsid w:val="00552866"/>
    <w:rsid w:val="00555C62"/>
    <w:rsid w:val="00557446"/>
    <w:rsid w:val="00557D2B"/>
    <w:rsid w:val="00557F13"/>
    <w:rsid w:val="00560006"/>
    <w:rsid w:val="00560ACA"/>
    <w:rsid w:val="00560EC4"/>
    <w:rsid w:val="005615D1"/>
    <w:rsid w:val="00561FFD"/>
    <w:rsid w:val="0056247D"/>
    <w:rsid w:val="00562991"/>
    <w:rsid w:val="00562B7F"/>
    <w:rsid w:val="00563454"/>
    <w:rsid w:val="00563ADB"/>
    <w:rsid w:val="0056471D"/>
    <w:rsid w:val="005650ED"/>
    <w:rsid w:val="0056574A"/>
    <w:rsid w:val="0056644A"/>
    <w:rsid w:val="0056702A"/>
    <w:rsid w:val="005674CF"/>
    <w:rsid w:val="00567A20"/>
    <w:rsid w:val="00570D68"/>
    <w:rsid w:val="00572027"/>
    <w:rsid w:val="00574106"/>
    <w:rsid w:val="00574805"/>
    <w:rsid w:val="00575191"/>
    <w:rsid w:val="00575878"/>
    <w:rsid w:val="00575AA2"/>
    <w:rsid w:val="00575B7B"/>
    <w:rsid w:val="0057678F"/>
    <w:rsid w:val="00576C0F"/>
    <w:rsid w:val="005772DD"/>
    <w:rsid w:val="00577380"/>
    <w:rsid w:val="00580F0D"/>
    <w:rsid w:val="00581103"/>
    <w:rsid w:val="00581386"/>
    <w:rsid w:val="00581F15"/>
    <w:rsid w:val="0058372C"/>
    <w:rsid w:val="0058475E"/>
    <w:rsid w:val="00586AC6"/>
    <w:rsid w:val="00587EB7"/>
    <w:rsid w:val="00590F50"/>
    <w:rsid w:val="0059292F"/>
    <w:rsid w:val="00592CEB"/>
    <w:rsid w:val="00592FCD"/>
    <w:rsid w:val="0059418D"/>
    <w:rsid w:val="005947CF"/>
    <w:rsid w:val="00594BB8"/>
    <w:rsid w:val="005954B7"/>
    <w:rsid w:val="00596979"/>
    <w:rsid w:val="00596D24"/>
    <w:rsid w:val="0059715B"/>
    <w:rsid w:val="00597435"/>
    <w:rsid w:val="005A00B5"/>
    <w:rsid w:val="005A04D8"/>
    <w:rsid w:val="005A0AED"/>
    <w:rsid w:val="005A26C6"/>
    <w:rsid w:val="005A2D5E"/>
    <w:rsid w:val="005A35F2"/>
    <w:rsid w:val="005A46D7"/>
    <w:rsid w:val="005A506C"/>
    <w:rsid w:val="005A6F7C"/>
    <w:rsid w:val="005B23B5"/>
    <w:rsid w:val="005B3484"/>
    <w:rsid w:val="005B50DA"/>
    <w:rsid w:val="005B61A1"/>
    <w:rsid w:val="005B6DBC"/>
    <w:rsid w:val="005B736F"/>
    <w:rsid w:val="005C0B3C"/>
    <w:rsid w:val="005C28EF"/>
    <w:rsid w:val="005C33D4"/>
    <w:rsid w:val="005C5205"/>
    <w:rsid w:val="005C5C15"/>
    <w:rsid w:val="005D0462"/>
    <w:rsid w:val="005D099B"/>
    <w:rsid w:val="005D0CC0"/>
    <w:rsid w:val="005D11CC"/>
    <w:rsid w:val="005D13EA"/>
    <w:rsid w:val="005D1FA7"/>
    <w:rsid w:val="005D3AF8"/>
    <w:rsid w:val="005D5F6F"/>
    <w:rsid w:val="005D5F9E"/>
    <w:rsid w:val="005D70FD"/>
    <w:rsid w:val="005E02CD"/>
    <w:rsid w:val="005E06AC"/>
    <w:rsid w:val="005E12D8"/>
    <w:rsid w:val="005E2286"/>
    <w:rsid w:val="005E26C7"/>
    <w:rsid w:val="005E3428"/>
    <w:rsid w:val="005E356F"/>
    <w:rsid w:val="005E4BC0"/>
    <w:rsid w:val="005E4BED"/>
    <w:rsid w:val="005E4F7B"/>
    <w:rsid w:val="005F04BC"/>
    <w:rsid w:val="005F13D8"/>
    <w:rsid w:val="005F1BC3"/>
    <w:rsid w:val="005F242D"/>
    <w:rsid w:val="005F30A5"/>
    <w:rsid w:val="005F3488"/>
    <w:rsid w:val="005F4779"/>
    <w:rsid w:val="005F4804"/>
    <w:rsid w:val="005F57B3"/>
    <w:rsid w:val="005F61CB"/>
    <w:rsid w:val="005F76CC"/>
    <w:rsid w:val="006020F1"/>
    <w:rsid w:val="00602D7A"/>
    <w:rsid w:val="0060337C"/>
    <w:rsid w:val="00603834"/>
    <w:rsid w:val="006046AF"/>
    <w:rsid w:val="00605489"/>
    <w:rsid w:val="0060700E"/>
    <w:rsid w:val="00610298"/>
    <w:rsid w:val="00610588"/>
    <w:rsid w:val="00611A81"/>
    <w:rsid w:val="00611DCA"/>
    <w:rsid w:val="0061202F"/>
    <w:rsid w:val="00612B18"/>
    <w:rsid w:val="00612D73"/>
    <w:rsid w:val="006130AF"/>
    <w:rsid w:val="006146BB"/>
    <w:rsid w:val="006154E1"/>
    <w:rsid w:val="00616F69"/>
    <w:rsid w:val="0062079B"/>
    <w:rsid w:val="00620BD5"/>
    <w:rsid w:val="00620DBF"/>
    <w:rsid w:val="0062125E"/>
    <w:rsid w:val="006227CA"/>
    <w:rsid w:val="00623474"/>
    <w:rsid w:val="0062351D"/>
    <w:rsid w:val="00623ABC"/>
    <w:rsid w:val="00624A5A"/>
    <w:rsid w:val="00624C87"/>
    <w:rsid w:val="00625B39"/>
    <w:rsid w:val="00625FE8"/>
    <w:rsid w:val="006262C9"/>
    <w:rsid w:val="00626E67"/>
    <w:rsid w:val="00627741"/>
    <w:rsid w:val="00627A41"/>
    <w:rsid w:val="00627DDE"/>
    <w:rsid w:val="00631718"/>
    <w:rsid w:val="00631F93"/>
    <w:rsid w:val="00632D19"/>
    <w:rsid w:val="00633890"/>
    <w:rsid w:val="0063499D"/>
    <w:rsid w:val="00636EA2"/>
    <w:rsid w:val="0063708E"/>
    <w:rsid w:val="006375EB"/>
    <w:rsid w:val="00637660"/>
    <w:rsid w:val="00640562"/>
    <w:rsid w:val="00640700"/>
    <w:rsid w:val="00640793"/>
    <w:rsid w:val="006421DA"/>
    <w:rsid w:val="0064264E"/>
    <w:rsid w:val="0064281E"/>
    <w:rsid w:val="00643589"/>
    <w:rsid w:val="00643608"/>
    <w:rsid w:val="006438B2"/>
    <w:rsid w:val="0064411A"/>
    <w:rsid w:val="006449DE"/>
    <w:rsid w:val="00650230"/>
    <w:rsid w:val="00650B00"/>
    <w:rsid w:val="00650CD4"/>
    <w:rsid w:val="00652592"/>
    <w:rsid w:val="00652BFC"/>
    <w:rsid w:val="006534FB"/>
    <w:rsid w:val="00654618"/>
    <w:rsid w:val="00654DD0"/>
    <w:rsid w:val="00657451"/>
    <w:rsid w:val="00661BE6"/>
    <w:rsid w:val="00661C7E"/>
    <w:rsid w:val="00664476"/>
    <w:rsid w:val="00665235"/>
    <w:rsid w:val="00665B0B"/>
    <w:rsid w:val="00666AD6"/>
    <w:rsid w:val="00667815"/>
    <w:rsid w:val="006709A2"/>
    <w:rsid w:val="006729CC"/>
    <w:rsid w:val="006741CE"/>
    <w:rsid w:val="006742EE"/>
    <w:rsid w:val="0067442A"/>
    <w:rsid w:val="0067519F"/>
    <w:rsid w:val="00675986"/>
    <w:rsid w:val="00676360"/>
    <w:rsid w:val="00677D6F"/>
    <w:rsid w:val="0068009E"/>
    <w:rsid w:val="00681F09"/>
    <w:rsid w:val="006823C5"/>
    <w:rsid w:val="00682FDF"/>
    <w:rsid w:val="00683570"/>
    <w:rsid w:val="00683748"/>
    <w:rsid w:val="00684108"/>
    <w:rsid w:val="00684768"/>
    <w:rsid w:val="006847F8"/>
    <w:rsid w:val="006851F5"/>
    <w:rsid w:val="0068563C"/>
    <w:rsid w:val="00685D0B"/>
    <w:rsid w:val="00686107"/>
    <w:rsid w:val="00686264"/>
    <w:rsid w:val="00687C17"/>
    <w:rsid w:val="00687D56"/>
    <w:rsid w:val="00690825"/>
    <w:rsid w:val="00690FCD"/>
    <w:rsid w:val="00690FFF"/>
    <w:rsid w:val="0069105C"/>
    <w:rsid w:val="006923A4"/>
    <w:rsid w:val="00692907"/>
    <w:rsid w:val="00693317"/>
    <w:rsid w:val="00693672"/>
    <w:rsid w:val="00693A9F"/>
    <w:rsid w:val="0069628F"/>
    <w:rsid w:val="006A0E53"/>
    <w:rsid w:val="006A14CE"/>
    <w:rsid w:val="006A2753"/>
    <w:rsid w:val="006A2A59"/>
    <w:rsid w:val="006A352F"/>
    <w:rsid w:val="006A44CB"/>
    <w:rsid w:val="006A4A99"/>
    <w:rsid w:val="006A53F4"/>
    <w:rsid w:val="006A652C"/>
    <w:rsid w:val="006A7273"/>
    <w:rsid w:val="006A760B"/>
    <w:rsid w:val="006A7CA7"/>
    <w:rsid w:val="006A7FA5"/>
    <w:rsid w:val="006B0A01"/>
    <w:rsid w:val="006B0EFF"/>
    <w:rsid w:val="006B1E89"/>
    <w:rsid w:val="006B1F91"/>
    <w:rsid w:val="006B2078"/>
    <w:rsid w:val="006B2706"/>
    <w:rsid w:val="006B6E81"/>
    <w:rsid w:val="006C0218"/>
    <w:rsid w:val="006C0A90"/>
    <w:rsid w:val="006C20AA"/>
    <w:rsid w:val="006C29D1"/>
    <w:rsid w:val="006C39A5"/>
    <w:rsid w:val="006C5BF7"/>
    <w:rsid w:val="006C6206"/>
    <w:rsid w:val="006C663E"/>
    <w:rsid w:val="006C6D4F"/>
    <w:rsid w:val="006C78B9"/>
    <w:rsid w:val="006D03B8"/>
    <w:rsid w:val="006D07AD"/>
    <w:rsid w:val="006D1890"/>
    <w:rsid w:val="006D1C3B"/>
    <w:rsid w:val="006D2714"/>
    <w:rsid w:val="006D41EC"/>
    <w:rsid w:val="006D4257"/>
    <w:rsid w:val="006D48AC"/>
    <w:rsid w:val="006D51DB"/>
    <w:rsid w:val="006D5A5F"/>
    <w:rsid w:val="006D6C83"/>
    <w:rsid w:val="006D6EC3"/>
    <w:rsid w:val="006D6F38"/>
    <w:rsid w:val="006E1C49"/>
    <w:rsid w:val="006E3417"/>
    <w:rsid w:val="006E35DD"/>
    <w:rsid w:val="006E3F2B"/>
    <w:rsid w:val="006E4050"/>
    <w:rsid w:val="006E4283"/>
    <w:rsid w:val="006E4D6F"/>
    <w:rsid w:val="006F03C0"/>
    <w:rsid w:val="006F1644"/>
    <w:rsid w:val="006F3172"/>
    <w:rsid w:val="006F3E59"/>
    <w:rsid w:val="006F50A4"/>
    <w:rsid w:val="006F573B"/>
    <w:rsid w:val="006F5ED0"/>
    <w:rsid w:val="006F66FE"/>
    <w:rsid w:val="006F68A5"/>
    <w:rsid w:val="006F7235"/>
    <w:rsid w:val="006F7259"/>
    <w:rsid w:val="006F733E"/>
    <w:rsid w:val="007013DB"/>
    <w:rsid w:val="007020F2"/>
    <w:rsid w:val="00702573"/>
    <w:rsid w:val="00702D45"/>
    <w:rsid w:val="00702D68"/>
    <w:rsid w:val="00704029"/>
    <w:rsid w:val="00704214"/>
    <w:rsid w:val="0070520D"/>
    <w:rsid w:val="00705632"/>
    <w:rsid w:val="00706CC0"/>
    <w:rsid w:val="007103EE"/>
    <w:rsid w:val="007108F6"/>
    <w:rsid w:val="00712698"/>
    <w:rsid w:val="00712912"/>
    <w:rsid w:val="007130F8"/>
    <w:rsid w:val="00713FA8"/>
    <w:rsid w:val="00714BEF"/>
    <w:rsid w:val="00715266"/>
    <w:rsid w:val="00715623"/>
    <w:rsid w:val="007164C9"/>
    <w:rsid w:val="00717247"/>
    <w:rsid w:val="0072046D"/>
    <w:rsid w:val="00720C26"/>
    <w:rsid w:val="00721C43"/>
    <w:rsid w:val="00721D95"/>
    <w:rsid w:val="007221D6"/>
    <w:rsid w:val="007227DA"/>
    <w:rsid w:val="00722B4B"/>
    <w:rsid w:val="00722D41"/>
    <w:rsid w:val="00723499"/>
    <w:rsid w:val="00724411"/>
    <w:rsid w:val="007244CF"/>
    <w:rsid w:val="00725AC4"/>
    <w:rsid w:val="00727440"/>
    <w:rsid w:val="00727493"/>
    <w:rsid w:val="0072772E"/>
    <w:rsid w:val="00731B9F"/>
    <w:rsid w:val="00732D94"/>
    <w:rsid w:val="00733172"/>
    <w:rsid w:val="00733C8F"/>
    <w:rsid w:val="00734300"/>
    <w:rsid w:val="007361AF"/>
    <w:rsid w:val="00736679"/>
    <w:rsid w:val="00736BEB"/>
    <w:rsid w:val="00737040"/>
    <w:rsid w:val="007371DE"/>
    <w:rsid w:val="00737BA3"/>
    <w:rsid w:val="007413F3"/>
    <w:rsid w:val="007431A6"/>
    <w:rsid w:val="007435DF"/>
    <w:rsid w:val="00744EF7"/>
    <w:rsid w:val="007455CA"/>
    <w:rsid w:val="00745FFB"/>
    <w:rsid w:val="00746444"/>
    <w:rsid w:val="0074794A"/>
    <w:rsid w:val="00750A15"/>
    <w:rsid w:val="0075147D"/>
    <w:rsid w:val="0075451B"/>
    <w:rsid w:val="00755B30"/>
    <w:rsid w:val="00757617"/>
    <w:rsid w:val="00757AEA"/>
    <w:rsid w:val="00757C0F"/>
    <w:rsid w:val="00761458"/>
    <w:rsid w:val="007624CC"/>
    <w:rsid w:val="00762EC5"/>
    <w:rsid w:val="0076304F"/>
    <w:rsid w:val="007639E8"/>
    <w:rsid w:val="007644FA"/>
    <w:rsid w:val="00764CB4"/>
    <w:rsid w:val="00766498"/>
    <w:rsid w:val="007674E3"/>
    <w:rsid w:val="00771A28"/>
    <w:rsid w:val="00771A67"/>
    <w:rsid w:val="00771B51"/>
    <w:rsid w:val="00771F07"/>
    <w:rsid w:val="007734CB"/>
    <w:rsid w:val="0077575C"/>
    <w:rsid w:val="00775C9A"/>
    <w:rsid w:val="00777259"/>
    <w:rsid w:val="00780D86"/>
    <w:rsid w:val="00781FF6"/>
    <w:rsid w:val="00782E7D"/>
    <w:rsid w:val="007857F0"/>
    <w:rsid w:val="007939B6"/>
    <w:rsid w:val="00793A57"/>
    <w:rsid w:val="0079407D"/>
    <w:rsid w:val="0079443A"/>
    <w:rsid w:val="007961A1"/>
    <w:rsid w:val="0079645C"/>
    <w:rsid w:val="0079797E"/>
    <w:rsid w:val="007A006E"/>
    <w:rsid w:val="007A0236"/>
    <w:rsid w:val="007A1EF1"/>
    <w:rsid w:val="007A2C64"/>
    <w:rsid w:val="007A4E33"/>
    <w:rsid w:val="007A5148"/>
    <w:rsid w:val="007A58B6"/>
    <w:rsid w:val="007A69C3"/>
    <w:rsid w:val="007A6F0C"/>
    <w:rsid w:val="007A6F62"/>
    <w:rsid w:val="007A7EB1"/>
    <w:rsid w:val="007B1E86"/>
    <w:rsid w:val="007B25A3"/>
    <w:rsid w:val="007B4DE9"/>
    <w:rsid w:val="007B5AC3"/>
    <w:rsid w:val="007B61AC"/>
    <w:rsid w:val="007C1861"/>
    <w:rsid w:val="007C2EE3"/>
    <w:rsid w:val="007C34C6"/>
    <w:rsid w:val="007C54C2"/>
    <w:rsid w:val="007C5C74"/>
    <w:rsid w:val="007C6C4F"/>
    <w:rsid w:val="007D02FA"/>
    <w:rsid w:val="007D07E9"/>
    <w:rsid w:val="007D08C7"/>
    <w:rsid w:val="007D0A97"/>
    <w:rsid w:val="007D10C4"/>
    <w:rsid w:val="007D1632"/>
    <w:rsid w:val="007D2B1C"/>
    <w:rsid w:val="007D3789"/>
    <w:rsid w:val="007D3915"/>
    <w:rsid w:val="007D4C5A"/>
    <w:rsid w:val="007E01B8"/>
    <w:rsid w:val="007E0BA2"/>
    <w:rsid w:val="007E14E1"/>
    <w:rsid w:val="007E166A"/>
    <w:rsid w:val="007E1799"/>
    <w:rsid w:val="007E2621"/>
    <w:rsid w:val="007E2C80"/>
    <w:rsid w:val="007E6D76"/>
    <w:rsid w:val="007F0771"/>
    <w:rsid w:val="007F0A00"/>
    <w:rsid w:val="007F0D37"/>
    <w:rsid w:val="007F13FE"/>
    <w:rsid w:val="007F25C7"/>
    <w:rsid w:val="007F2BCF"/>
    <w:rsid w:val="007F2E47"/>
    <w:rsid w:val="007F2F4F"/>
    <w:rsid w:val="007F3EA4"/>
    <w:rsid w:val="007F489C"/>
    <w:rsid w:val="007F605C"/>
    <w:rsid w:val="007F6A2D"/>
    <w:rsid w:val="00801ACF"/>
    <w:rsid w:val="00801D1D"/>
    <w:rsid w:val="008020FC"/>
    <w:rsid w:val="008024B2"/>
    <w:rsid w:val="0080259F"/>
    <w:rsid w:val="008028C1"/>
    <w:rsid w:val="00802DB7"/>
    <w:rsid w:val="0080366B"/>
    <w:rsid w:val="00804C3F"/>
    <w:rsid w:val="00806FCA"/>
    <w:rsid w:val="0080765C"/>
    <w:rsid w:val="00807CA0"/>
    <w:rsid w:val="0081147C"/>
    <w:rsid w:val="00812782"/>
    <w:rsid w:val="00812A29"/>
    <w:rsid w:val="00812C7F"/>
    <w:rsid w:val="0081364C"/>
    <w:rsid w:val="00814395"/>
    <w:rsid w:val="00814797"/>
    <w:rsid w:val="00814AA0"/>
    <w:rsid w:val="0081658C"/>
    <w:rsid w:val="008169F0"/>
    <w:rsid w:val="008171CB"/>
    <w:rsid w:val="0081797B"/>
    <w:rsid w:val="008179AB"/>
    <w:rsid w:val="00817AEA"/>
    <w:rsid w:val="008204E4"/>
    <w:rsid w:val="00821714"/>
    <w:rsid w:val="00822B3B"/>
    <w:rsid w:val="00822EAB"/>
    <w:rsid w:val="00825CE1"/>
    <w:rsid w:val="00825DBC"/>
    <w:rsid w:val="00825E5F"/>
    <w:rsid w:val="0082694C"/>
    <w:rsid w:val="00827E80"/>
    <w:rsid w:val="00830305"/>
    <w:rsid w:val="008303A8"/>
    <w:rsid w:val="00831B0A"/>
    <w:rsid w:val="00832194"/>
    <w:rsid w:val="0083253A"/>
    <w:rsid w:val="00835116"/>
    <w:rsid w:val="00836980"/>
    <w:rsid w:val="00836FFD"/>
    <w:rsid w:val="0083722C"/>
    <w:rsid w:val="00837D6D"/>
    <w:rsid w:val="00840784"/>
    <w:rsid w:val="00840C7F"/>
    <w:rsid w:val="00841335"/>
    <w:rsid w:val="00841801"/>
    <w:rsid w:val="00843872"/>
    <w:rsid w:val="00844AED"/>
    <w:rsid w:val="00844E47"/>
    <w:rsid w:val="00846548"/>
    <w:rsid w:val="00846660"/>
    <w:rsid w:val="00846E29"/>
    <w:rsid w:val="008513C4"/>
    <w:rsid w:val="00851482"/>
    <w:rsid w:val="00851C8F"/>
    <w:rsid w:val="00854AD3"/>
    <w:rsid w:val="00855A7D"/>
    <w:rsid w:val="008569F6"/>
    <w:rsid w:val="00857171"/>
    <w:rsid w:val="0085749D"/>
    <w:rsid w:val="0086169E"/>
    <w:rsid w:val="00862A6D"/>
    <w:rsid w:val="008635B8"/>
    <w:rsid w:val="008652FD"/>
    <w:rsid w:val="00866A3B"/>
    <w:rsid w:val="0087026B"/>
    <w:rsid w:val="0087067F"/>
    <w:rsid w:val="00870A2E"/>
    <w:rsid w:val="008717BC"/>
    <w:rsid w:val="00871B1E"/>
    <w:rsid w:val="00872248"/>
    <w:rsid w:val="00877149"/>
    <w:rsid w:val="0087720A"/>
    <w:rsid w:val="008773A9"/>
    <w:rsid w:val="008779B4"/>
    <w:rsid w:val="00880B30"/>
    <w:rsid w:val="00880F81"/>
    <w:rsid w:val="008816D2"/>
    <w:rsid w:val="00881EAE"/>
    <w:rsid w:val="0088333F"/>
    <w:rsid w:val="008835FE"/>
    <w:rsid w:val="00883D4D"/>
    <w:rsid w:val="00885F8B"/>
    <w:rsid w:val="00886ACF"/>
    <w:rsid w:val="008874CE"/>
    <w:rsid w:val="0088779D"/>
    <w:rsid w:val="00890792"/>
    <w:rsid w:val="00890EE0"/>
    <w:rsid w:val="00891B63"/>
    <w:rsid w:val="00891F96"/>
    <w:rsid w:val="0089269B"/>
    <w:rsid w:val="008927AB"/>
    <w:rsid w:val="008935A0"/>
    <w:rsid w:val="00895E4C"/>
    <w:rsid w:val="00896E60"/>
    <w:rsid w:val="0089747C"/>
    <w:rsid w:val="00897C7A"/>
    <w:rsid w:val="008A1798"/>
    <w:rsid w:val="008A1B82"/>
    <w:rsid w:val="008A3EFB"/>
    <w:rsid w:val="008A4375"/>
    <w:rsid w:val="008A4A47"/>
    <w:rsid w:val="008A4F07"/>
    <w:rsid w:val="008A59BD"/>
    <w:rsid w:val="008A614B"/>
    <w:rsid w:val="008A72E2"/>
    <w:rsid w:val="008A75EC"/>
    <w:rsid w:val="008A7ACF"/>
    <w:rsid w:val="008B0655"/>
    <w:rsid w:val="008B0B91"/>
    <w:rsid w:val="008B2448"/>
    <w:rsid w:val="008B2E16"/>
    <w:rsid w:val="008B3688"/>
    <w:rsid w:val="008B4DAC"/>
    <w:rsid w:val="008B4F21"/>
    <w:rsid w:val="008B588A"/>
    <w:rsid w:val="008B594B"/>
    <w:rsid w:val="008B6861"/>
    <w:rsid w:val="008B7C1D"/>
    <w:rsid w:val="008C033F"/>
    <w:rsid w:val="008C0A87"/>
    <w:rsid w:val="008C0BA6"/>
    <w:rsid w:val="008C138A"/>
    <w:rsid w:val="008C143C"/>
    <w:rsid w:val="008C289B"/>
    <w:rsid w:val="008C4D02"/>
    <w:rsid w:val="008C4F74"/>
    <w:rsid w:val="008C664B"/>
    <w:rsid w:val="008C697B"/>
    <w:rsid w:val="008C71AB"/>
    <w:rsid w:val="008C77EB"/>
    <w:rsid w:val="008D03FE"/>
    <w:rsid w:val="008D0C56"/>
    <w:rsid w:val="008D1DEB"/>
    <w:rsid w:val="008D286D"/>
    <w:rsid w:val="008D4126"/>
    <w:rsid w:val="008D5A3C"/>
    <w:rsid w:val="008D6C12"/>
    <w:rsid w:val="008D766A"/>
    <w:rsid w:val="008E01D3"/>
    <w:rsid w:val="008E13B1"/>
    <w:rsid w:val="008E14AD"/>
    <w:rsid w:val="008E1CC1"/>
    <w:rsid w:val="008E21BB"/>
    <w:rsid w:val="008E223D"/>
    <w:rsid w:val="008E4071"/>
    <w:rsid w:val="008E57C2"/>
    <w:rsid w:val="008E57EF"/>
    <w:rsid w:val="008E5F02"/>
    <w:rsid w:val="008E6536"/>
    <w:rsid w:val="008E6E7B"/>
    <w:rsid w:val="008F0276"/>
    <w:rsid w:val="008F0ADB"/>
    <w:rsid w:val="008F0F8B"/>
    <w:rsid w:val="008F13ED"/>
    <w:rsid w:val="008F1930"/>
    <w:rsid w:val="008F3362"/>
    <w:rsid w:val="008F3CB1"/>
    <w:rsid w:val="008F4C82"/>
    <w:rsid w:val="008F5821"/>
    <w:rsid w:val="008F6A04"/>
    <w:rsid w:val="008F727D"/>
    <w:rsid w:val="00900345"/>
    <w:rsid w:val="0090064D"/>
    <w:rsid w:val="00901542"/>
    <w:rsid w:val="00901A79"/>
    <w:rsid w:val="00903634"/>
    <w:rsid w:val="009048A4"/>
    <w:rsid w:val="00905429"/>
    <w:rsid w:val="00906B9E"/>
    <w:rsid w:val="00907172"/>
    <w:rsid w:val="00910628"/>
    <w:rsid w:val="00910935"/>
    <w:rsid w:val="00911A0A"/>
    <w:rsid w:val="00912E39"/>
    <w:rsid w:val="0091348C"/>
    <w:rsid w:val="00913FBB"/>
    <w:rsid w:val="00914B13"/>
    <w:rsid w:val="00917C48"/>
    <w:rsid w:val="00917ED6"/>
    <w:rsid w:val="00922070"/>
    <w:rsid w:val="00922F37"/>
    <w:rsid w:val="00923789"/>
    <w:rsid w:val="009239FE"/>
    <w:rsid w:val="0092437D"/>
    <w:rsid w:val="00924426"/>
    <w:rsid w:val="00924488"/>
    <w:rsid w:val="00924A6B"/>
    <w:rsid w:val="009263B6"/>
    <w:rsid w:val="0092701A"/>
    <w:rsid w:val="00931180"/>
    <w:rsid w:val="009313C2"/>
    <w:rsid w:val="00932B99"/>
    <w:rsid w:val="00933AE8"/>
    <w:rsid w:val="0093443F"/>
    <w:rsid w:val="009347BC"/>
    <w:rsid w:val="00934C3F"/>
    <w:rsid w:val="00935082"/>
    <w:rsid w:val="00935E06"/>
    <w:rsid w:val="00937336"/>
    <w:rsid w:val="00937B88"/>
    <w:rsid w:val="00941052"/>
    <w:rsid w:val="009419D0"/>
    <w:rsid w:val="00941D32"/>
    <w:rsid w:val="00942592"/>
    <w:rsid w:val="00942C8C"/>
    <w:rsid w:val="00943041"/>
    <w:rsid w:val="009434A2"/>
    <w:rsid w:val="0094400E"/>
    <w:rsid w:val="00944F7C"/>
    <w:rsid w:val="009456BC"/>
    <w:rsid w:val="00946DDC"/>
    <w:rsid w:val="009470A1"/>
    <w:rsid w:val="0094782D"/>
    <w:rsid w:val="00950579"/>
    <w:rsid w:val="00950DAD"/>
    <w:rsid w:val="00950FB3"/>
    <w:rsid w:val="00951013"/>
    <w:rsid w:val="009511AA"/>
    <w:rsid w:val="00951A83"/>
    <w:rsid w:val="00954270"/>
    <w:rsid w:val="00955B01"/>
    <w:rsid w:val="00955BD3"/>
    <w:rsid w:val="009564C0"/>
    <w:rsid w:val="00957400"/>
    <w:rsid w:val="00957AB4"/>
    <w:rsid w:val="009608D2"/>
    <w:rsid w:val="00963854"/>
    <w:rsid w:val="0096395A"/>
    <w:rsid w:val="00963EC5"/>
    <w:rsid w:val="00964A70"/>
    <w:rsid w:val="00964AC7"/>
    <w:rsid w:val="009656D2"/>
    <w:rsid w:val="00965A7E"/>
    <w:rsid w:val="009672F6"/>
    <w:rsid w:val="0097158F"/>
    <w:rsid w:val="0097164E"/>
    <w:rsid w:val="00971C32"/>
    <w:rsid w:val="00972D0C"/>
    <w:rsid w:val="00973383"/>
    <w:rsid w:val="009744F2"/>
    <w:rsid w:val="00974D4C"/>
    <w:rsid w:val="0097548C"/>
    <w:rsid w:val="009803B8"/>
    <w:rsid w:val="00980481"/>
    <w:rsid w:val="00980AED"/>
    <w:rsid w:val="0098194D"/>
    <w:rsid w:val="00981B3C"/>
    <w:rsid w:val="00982978"/>
    <w:rsid w:val="00983643"/>
    <w:rsid w:val="00983E0D"/>
    <w:rsid w:val="00983ED1"/>
    <w:rsid w:val="00985773"/>
    <w:rsid w:val="0098596A"/>
    <w:rsid w:val="00990C96"/>
    <w:rsid w:val="00992171"/>
    <w:rsid w:val="00992D49"/>
    <w:rsid w:val="00993567"/>
    <w:rsid w:val="00993B54"/>
    <w:rsid w:val="00994C32"/>
    <w:rsid w:val="009950FC"/>
    <w:rsid w:val="00995DA9"/>
    <w:rsid w:val="0099601A"/>
    <w:rsid w:val="009A289E"/>
    <w:rsid w:val="009A60E8"/>
    <w:rsid w:val="009A67D9"/>
    <w:rsid w:val="009A6A2F"/>
    <w:rsid w:val="009B027B"/>
    <w:rsid w:val="009B06E9"/>
    <w:rsid w:val="009B0C64"/>
    <w:rsid w:val="009B1509"/>
    <w:rsid w:val="009B1F58"/>
    <w:rsid w:val="009B3827"/>
    <w:rsid w:val="009B419F"/>
    <w:rsid w:val="009B550B"/>
    <w:rsid w:val="009B61C4"/>
    <w:rsid w:val="009B661B"/>
    <w:rsid w:val="009B7D01"/>
    <w:rsid w:val="009B7F02"/>
    <w:rsid w:val="009C08F8"/>
    <w:rsid w:val="009C1CFE"/>
    <w:rsid w:val="009C1DDE"/>
    <w:rsid w:val="009C2D2D"/>
    <w:rsid w:val="009C5069"/>
    <w:rsid w:val="009C5961"/>
    <w:rsid w:val="009C5D33"/>
    <w:rsid w:val="009C60D4"/>
    <w:rsid w:val="009C64A6"/>
    <w:rsid w:val="009C686F"/>
    <w:rsid w:val="009C73CA"/>
    <w:rsid w:val="009C7614"/>
    <w:rsid w:val="009C77B6"/>
    <w:rsid w:val="009D0886"/>
    <w:rsid w:val="009D12A1"/>
    <w:rsid w:val="009D157B"/>
    <w:rsid w:val="009D168B"/>
    <w:rsid w:val="009D19A5"/>
    <w:rsid w:val="009D1A84"/>
    <w:rsid w:val="009D2259"/>
    <w:rsid w:val="009D3035"/>
    <w:rsid w:val="009D438E"/>
    <w:rsid w:val="009D4766"/>
    <w:rsid w:val="009D5F5B"/>
    <w:rsid w:val="009D6495"/>
    <w:rsid w:val="009D65D4"/>
    <w:rsid w:val="009E01CC"/>
    <w:rsid w:val="009E0A2F"/>
    <w:rsid w:val="009E0CAC"/>
    <w:rsid w:val="009E1296"/>
    <w:rsid w:val="009E2054"/>
    <w:rsid w:val="009E2323"/>
    <w:rsid w:val="009E242A"/>
    <w:rsid w:val="009E2887"/>
    <w:rsid w:val="009E38A4"/>
    <w:rsid w:val="009E5916"/>
    <w:rsid w:val="009E6984"/>
    <w:rsid w:val="009E6FCF"/>
    <w:rsid w:val="009E7595"/>
    <w:rsid w:val="009F17A4"/>
    <w:rsid w:val="009F31E2"/>
    <w:rsid w:val="009F4E42"/>
    <w:rsid w:val="009F73A4"/>
    <w:rsid w:val="00A002F4"/>
    <w:rsid w:val="00A00EED"/>
    <w:rsid w:val="00A01C1B"/>
    <w:rsid w:val="00A02457"/>
    <w:rsid w:val="00A02EA3"/>
    <w:rsid w:val="00A031C8"/>
    <w:rsid w:val="00A03A9E"/>
    <w:rsid w:val="00A04224"/>
    <w:rsid w:val="00A04606"/>
    <w:rsid w:val="00A0473F"/>
    <w:rsid w:val="00A07C95"/>
    <w:rsid w:val="00A07FA2"/>
    <w:rsid w:val="00A100CD"/>
    <w:rsid w:val="00A116DE"/>
    <w:rsid w:val="00A126EF"/>
    <w:rsid w:val="00A13406"/>
    <w:rsid w:val="00A13427"/>
    <w:rsid w:val="00A14E38"/>
    <w:rsid w:val="00A16290"/>
    <w:rsid w:val="00A16BC6"/>
    <w:rsid w:val="00A16E2B"/>
    <w:rsid w:val="00A175C5"/>
    <w:rsid w:val="00A203FB"/>
    <w:rsid w:val="00A20DB2"/>
    <w:rsid w:val="00A21835"/>
    <w:rsid w:val="00A22BA7"/>
    <w:rsid w:val="00A23163"/>
    <w:rsid w:val="00A23E6B"/>
    <w:rsid w:val="00A23F14"/>
    <w:rsid w:val="00A24065"/>
    <w:rsid w:val="00A24401"/>
    <w:rsid w:val="00A24EBB"/>
    <w:rsid w:val="00A2568D"/>
    <w:rsid w:val="00A25CE3"/>
    <w:rsid w:val="00A26E9A"/>
    <w:rsid w:val="00A31204"/>
    <w:rsid w:val="00A32291"/>
    <w:rsid w:val="00A344DA"/>
    <w:rsid w:val="00A3458E"/>
    <w:rsid w:val="00A3544B"/>
    <w:rsid w:val="00A35FEA"/>
    <w:rsid w:val="00A36952"/>
    <w:rsid w:val="00A36E01"/>
    <w:rsid w:val="00A37771"/>
    <w:rsid w:val="00A37931"/>
    <w:rsid w:val="00A40406"/>
    <w:rsid w:val="00A41741"/>
    <w:rsid w:val="00A41F29"/>
    <w:rsid w:val="00A42118"/>
    <w:rsid w:val="00A42D20"/>
    <w:rsid w:val="00A42D8F"/>
    <w:rsid w:val="00A4393D"/>
    <w:rsid w:val="00A43A12"/>
    <w:rsid w:val="00A474C8"/>
    <w:rsid w:val="00A47799"/>
    <w:rsid w:val="00A5017C"/>
    <w:rsid w:val="00A50F1A"/>
    <w:rsid w:val="00A51779"/>
    <w:rsid w:val="00A53D78"/>
    <w:rsid w:val="00A53EF0"/>
    <w:rsid w:val="00A55939"/>
    <w:rsid w:val="00A57EAC"/>
    <w:rsid w:val="00A6041F"/>
    <w:rsid w:val="00A60832"/>
    <w:rsid w:val="00A60ADE"/>
    <w:rsid w:val="00A61C6C"/>
    <w:rsid w:val="00A62C35"/>
    <w:rsid w:val="00A63829"/>
    <w:rsid w:val="00A639AF"/>
    <w:rsid w:val="00A64376"/>
    <w:rsid w:val="00A6627C"/>
    <w:rsid w:val="00A66591"/>
    <w:rsid w:val="00A6744E"/>
    <w:rsid w:val="00A70077"/>
    <w:rsid w:val="00A70E57"/>
    <w:rsid w:val="00A73759"/>
    <w:rsid w:val="00A749ED"/>
    <w:rsid w:val="00A75D2A"/>
    <w:rsid w:val="00A76A5D"/>
    <w:rsid w:val="00A7734F"/>
    <w:rsid w:val="00A7783D"/>
    <w:rsid w:val="00A809DE"/>
    <w:rsid w:val="00A8138B"/>
    <w:rsid w:val="00A83707"/>
    <w:rsid w:val="00A8411C"/>
    <w:rsid w:val="00A84345"/>
    <w:rsid w:val="00A84B83"/>
    <w:rsid w:val="00A87060"/>
    <w:rsid w:val="00A87CD7"/>
    <w:rsid w:val="00A91C35"/>
    <w:rsid w:val="00A94306"/>
    <w:rsid w:val="00A946FB"/>
    <w:rsid w:val="00A949A5"/>
    <w:rsid w:val="00A95178"/>
    <w:rsid w:val="00A95F8C"/>
    <w:rsid w:val="00A96E77"/>
    <w:rsid w:val="00A972CB"/>
    <w:rsid w:val="00AA2EA1"/>
    <w:rsid w:val="00AA36B4"/>
    <w:rsid w:val="00AA3773"/>
    <w:rsid w:val="00AA5131"/>
    <w:rsid w:val="00AA574C"/>
    <w:rsid w:val="00AA5B82"/>
    <w:rsid w:val="00AA6FC5"/>
    <w:rsid w:val="00AA75E1"/>
    <w:rsid w:val="00AB0AE1"/>
    <w:rsid w:val="00AB1AFD"/>
    <w:rsid w:val="00AB25D5"/>
    <w:rsid w:val="00AB44BB"/>
    <w:rsid w:val="00AB52BD"/>
    <w:rsid w:val="00AB7106"/>
    <w:rsid w:val="00AB7426"/>
    <w:rsid w:val="00AB76C2"/>
    <w:rsid w:val="00AC0120"/>
    <w:rsid w:val="00AC09E7"/>
    <w:rsid w:val="00AC0B3C"/>
    <w:rsid w:val="00AC0BF1"/>
    <w:rsid w:val="00AC1737"/>
    <w:rsid w:val="00AC2594"/>
    <w:rsid w:val="00AC2622"/>
    <w:rsid w:val="00AC39CB"/>
    <w:rsid w:val="00AC42A6"/>
    <w:rsid w:val="00AC5F69"/>
    <w:rsid w:val="00AC616A"/>
    <w:rsid w:val="00AC6B16"/>
    <w:rsid w:val="00AC7366"/>
    <w:rsid w:val="00AD07D5"/>
    <w:rsid w:val="00AD264E"/>
    <w:rsid w:val="00AD29B1"/>
    <w:rsid w:val="00AD4710"/>
    <w:rsid w:val="00AD4F2D"/>
    <w:rsid w:val="00AD5121"/>
    <w:rsid w:val="00AD668F"/>
    <w:rsid w:val="00AD7191"/>
    <w:rsid w:val="00AD7BE8"/>
    <w:rsid w:val="00AD7E6F"/>
    <w:rsid w:val="00AE0D4E"/>
    <w:rsid w:val="00AE1D04"/>
    <w:rsid w:val="00AE2A23"/>
    <w:rsid w:val="00AE3D2A"/>
    <w:rsid w:val="00AE40BF"/>
    <w:rsid w:val="00AE4AF4"/>
    <w:rsid w:val="00AE51ED"/>
    <w:rsid w:val="00AE55A4"/>
    <w:rsid w:val="00AE576C"/>
    <w:rsid w:val="00AE5B4F"/>
    <w:rsid w:val="00AE5BB7"/>
    <w:rsid w:val="00AE624F"/>
    <w:rsid w:val="00AE70ED"/>
    <w:rsid w:val="00AF018E"/>
    <w:rsid w:val="00AF14F7"/>
    <w:rsid w:val="00AF1A2F"/>
    <w:rsid w:val="00AF30C7"/>
    <w:rsid w:val="00AF4218"/>
    <w:rsid w:val="00AF5A42"/>
    <w:rsid w:val="00AF6A18"/>
    <w:rsid w:val="00B011DF"/>
    <w:rsid w:val="00B03FEB"/>
    <w:rsid w:val="00B052DD"/>
    <w:rsid w:val="00B07156"/>
    <w:rsid w:val="00B10BB9"/>
    <w:rsid w:val="00B10D91"/>
    <w:rsid w:val="00B12FFA"/>
    <w:rsid w:val="00B13CD2"/>
    <w:rsid w:val="00B140E9"/>
    <w:rsid w:val="00B15DAF"/>
    <w:rsid w:val="00B15DFF"/>
    <w:rsid w:val="00B16103"/>
    <w:rsid w:val="00B16C13"/>
    <w:rsid w:val="00B16D61"/>
    <w:rsid w:val="00B1719B"/>
    <w:rsid w:val="00B212EF"/>
    <w:rsid w:val="00B21A9C"/>
    <w:rsid w:val="00B24534"/>
    <w:rsid w:val="00B247EC"/>
    <w:rsid w:val="00B25BB1"/>
    <w:rsid w:val="00B26083"/>
    <w:rsid w:val="00B26640"/>
    <w:rsid w:val="00B266EA"/>
    <w:rsid w:val="00B26BB0"/>
    <w:rsid w:val="00B30039"/>
    <w:rsid w:val="00B3113E"/>
    <w:rsid w:val="00B332DB"/>
    <w:rsid w:val="00B342E5"/>
    <w:rsid w:val="00B3599C"/>
    <w:rsid w:val="00B35AF4"/>
    <w:rsid w:val="00B35D55"/>
    <w:rsid w:val="00B35EF7"/>
    <w:rsid w:val="00B360A6"/>
    <w:rsid w:val="00B368A9"/>
    <w:rsid w:val="00B36DED"/>
    <w:rsid w:val="00B36FD3"/>
    <w:rsid w:val="00B374A3"/>
    <w:rsid w:val="00B407EF"/>
    <w:rsid w:val="00B40C6D"/>
    <w:rsid w:val="00B40C8D"/>
    <w:rsid w:val="00B40EFD"/>
    <w:rsid w:val="00B41D2E"/>
    <w:rsid w:val="00B42088"/>
    <w:rsid w:val="00B43519"/>
    <w:rsid w:val="00B43BD3"/>
    <w:rsid w:val="00B47381"/>
    <w:rsid w:val="00B510D4"/>
    <w:rsid w:val="00B53C4A"/>
    <w:rsid w:val="00B5418B"/>
    <w:rsid w:val="00B545B4"/>
    <w:rsid w:val="00B54A4F"/>
    <w:rsid w:val="00B55279"/>
    <w:rsid w:val="00B56AFC"/>
    <w:rsid w:val="00B56EF8"/>
    <w:rsid w:val="00B60168"/>
    <w:rsid w:val="00B60449"/>
    <w:rsid w:val="00B614BB"/>
    <w:rsid w:val="00B654BD"/>
    <w:rsid w:val="00B65C65"/>
    <w:rsid w:val="00B66CBB"/>
    <w:rsid w:val="00B70037"/>
    <w:rsid w:val="00B7009B"/>
    <w:rsid w:val="00B710C6"/>
    <w:rsid w:val="00B71E74"/>
    <w:rsid w:val="00B72869"/>
    <w:rsid w:val="00B72F61"/>
    <w:rsid w:val="00B73DEE"/>
    <w:rsid w:val="00B73EE8"/>
    <w:rsid w:val="00B74F2F"/>
    <w:rsid w:val="00B76FBB"/>
    <w:rsid w:val="00B7767A"/>
    <w:rsid w:val="00B8045B"/>
    <w:rsid w:val="00B81A43"/>
    <w:rsid w:val="00B8203D"/>
    <w:rsid w:val="00B83D19"/>
    <w:rsid w:val="00B85405"/>
    <w:rsid w:val="00B87BD1"/>
    <w:rsid w:val="00B90BCC"/>
    <w:rsid w:val="00B90CC8"/>
    <w:rsid w:val="00B95195"/>
    <w:rsid w:val="00B95EBD"/>
    <w:rsid w:val="00B9626D"/>
    <w:rsid w:val="00B969BD"/>
    <w:rsid w:val="00B96D07"/>
    <w:rsid w:val="00B97088"/>
    <w:rsid w:val="00BA0371"/>
    <w:rsid w:val="00BA0BC0"/>
    <w:rsid w:val="00BA2F83"/>
    <w:rsid w:val="00BA346C"/>
    <w:rsid w:val="00BA3809"/>
    <w:rsid w:val="00BA503D"/>
    <w:rsid w:val="00BA62DE"/>
    <w:rsid w:val="00BA713E"/>
    <w:rsid w:val="00BA7376"/>
    <w:rsid w:val="00BB1271"/>
    <w:rsid w:val="00BB1C9A"/>
    <w:rsid w:val="00BB239B"/>
    <w:rsid w:val="00BB23EF"/>
    <w:rsid w:val="00BB3591"/>
    <w:rsid w:val="00BB4420"/>
    <w:rsid w:val="00BB4C0A"/>
    <w:rsid w:val="00BB4FB4"/>
    <w:rsid w:val="00BB6084"/>
    <w:rsid w:val="00BB74DD"/>
    <w:rsid w:val="00BB76CE"/>
    <w:rsid w:val="00BB77FA"/>
    <w:rsid w:val="00BC032B"/>
    <w:rsid w:val="00BC17CE"/>
    <w:rsid w:val="00BC3097"/>
    <w:rsid w:val="00BC521E"/>
    <w:rsid w:val="00BC5EBA"/>
    <w:rsid w:val="00BC703C"/>
    <w:rsid w:val="00BD1BA0"/>
    <w:rsid w:val="00BD24A8"/>
    <w:rsid w:val="00BD2812"/>
    <w:rsid w:val="00BD3027"/>
    <w:rsid w:val="00BD3639"/>
    <w:rsid w:val="00BD387E"/>
    <w:rsid w:val="00BD3E42"/>
    <w:rsid w:val="00BD409A"/>
    <w:rsid w:val="00BD576B"/>
    <w:rsid w:val="00BD5A86"/>
    <w:rsid w:val="00BD6AD4"/>
    <w:rsid w:val="00BE11C9"/>
    <w:rsid w:val="00BE16C4"/>
    <w:rsid w:val="00BE325B"/>
    <w:rsid w:val="00BE4258"/>
    <w:rsid w:val="00BE46C2"/>
    <w:rsid w:val="00BE62D4"/>
    <w:rsid w:val="00BE6762"/>
    <w:rsid w:val="00BE6DE1"/>
    <w:rsid w:val="00BE74DF"/>
    <w:rsid w:val="00BE7DF9"/>
    <w:rsid w:val="00BF2001"/>
    <w:rsid w:val="00BF2714"/>
    <w:rsid w:val="00BF2E03"/>
    <w:rsid w:val="00BF2F52"/>
    <w:rsid w:val="00BF41E8"/>
    <w:rsid w:val="00BF5289"/>
    <w:rsid w:val="00BF6FB4"/>
    <w:rsid w:val="00C00659"/>
    <w:rsid w:val="00C011F9"/>
    <w:rsid w:val="00C033A2"/>
    <w:rsid w:val="00C042CE"/>
    <w:rsid w:val="00C04461"/>
    <w:rsid w:val="00C1201C"/>
    <w:rsid w:val="00C1224A"/>
    <w:rsid w:val="00C126DB"/>
    <w:rsid w:val="00C1287D"/>
    <w:rsid w:val="00C12F91"/>
    <w:rsid w:val="00C13C61"/>
    <w:rsid w:val="00C1476F"/>
    <w:rsid w:val="00C20173"/>
    <w:rsid w:val="00C20D7A"/>
    <w:rsid w:val="00C225AA"/>
    <w:rsid w:val="00C228F1"/>
    <w:rsid w:val="00C30A47"/>
    <w:rsid w:val="00C30CF2"/>
    <w:rsid w:val="00C3182B"/>
    <w:rsid w:val="00C336F0"/>
    <w:rsid w:val="00C348A3"/>
    <w:rsid w:val="00C37286"/>
    <w:rsid w:val="00C4047E"/>
    <w:rsid w:val="00C40539"/>
    <w:rsid w:val="00C40EC3"/>
    <w:rsid w:val="00C421A3"/>
    <w:rsid w:val="00C423AD"/>
    <w:rsid w:val="00C425D9"/>
    <w:rsid w:val="00C4263D"/>
    <w:rsid w:val="00C43664"/>
    <w:rsid w:val="00C44411"/>
    <w:rsid w:val="00C44F9D"/>
    <w:rsid w:val="00C46EB2"/>
    <w:rsid w:val="00C47009"/>
    <w:rsid w:val="00C47387"/>
    <w:rsid w:val="00C47B22"/>
    <w:rsid w:val="00C500BE"/>
    <w:rsid w:val="00C53872"/>
    <w:rsid w:val="00C53C1B"/>
    <w:rsid w:val="00C5469F"/>
    <w:rsid w:val="00C55356"/>
    <w:rsid w:val="00C559A3"/>
    <w:rsid w:val="00C564A5"/>
    <w:rsid w:val="00C56D35"/>
    <w:rsid w:val="00C60284"/>
    <w:rsid w:val="00C609A5"/>
    <w:rsid w:val="00C620C5"/>
    <w:rsid w:val="00C623E1"/>
    <w:rsid w:val="00C62D95"/>
    <w:rsid w:val="00C62E2D"/>
    <w:rsid w:val="00C63318"/>
    <w:rsid w:val="00C64F15"/>
    <w:rsid w:val="00C65B3B"/>
    <w:rsid w:val="00C65F20"/>
    <w:rsid w:val="00C7017D"/>
    <w:rsid w:val="00C711A4"/>
    <w:rsid w:val="00C71594"/>
    <w:rsid w:val="00C71F99"/>
    <w:rsid w:val="00C72502"/>
    <w:rsid w:val="00C728FC"/>
    <w:rsid w:val="00C72C7A"/>
    <w:rsid w:val="00C735BB"/>
    <w:rsid w:val="00C7372B"/>
    <w:rsid w:val="00C74FDC"/>
    <w:rsid w:val="00C7526A"/>
    <w:rsid w:val="00C75529"/>
    <w:rsid w:val="00C76272"/>
    <w:rsid w:val="00C7677F"/>
    <w:rsid w:val="00C76AC0"/>
    <w:rsid w:val="00C77055"/>
    <w:rsid w:val="00C805CA"/>
    <w:rsid w:val="00C805D0"/>
    <w:rsid w:val="00C82BB3"/>
    <w:rsid w:val="00C83A29"/>
    <w:rsid w:val="00C859E2"/>
    <w:rsid w:val="00C86080"/>
    <w:rsid w:val="00C87B4C"/>
    <w:rsid w:val="00C90668"/>
    <w:rsid w:val="00C92938"/>
    <w:rsid w:val="00C92EF3"/>
    <w:rsid w:val="00C93D00"/>
    <w:rsid w:val="00C93F9A"/>
    <w:rsid w:val="00C9461E"/>
    <w:rsid w:val="00C95455"/>
    <w:rsid w:val="00CA0364"/>
    <w:rsid w:val="00CA0F0D"/>
    <w:rsid w:val="00CA27DE"/>
    <w:rsid w:val="00CA3453"/>
    <w:rsid w:val="00CA3C72"/>
    <w:rsid w:val="00CA5911"/>
    <w:rsid w:val="00CA65B4"/>
    <w:rsid w:val="00CB0014"/>
    <w:rsid w:val="00CB129A"/>
    <w:rsid w:val="00CB1628"/>
    <w:rsid w:val="00CB1642"/>
    <w:rsid w:val="00CB24C2"/>
    <w:rsid w:val="00CB3A58"/>
    <w:rsid w:val="00CB6CF5"/>
    <w:rsid w:val="00CC0B4D"/>
    <w:rsid w:val="00CC2623"/>
    <w:rsid w:val="00CC2666"/>
    <w:rsid w:val="00CC2C4F"/>
    <w:rsid w:val="00CC3274"/>
    <w:rsid w:val="00CC48BF"/>
    <w:rsid w:val="00CC4CEE"/>
    <w:rsid w:val="00CC5BE6"/>
    <w:rsid w:val="00CC5C9F"/>
    <w:rsid w:val="00CC5DD3"/>
    <w:rsid w:val="00CC5E34"/>
    <w:rsid w:val="00CC63C0"/>
    <w:rsid w:val="00CC7384"/>
    <w:rsid w:val="00CD1A4E"/>
    <w:rsid w:val="00CD2E7B"/>
    <w:rsid w:val="00CD30C2"/>
    <w:rsid w:val="00CD31A9"/>
    <w:rsid w:val="00CD37E4"/>
    <w:rsid w:val="00CD38B8"/>
    <w:rsid w:val="00CD4134"/>
    <w:rsid w:val="00CD42EA"/>
    <w:rsid w:val="00CD4620"/>
    <w:rsid w:val="00CD481F"/>
    <w:rsid w:val="00CD58C2"/>
    <w:rsid w:val="00CD5C8D"/>
    <w:rsid w:val="00CD6C92"/>
    <w:rsid w:val="00CE0370"/>
    <w:rsid w:val="00CE0EDB"/>
    <w:rsid w:val="00CE1497"/>
    <w:rsid w:val="00CE1B3F"/>
    <w:rsid w:val="00CE27F0"/>
    <w:rsid w:val="00CE2B2D"/>
    <w:rsid w:val="00CE30E6"/>
    <w:rsid w:val="00CE4A25"/>
    <w:rsid w:val="00CE4E6E"/>
    <w:rsid w:val="00CE50A2"/>
    <w:rsid w:val="00CE510E"/>
    <w:rsid w:val="00CE5328"/>
    <w:rsid w:val="00CE54EE"/>
    <w:rsid w:val="00CE5C9A"/>
    <w:rsid w:val="00CE63C2"/>
    <w:rsid w:val="00CE7C5F"/>
    <w:rsid w:val="00CF058E"/>
    <w:rsid w:val="00CF2A51"/>
    <w:rsid w:val="00CF3192"/>
    <w:rsid w:val="00CF363A"/>
    <w:rsid w:val="00CF62B7"/>
    <w:rsid w:val="00CF6D7B"/>
    <w:rsid w:val="00CF70E7"/>
    <w:rsid w:val="00D001AE"/>
    <w:rsid w:val="00D00561"/>
    <w:rsid w:val="00D006BE"/>
    <w:rsid w:val="00D00C2B"/>
    <w:rsid w:val="00D01585"/>
    <w:rsid w:val="00D020E0"/>
    <w:rsid w:val="00D024C8"/>
    <w:rsid w:val="00D02717"/>
    <w:rsid w:val="00D02E71"/>
    <w:rsid w:val="00D02FE4"/>
    <w:rsid w:val="00D0386E"/>
    <w:rsid w:val="00D04D0C"/>
    <w:rsid w:val="00D053E1"/>
    <w:rsid w:val="00D11221"/>
    <w:rsid w:val="00D114E8"/>
    <w:rsid w:val="00D1248B"/>
    <w:rsid w:val="00D1400E"/>
    <w:rsid w:val="00D14649"/>
    <w:rsid w:val="00D1579B"/>
    <w:rsid w:val="00D1612F"/>
    <w:rsid w:val="00D16457"/>
    <w:rsid w:val="00D1647D"/>
    <w:rsid w:val="00D16507"/>
    <w:rsid w:val="00D16AB0"/>
    <w:rsid w:val="00D170C5"/>
    <w:rsid w:val="00D1777D"/>
    <w:rsid w:val="00D200F5"/>
    <w:rsid w:val="00D207C4"/>
    <w:rsid w:val="00D22174"/>
    <w:rsid w:val="00D225A7"/>
    <w:rsid w:val="00D24FEF"/>
    <w:rsid w:val="00D25008"/>
    <w:rsid w:val="00D266BE"/>
    <w:rsid w:val="00D26E79"/>
    <w:rsid w:val="00D27554"/>
    <w:rsid w:val="00D27B89"/>
    <w:rsid w:val="00D30DC5"/>
    <w:rsid w:val="00D33A1F"/>
    <w:rsid w:val="00D33ADE"/>
    <w:rsid w:val="00D33C8A"/>
    <w:rsid w:val="00D33FB0"/>
    <w:rsid w:val="00D35036"/>
    <w:rsid w:val="00D35FFE"/>
    <w:rsid w:val="00D36484"/>
    <w:rsid w:val="00D36773"/>
    <w:rsid w:val="00D36A74"/>
    <w:rsid w:val="00D37259"/>
    <w:rsid w:val="00D37E41"/>
    <w:rsid w:val="00D40FB3"/>
    <w:rsid w:val="00D41528"/>
    <w:rsid w:val="00D43C1E"/>
    <w:rsid w:val="00D4436A"/>
    <w:rsid w:val="00D446D7"/>
    <w:rsid w:val="00D44BBB"/>
    <w:rsid w:val="00D44DE6"/>
    <w:rsid w:val="00D457C1"/>
    <w:rsid w:val="00D464A2"/>
    <w:rsid w:val="00D467AE"/>
    <w:rsid w:val="00D46E33"/>
    <w:rsid w:val="00D47413"/>
    <w:rsid w:val="00D508F9"/>
    <w:rsid w:val="00D52B95"/>
    <w:rsid w:val="00D5309E"/>
    <w:rsid w:val="00D533F4"/>
    <w:rsid w:val="00D54642"/>
    <w:rsid w:val="00D54683"/>
    <w:rsid w:val="00D54C53"/>
    <w:rsid w:val="00D54EB7"/>
    <w:rsid w:val="00D55364"/>
    <w:rsid w:val="00D575B0"/>
    <w:rsid w:val="00D600E4"/>
    <w:rsid w:val="00D61BBC"/>
    <w:rsid w:val="00D623FD"/>
    <w:rsid w:val="00D62D71"/>
    <w:rsid w:val="00D6493B"/>
    <w:rsid w:val="00D64FF0"/>
    <w:rsid w:val="00D673D5"/>
    <w:rsid w:val="00D678A7"/>
    <w:rsid w:val="00D67F08"/>
    <w:rsid w:val="00D7248C"/>
    <w:rsid w:val="00D72D6B"/>
    <w:rsid w:val="00D73D8D"/>
    <w:rsid w:val="00D73FFB"/>
    <w:rsid w:val="00D74EAB"/>
    <w:rsid w:val="00D76B6F"/>
    <w:rsid w:val="00D80116"/>
    <w:rsid w:val="00D80E93"/>
    <w:rsid w:val="00D815E0"/>
    <w:rsid w:val="00D81773"/>
    <w:rsid w:val="00D83E7E"/>
    <w:rsid w:val="00D83E86"/>
    <w:rsid w:val="00D83F74"/>
    <w:rsid w:val="00D84540"/>
    <w:rsid w:val="00D85184"/>
    <w:rsid w:val="00D8527E"/>
    <w:rsid w:val="00D85D3F"/>
    <w:rsid w:val="00D85F85"/>
    <w:rsid w:val="00D86791"/>
    <w:rsid w:val="00D86978"/>
    <w:rsid w:val="00D9043B"/>
    <w:rsid w:val="00D90E06"/>
    <w:rsid w:val="00D90FB4"/>
    <w:rsid w:val="00D91455"/>
    <w:rsid w:val="00D92F64"/>
    <w:rsid w:val="00D93A45"/>
    <w:rsid w:val="00D943E9"/>
    <w:rsid w:val="00D95005"/>
    <w:rsid w:val="00D95FDF"/>
    <w:rsid w:val="00D96A63"/>
    <w:rsid w:val="00D97404"/>
    <w:rsid w:val="00DA0E2E"/>
    <w:rsid w:val="00DA313B"/>
    <w:rsid w:val="00DA323D"/>
    <w:rsid w:val="00DA388A"/>
    <w:rsid w:val="00DA4F1E"/>
    <w:rsid w:val="00DA6988"/>
    <w:rsid w:val="00DA6ABC"/>
    <w:rsid w:val="00DA73C3"/>
    <w:rsid w:val="00DB0356"/>
    <w:rsid w:val="00DB0BF8"/>
    <w:rsid w:val="00DB279C"/>
    <w:rsid w:val="00DB50DD"/>
    <w:rsid w:val="00DB6F51"/>
    <w:rsid w:val="00DB7A23"/>
    <w:rsid w:val="00DC02BE"/>
    <w:rsid w:val="00DC15CD"/>
    <w:rsid w:val="00DC2944"/>
    <w:rsid w:val="00DC3691"/>
    <w:rsid w:val="00DC37B2"/>
    <w:rsid w:val="00DC51FD"/>
    <w:rsid w:val="00DC5F21"/>
    <w:rsid w:val="00DC69A3"/>
    <w:rsid w:val="00DD2B4D"/>
    <w:rsid w:val="00DD341D"/>
    <w:rsid w:val="00DD377A"/>
    <w:rsid w:val="00DD47C8"/>
    <w:rsid w:val="00DD5829"/>
    <w:rsid w:val="00DD6ED3"/>
    <w:rsid w:val="00DE0681"/>
    <w:rsid w:val="00DE0747"/>
    <w:rsid w:val="00DE0824"/>
    <w:rsid w:val="00DE1E4C"/>
    <w:rsid w:val="00DE275A"/>
    <w:rsid w:val="00DE2CCE"/>
    <w:rsid w:val="00DE36B0"/>
    <w:rsid w:val="00DE41B9"/>
    <w:rsid w:val="00DE437B"/>
    <w:rsid w:val="00DE4DDE"/>
    <w:rsid w:val="00DE4DF1"/>
    <w:rsid w:val="00DE505D"/>
    <w:rsid w:val="00DE5615"/>
    <w:rsid w:val="00DE6022"/>
    <w:rsid w:val="00DE78FF"/>
    <w:rsid w:val="00DF1165"/>
    <w:rsid w:val="00DF2935"/>
    <w:rsid w:val="00DF3051"/>
    <w:rsid w:val="00DF4013"/>
    <w:rsid w:val="00DF40DB"/>
    <w:rsid w:val="00DF65F1"/>
    <w:rsid w:val="00DF6738"/>
    <w:rsid w:val="00E00C1C"/>
    <w:rsid w:val="00E02A55"/>
    <w:rsid w:val="00E0315F"/>
    <w:rsid w:val="00E036B0"/>
    <w:rsid w:val="00E0461B"/>
    <w:rsid w:val="00E06367"/>
    <w:rsid w:val="00E06542"/>
    <w:rsid w:val="00E06F91"/>
    <w:rsid w:val="00E074CB"/>
    <w:rsid w:val="00E11297"/>
    <w:rsid w:val="00E11900"/>
    <w:rsid w:val="00E13B44"/>
    <w:rsid w:val="00E14080"/>
    <w:rsid w:val="00E17D91"/>
    <w:rsid w:val="00E22323"/>
    <w:rsid w:val="00E24E79"/>
    <w:rsid w:val="00E26629"/>
    <w:rsid w:val="00E303CD"/>
    <w:rsid w:val="00E30FFC"/>
    <w:rsid w:val="00E33019"/>
    <w:rsid w:val="00E33CB9"/>
    <w:rsid w:val="00E34194"/>
    <w:rsid w:val="00E34F06"/>
    <w:rsid w:val="00E354B2"/>
    <w:rsid w:val="00E36250"/>
    <w:rsid w:val="00E36AB7"/>
    <w:rsid w:val="00E3749D"/>
    <w:rsid w:val="00E37849"/>
    <w:rsid w:val="00E37907"/>
    <w:rsid w:val="00E40709"/>
    <w:rsid w:val="00E409B9"/>
    <w:rsid w:val="00E40D9E"/>
    <w:rsid w:val="00E415B8"/>
    <w:rsid w:val="00E41782"/>
    <w:rsid w:val="00E42FBB"/>
    <w:rsid w:val="00E44500"/>
    <w:rsid w:val="00E45B1C"/>
    <w:rsid w:val="00E45B48"/>
    <w:rsid w:val="00E478CE"/>
    <w:rsid w:val="00E50445"/>
    <w:rsid w:val="00E50647"/>
    <w:rsid w:val="00E539B6"/>
    <w:rsid w:val="00E54DAC"/>
    <w:rsid w:val="00E5577B"/>
    <w:rsid w:val="00E56B36"/>
    <w:rsid w:val="00E56CC6"/>
    <w:rsid w:val="00E60BE9"/>
    <w:rsid w:val="00E626E7"/>
    <w:rsid w:val="00E63755"/>
    <w:rsid w:val="00E63DE9"/>
    <w:rsid w:val="00E652E7"/>
    <w:rsid w:val="00E6559C"/>
    <w:rsid w:val="00E65712"/>
    <w:rsid w:val="00E67C96"/>
    <w:rsid w:val="00E67E98"/>
    <w:rsid w:val="00E7049D"/>
    <w:rsid w:val="00E70A99"/>
    <w:rsid w:val="00E71884"/>
    <w:rsid w:val="00E718F0"/>
    <w:rsid w:val="00E71EB8"/>
    <w:rsid w:val="00E73865"/>
    <w:rsid w:val="00E7394D"/>
    <w:rsid w:val="00E74185"/>
    <w:rsid w:val="00E74922"/>
    <w:rsid w:val="00E749D0"/>
    <w:rsid w:val="00E752EA"/>
    <w:rsid w:val="00E76A82"/>
    <w:rsid w:val="00E7710C"/>
    <w:rsid w:val="00E81726"/>
    <w:rsid w:val="00E8184B"/>
    <w:rsid w:val="00E824FD"/>
    <w:rsid w:val="00E82B06"/>
    <w:rsid w:val="00E82C45"/>
    <w:rsid w:val="00E82ED4"/>
    <w:rsid w:val="00E83329"/>
    <w:rsid w:val="00E845E2"/>
    <w:rsid w:val="00E86035"/>
    <w:rsid w:val="00E934A3"/>
    <w:rsid w:val="00E943EA"/>
    <w:rsid w:val="00E959A3"/>
    <w:rsid w:val="00E96167"/>
    <w:rsid w:val="00EA1567"/>
    <w:rsid w:val="00EA1900"/>
    <w:rsid w:val="00EA1D49"/>
    <w:rsid w:val="00EA1DDE"/>
    <w:rsid w:val="00EA25B5"/>
    <w:rsid w:val="00EA2730"/>
    <w:rsid w:val="00EA33CB"/>
    <w:rsid w:val="00EA718C"/>
    <w:rsid w:val="00EA7465"/>
    <w:rsid w:val="00EB15E4"/>
    <w:rsid w:val="00EB2893"/>
    <w:rsid w:val="00EB3ACB"/>
    <w:rsid w:val="00EB41D2"/>
    <w:rsid w:val="00EB430E"/>
    <w:rsid w:val="00EB4A77"/>
    <w:rsid w:val="00EB4E61"/>
    <w:rsid w:val="00EB5522"/>
    <w:rsid w:val="00EB5AEF"/>
    <w:rsid w:val="00EB65EC"/>
    <w:rsid w:val="00EB741F"/>
    <w:rsid w:val="00EC1049"/>
    <w:rsid w:val="00EC264D"/>
    <w:rsid w:val="00EC2F2F"/>
    <w:rsid w:val="00EC67DA"/>
    <w:rsid w:val="00EC6830"/>
    <w:rsid w:val="00EC6D12"/>
    <w:rsid w:val="00EC7E39"/>
    <w:rsid w:val="00ED03EF"/>
    <w:rsid w:val="00ED062B"/>
    <w:rsid w:val="00ED0A78"/>
    <w:rsid w:val="00ED0DD8"/>
    <w:rsid w:val="00ED1842"/>
    <w:rsid w:val="00ED1890"/>
    <w:rsid w:val="00ED2480"/>
    <w:rsid w:val="00ED294C"/>
    <w:rsid w:val="00ED3B0C"/>
    <w:rsid w:val="00ED4169"/>
    <w:rsid w:val="00ED43AE"/>
    <w:rsid w:val="00ED6912"/>
    <w:rsid w:val="00ED774C"/>
    <w:rsid w:val="00EE0D9A"/>
    <w:rsid w:val="00EE1909"/>
    <w:rsid w:val="00EE376E"/>
    <w:rsid w:val="00EE3FAA"/>
    <w:rsid w:val="00EE4662"/>
    <w:rsid w:val="00EE48ED"/>
    <w:rsid w:val="00EE5216"/>
    <w:rsid w:val="00EE6523"/>
    <w:rsid w:val="00EE74E9"/>
    <w:rsid w:val="00EE7A3E"/>
    <w:rsid w:val="00EF0BD9"/>
    <w:rsid w:val="00EF1B53"/>
    <w:rsid w:val="00EF2AE4"/>
    <w:rsid w:val="00EF375C"/>
    <w:rsid w:val="00EF3BA5"/>
    <w:rsid w:val="00EF41D1"/>
    <w:rsid w:val="00EF5632"/>
    <w:rsid w:val="00EF59E7"/>
    <w:rsid w:val="00EF5C36"/>
    <w:rsid w:val="00F009F6"/>
    <w:rsid w:val="00F00EA1"/>
    <w:rsid w:val="00F0122F"/>
    <w:rsid w:val="00F02404"/>
    <w:rsid w:val="00F03E96"/>
    <w:rsid w:val="00F044D5"/>
    <w:rsid w:val="00F05335"/>
    <w:rsid w:val="00F059CB"/>
    <w:rsid w:val="00F05AB5"/>
    <w:rsid w:val="00F05F2E"/>
    <w:rsid w:val="00F0730E"/>
    <w:rsid w:val="00F07FF2"/>
    <w:rsid w:val="00F105E6"/>
    <w:rsid w:val="00F11ED2"/>
    <w:rsid w:val="00F12A9C"/>
    <w:rsid w:val="00F13E4F"/>
    <w:rsid w:val="00F1417D"/>
    <w:rsid w:val="00F14373"/>
    <w:rsid w:val="00F14624"/>
    <w:rsid w:val="00F15239"/>
    <w:rsid w:val="00F15C64"/>
    <w:rsid w:val="00F16D07"/>
    <w:rsid w:val="00F21534"/>
    <w:rsid w:val="00F218BC"/>
    <w:rsid w:val="00F21F00"/>
    <w:rsid w:val="00F235CC"/>
    <w:rsid w:val="00F25F05"/>
    <w:rsid w:val="00F2729C"/>
    <w:rsid w:val="00F27B48"/>
    <w:rsid w:val="00F307DF"/>
    <w:rsid w:val="00F30D2C"/>
    <w:rsid w:val="00F31A50"/>
    <w:rsid w:val="00F31C47"/>
    <w:rsid w:val="00F31DD0"/>
    <w:rsid w:val="00F32F59"/>
    <w:rsid w:val="00F33384"/>
    <w:rsid w:val="00F35226"/>
    <w:rsid w:val="00F367A0"/>
    <w:rsid w:val="00F40E0A"/>
    <w:rsid w:val="00F414F5"/>
    <w:rsid w:val="00F4236E"/>
    <w:rsid w:val="00F448BA"/>
    <w:rsid w:val="00F45A9B"/>
    <w:rsid w:val="00F50B7E"/>
    <w:rsid w:val="00F53A75"/>
    <w:rsid w:val="00F53DD6"/>
    <w:rsid w:val="00F5417C"/>
    <w:rsid w:val="00F546C6"/>
    <w:rsid w:val="00F56360"/>
    <w:rsid w:val="00F5647D"/>
    <w:rsid w:val="00F5769E"/>
    <w:rsid w:val="00F57B3E"/>
    <w:rsid w:val="00F60C97"/>
    <w:rsid w:val="00F60DB3"/>
    <w:rsid w:val="00F60EC6"/>
    <w:rsid w:val="00F61195"/>
    <w:rsid w:val="00F61B4D"/>
    <w:rsid w:val="00F63A52"/>
    <w:rsid w:val="00F658D2"/>
    <w:rsid w:val="00F6624D"/>
    <w:rsid w:val="00F666AF"/>
    <w:rsid w:val="00F669AE"/>
    <w:rsid w:val="00F70513"/>
    <w:rsid w:val="00F70974"/>
    <w:rsid w:val="00F71F5C"/>
    <w:rsid w:val="00F7397C"/>
    <w:rsid w:val="00F7411E"/>
    <w:rsid w:val="00F74D9D"/>
    <w:rsid w:val="00F75828"/>
    <w:rsid w:val="00F75D12"/>
    <w:rsid w:val="00F761F7"/>
    <w:rsid w:val="00F76C82"/>
    <w:rsid w:val="00F77D8B"/>
    <w:rsid w:val="00F8028B"/>
    <w:rsid w:val="00F81BCF"/>
    <w:rsid w:val="00F81F60"/>
    <w:rsid w:val="00F82A83"/>
    <w:rsid w:val="00F82A85"/>
    <w:rsid w:val="00F82BAC"/>
    <w:rsid w:val="00F834E0"/>
    <w:rsid w:val="00F8371C"/>
    <w:rsid w:val="00F8392B"/>
    <w:rsid w:val="00F84877"/>
    <w:rsid w:val="00F859F0"/>
    <w:rsid w:val="00F86507"/>
    <w:rsid w:val="00F8657A"/>
    <w:rsid w:val="00F87416"/>
    <w:rsid w:val="00F87745"/>
    <w:rsid w:val="00F87802"/>
    <w:rsid w:val="00F87FE8"/>
    <w:rsid w:val="00F90ADE"/>
    <w:rsid w:val="00F90D12"/>
    <w:rsid w:val="00F92FA5"/>
    <w:rsid w:val="00F94034"/>
    <w:rsid w:val="00F94C30"/>
    <w:rsid w:val="00F95148"/>
    <w:rsid w:val="00F955DF"/>
    <w:rsid w:val="00F970B0"/>
    <w:rsid w:val="00FA0AD6"/>
    <w:rsid w:val="00FA0BA7"/>
    <w:rsid w:val="00FA12EB"/>
    <w:rsid w:val="00FA19C3"/>
    <w:rsid w:val="00FA2219"/>
    <w:rsid w:val="00FA234A"/>
    <w:rsid w:val="00FA31CD"/>
    <w:rsid w:val="00FA485C"/>
    <w:rsid w:val="00FA601B"/>
    <w:rsid w:val="00FA63E2"/>
    <w:rsid w:val="00FA6E6D"/>
    <w:rsid w:val="00FB0022"/>
    <w:rsid w:val="00FB08B5"/>
    <w:rsid w:val="00FB09AA"/>
    <w:rsid w:val="00FB0C28"/>
    <w:rsid w:val="00FB1A2D"/>
    <w:rsid w:val="00FB438F"/>
    <w:rsid w:val="00FB4AFC"/>
    <w:rsid w:val="00FB540E"/>
    <w:rsid w:val="00FB5EC0"/>
    <w:rsid w:val="00FB69DF"/>
    <w:rsid w:val="00FB7A69"/>
    <w:rsid w:val="00FC350F"/>
    <w:rsid w:val="00FC3F01"/>
    <w:rsid w:val="00FC42C2"/>
    <w:rsid w:val="00FC454D"/>
    <w:rsid w:val="00FC4744"/>
    <w:rsid w:val="00FC4879"/>
    <w:rsid w:val="00FC5023"/>
    <w:rsid w:val="00FC52E5"/>
    <w:rsid w:val="00FC5798"/>
    <w:rsid w:val="00FC57E0"/>
    <w:rsid w:val="00FC5ACC"/>
    <w:rsid w:val="00FC6C2B"/>
    <w:rsid w:val="00FC77AC"/>
    <w:rsid w:val="00FC7BD2"/>
    <w:rsid w:val="00FD00F0"/>
    <w:rsid w:val="00FD1AE9"/>
    <w:rsid w:val="00FD3AFD"/>
    <w:rsid w:val="00FD3CBC"/>
    <w:rsid w:val="00FD4762"/>
    <w:rsid w:val="00FD600F"/>
    <w:rsid w:val="00FD675A"/>
    <w:rsid w:val="00FD71C2"/>
    <w:rsid w:val="00FE01A7"/>
    <w:rsid w:val="00FE053A"/>
    <w:rsid w:val="00FE093E"/>
    <w:rsid w:val="00FE1592"/>
    <w:rsid w:val="00FE2070"/>
    <w:rsid w:val="00FE2ADE"/>
    <w:rsid w:val="00FE3DFE"/>
    <w:rsid w:val="00FE4196"/>
    <w:rsid w:val="00FE4B65"/>
    <w:rsid w:val="00FE59FC"/>
    <w:rsid w:val="00FE6833"/>
    <w:rsid w:val="00FE7362"/>
    <w:rsid w:val="00FF05FF"/>
    <w:rsid w:val="00FF0747"/>
    <w:rsid w:val="00FF1372"/>
    <w:rsid w:val="00FF1C89"/>
    <w:rsid w:val="00FF1E77"/>
    <w:rsid w:val="00FF2641"/>
    <w:rsid w:val="00FF32CA"/>
    <w:rsid w:val="00FF3596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D719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719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ody Text"/>
    <w:basedOn w:val="a"/>
    <w:link w:val="a6"/>
    <w:rsid w:val="004D71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71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4D71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4A32D7"/>
    <w:rPr>
      <w:rFonts w:ascii="Times New Roman" w:hAnsi="Times New Roman" w:cs="Times New Roman" w:hint="default"/>
      <w:b w:val="0"/>
      <w:bCs w:val="0"/>
      <w:color w:val="008000"/>
    </w:rPr>
  </w:style>
  <w:style w:type="character" w:styleId="a9">
    <w:name w:val="Hyperlink"/>
    <w:basedOn w:val="a0"/>
    <w:rsid w:val="000B2787"/>
    <w:rPr>
      <w:color w:val="0000FF"/>
      <w:u w:val="single"/>
    </w:rPr>
  </w:style>
  <w:style w:type="paragraph" w:styleId="aa">
    <w:name w:val="No Spacing"/>
    <w:uiPriority w:val="1"/>
    <w:qFormat/>
    <w:rsid w:val="000B2787"/>
    <w:pPr>
      <w:spacing w:after="0" w:line="240" w:lineRule="auto"/>
    </w:pPr>
  </w:style>
  <w:style w:type="paragraph" w:customStyle="1" w:styleId="ab">
    <w:name w:val="Нормальный (таблица)"/>
    <w:basedOn w:val="a"/>
    <w:next w:val="a"/>
    <w:uiPriority w:val="99"/>
    <w:rsid w:val="00223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223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23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223C58"/>
    <w:rPr>
      <w:b/>
      <w:bCs w:val="0"/>
      <w:color w:val="000080"/>
    </w:rPr>
  </w:style>
  <w:style w:type="paragraph" w:customStyle="1" w:styleId="ConsPlusNonformat">
    <w:name w:val="ConsPlusNonformat"/>
    <w:rsid w:val="00223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3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223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23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2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1100/" TargetMode="External"/><Relationship Id="rId13" Type="http://schemas.openxmlformats.org/officeDocument/2006/relationships/hyperlink" Target="mailto:mail@enadm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2FE7907C52AC6E558CCF3E49672A93E197F82D327AFB46C083C0A0B47s6EDD" TargetMode="External"/><Relationship Id="rId12" Type="http://schemas.openxmlformats.org/officeDocument/2006/relationships/hyperlink" Target="consultantplus://offline/ref=DB6D0E1A88EBACC1F5D5D55B997BF228F1298E4EAC74A5177CCE3275D7C7B4921ADE73361B3113D28658C2AAuAaF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../../../AppData/Local/Temp/Temp2_577p.zip/&#1055;&#1086;&#1089;&#1090;&#1072;&#1085;&#1086;&#1074;&#1083;&#1077;&#1085;&#1080;&#1077;%20&#1055;&#1088;&#1072;&#1074;&#1080;&#1090;&#1077;&#1083;&#1100;&#1089;&#1090;&#1074;&#1072;%20&#1050;&#1088;&#1072;&#1089;&#1085;&#1086;&#1103;&#1088;&#1089;&#1082;&#1086;&#1075;&#1086;%20&#1082;&#1088;&#1072;&#1103;%20&#1086;&#1090;&amp;nbsp;20&amp;nbsp;&#1085;&#1086;&#1103;&#1073;&#1088;&#1103;&amp;nbsp;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6D0E1A88EBACC1F5D5D55B997BF228F1298E4EAC74A5177CCE3275D7C7B4921ADE73361B3113D28658C3A3uAaAE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AppData/Local/Temp/Temp2_577p.zip/&#1055;&#1086;&#1089;&#1090;&#1072;&#1085;&#1086;&#1074;&#1083;&#1077;&#1085;&#1080;&#1077;%20&#1055;&#1088;&#1072;&#1074;&#1080;&#1090;&#1077;&#1083;&#1100;&#1089;&#1090;&#1074;&#1072;%20&#1050;&#1088;&#1072;&#1089;&#1085;&#1086;&#1103;&#1088;&#1089;&#1082;&#1086;&#1075;&#1086;%20&#1082;&#1088;&#1072;&#1103;%20&#1086;&#1090;&amp;nbsp;20&amp;nbsp;&#1085;&#1086;&#1103;&#1073;&#1088;&#1103;&amp;nbsp;.rtf" TargetMode="External"/><Relationship Id="rId10" Type="http://schemas.openxmlformats.org/officeDocument/2006/relationships/hyperlink" Target="consultantplus://offline/ref=DB6D0E1A88EBACC1F5D5D55B997BF228F1298E4EAC74A5177CCE3275D7C7B4921ADE73361B3113D28658C3A2uAa5E" TargetMode="External"/><Relationship Id="rId19" Type="http://schemas.openxmlformats.org/officeDocument/2006/relationships/hyperlink" Target="consultantplus://offline/ref=3650D02EA704EF29044362B7174A6952309ED7BFEA17BA37DBFE8A89FDA5E600AD768BEC9B566D79e0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1200/" TargetMode="External"/><Relationship Id="rId14" Type="http://schemas.openxmlformats.org/officeDocument/2006/relationships/hyperlink" Target="http://www.nov-k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10934</Words>
  <Characters>62330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24t044</Company>
  <LinksUpToDate>false</LinksUpToDate>
  <CharactersWithSpaces>73118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</dc:creator>
  <cp:keywords/>
  <dc:description/>
  <cp:lastModifiedBy>Косова </cp:lastModifiedBy>
  <cp:revision>10</cp:revision>
  <cp:lastPrinted>2014-12-31T01:30:00Z</cp:lastPrinted>
  <dcterms:created xsi:type="dcterms:W3CDTF">2014-11-28T03:07:00Z</dcterms:created>
  <dcterms:modified xsi:type="dcterms:W3CDTF">2014-12-31T01:50:00Z</dcterms:modified>
</cp:coreProperties>
</file>